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DC1" w:rsidRDefault="00466A3F" w:rsidP="00BE77BB">
      <w:pPr>
        <w:spacing w:line="0" w:lineRule="atLeast"/>
        <w:jc w:val="center"/>
        <w:rPr>
          <w:rFonts w:eastAsia="標楷體"/>
          <w:b/>
          <w:sz w:val="32"/>
          <w:szCs w:val="32"/>
        </w:rPr>
        <w:sectPr w:rsidR="00736DC1" w:rsidSect="00FC5964">
          <w:footerReference w:type="default" r:id="rId8"/>
          <w:pgSz w:w="11906" w:h="16838"/>
          <w:pgMar w:top="851" w:right="1134" w:bottom="851" w:left="1134" w:header="851" w:footer="992" w:gutter="0"/>
          <w:cols w:space="425"/>
          <w:docGrid w:type="lines" w:linePitch="360"/>
        </w:sectPr>
      </w:pPr>
      <w:r>
        <w:rPr>
          <w:rFonts w:eastAsia="標楷體"/>
          <w:b/>
          <w:noProof/>
          <w:sz w:val="32"/>
          <w:szCs w:val="32"/>
        </w:rPr>
        <w:drawing>
          <wp:anchor distT="0" distB="0" distL="114300" distR="114300" simplePos="0" relativeHeight="251661312" behindDoc="1" locked="0" layoutInCell="1" allowOverlap="1" wp14:anchorId="0EB608BD" wp14:editId="7879E9A3">
            <wp:simplePos x="0" y="0"/>
            <wp:positionH relativeFrom="column">
              <wp:posOffset>-685533</wp:posOffset>
            </wp:positionH>
            <wp:positionV relativeFrom="paragraph">
              <wp:posOffset>-520721</wp:posOffset>
            </wp:positionV>
            <wp:extent cx="7610167" cy="10760672"/>
            <wp:effectExtent l="0" t="0" r="0" b="317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208-2015年職業倫理典範案例教學研討會專輯-第三冊pdf_頁面_1.jpg"/>
                    <pic:cNvPicPr/>
                  </pic:nvPicPr>
                  <pic:blipFill>
                    <a:blip r:embed="rId9" cstate="email">
                      <a:extLst>
                        <a:ext uri="{28A0092B-C50C-407E-A947-70E740481C1C}">
                          <a14:useLocalDpi xmlns:a14="http://schemas.microsoft.com/office/drawing/2010/main"/>
                        </a:ext>
                      </a:extLst>
                    </a:blip>
                    <a:stretch>
                      <a:fillRect/>
                    </a:stretch>
                  </pic:blipFill>
                  <pic:spPr>
                    <a:xfrm>
                      <a:off x="0" y="0"/>
                      <a:ext cx="7610167" cy="10760672"/>
                    </a:xfrm>
                    <a:prstGeom prst="rect">
                      <a:avLst/>
                    </a:prstGeom>
                  </pic:spPr>
                </pic:pic>
              </a:graphicData>
            </a:graphic>
            <wp14:sizeRelH relativeFrom="page">
              <wp14:pctWidth>0</wp14:pctWidth>
            </wp14:sizeRelH>
            <wp14:sizeRelV relativeFrom="page">
              <wp14:pctHeight>0</wp14:pctHeight>
            </wp14:sizeRelV>
          </wp:anchor>
        </w:drawing>
      </w:r>
    </w:p>
    <w:p w:rsidR="00736DC1" w:rsidRDefault="00736DC1" w:rsidP="00BD32E5">
      <w:pPr>
        <w:spacing w:line="0" w:lineRule="atLeast"/>
        <w:jc w:val="center"/>
        <w:rPr>
          <w:rFonts w:eastAsia="標楷體"/>
          <w:b/>
          <w:sz w:val="32"/>
          <w:szCs w:val="32"/>
        </w:rPr>
        <w:sectPr w:rsidR="00736DC1" w:rsidSect="00017CB5">
          <w:footerReference w:type="default" r:id="rId10"/>
          <w:pgSz w:w="11906" w:h="16838"/>
          <w:pgMar w:top="851" w:right="1134" w:bottom="851" w:left="1134" w:header="851" w:footer="992" w:gutter="0"/>
          <w:pgNumType w:start="1"/>
          <w:cols w:space="425"/>
          <w:docGrid w:type="lines" w:linePitch="360"/>
        </w:sectPr>
      </w:pPr>
      <w:r>
        <w:rPr>
          <w:rFonts w:eastAsia="標楷體"/>
          <w:b/>
          <w:noProof/>
          <w:sz w:val="32"/>
          <w:szCs w:val="32"/>
        </w:rPr>
        <w:lastRenderedPageBreak/>
        <w:drawing>
          <wp:inline distT="0" distB="0" distL="0" distR="0">
            <wp:extent cx="6206396" cy="9527458"/>
            <wp:effectExtent l="0" t="0" r="4445" b="0"/>
            <wp:docPr id="105"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年發展典範科技大學計畫公版.jpg"/>
                    <pic:cNvPicPr/>
                  </pic:nvPicPr>
                  <pic:blipFill>
                    <a:blip r:embed="rId11" cstate="email">
                      <a:extLst>
                        <a:ext uri="{28A0092B-C50C-407E-A947-70E740481C1C}">
                          <a14:useLocalDpi xmlns:a14="http://schemas.microsoft.com/office/drawing/2010/main"/>
                        </a:ext>
                      </a:extLst>
                    </a:blip>
                    <a:stretch>
                      <a:fillRect/>
                    </a:stretch>
                  </pic:blipFill>
                  <pic:spPr>
                    <a:xfrm>
                      <a:off x="0" y="0"/>
                      <a:ext cx="6209969" cy="9532943"/>
                    </a:xfrm>
                    <a:prstGeom prst="rect">
                      <a:avLst/>
                    </a:prstGeom>
                  </pic:spPr>
                </pic:pic>
              </a:graphicData>
            </a:graphic>
          </wp:inline>
        </w:drawing>
      </w:r>
    </w:p>
    <w:p w:rsidR="00FC5964" w:rsidRDefault="00FC5964" w:rsidP="00BE77BB">
      <w:pPr>
        <w:spacing w:line="0" w:lineRule="atLeast"/>
        <w:jc w:val="center"/>
        <w:rPr>
          <w:rFonts w:eastAsia="標楷體"/>
          <w:b/>
          <w:sz w:val="32"/>
          <w:szCs w:val="32"/>
        </w:rPr>
      </w:pPr>
      <w:r>
        <w:rPr>
          <w:rFonts w:eastAsia="標楷體"/>
          <w:b/>
          <w:noProof/>
          <w:sz w:val="32"/>
          <w:szCs w:val="32"/>
        </w:rPr>
        <w:lastRenderedPageBreak/>
        <w:drawing>
          <wp:inline distT="0" distB="0" distL="0" distR="0" wp14:anchorId="0D9C8C78" wp14:editId="49C58C91">
            <wp:extent cx="6122375" cy="95821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年發展典範科技大學計畫講者介紹.jpg"/>
                    <pic:cNvPicPr/>
                  </pic:nvPicPr>
                  <pic:blipFill>
                    <a:blip r:embed="rId12" cstate="email">
                      <a:extLst>
                        <a:ext uri="{28A0092B-C50C-407E-A947-70E740481C1C}">
                          <a14:useLocalDpi xmlns:a14="http://schemas.microsoft.com/office/drawing/2010/main"/>
                        </a:ext>
                      </a:extLst>
                    </a:blip>
                    <a:stretch>
                      <a:fillRect/>
                    </a:stretch>
                  </pic:blipFill>
                  <pic:spPr>
                    <a:xfrm>
                      <a:off x="0" y="0"/>
                      <a:ext cx="6120130" cy="9578636"/>
                    </a:xfrm>
                    <a:prstGeom prst="rect">
                      <a:avLst/>
                    </a:prstGeom>
                  </pic:spPr>
                </pic:pic>
              </a:graphicData>
            </a:graphic>
          </wp:inline>
        </w:drawing>
      </w:r>
    </w:p>
    <w:p w:rsidR="00BD32E5" w:rsidRDefault="00BD32E5" w:rsidP="00017CB5">
      <w:pPr>
        <w:spacing w:line="0" w:lineRule="atLeast"/>
        <w:jc w:val="center"/>
        <w:rPr>
          <w:rFonts w:eastAsia="標楷體"/>
          <w:b/>
          <w:sz w:val="32"/>
          <w:szCs w:val="32"/>
        </w:rPr>
        <w:sectPr w:rsidR="00BD32E5" w:rsidSect="00017CB5">
          <w:pgSz w:w="11906" w:h="16838"/>
          <w:pgMar w:top="851" w:right="1134" w:bottom="851" w:left="1134" w:header="851" w:footer="850" w:gutter="0"/>
          <w:cols w:space="425"/>
          <w:docGrid w:type="lines" w:linePitch="360"/>
        </w:sectPr>
      </w:pPr>
    </w:p>
    <w:p w:rsidR="00017CB5" w:rsidRPr="00BE77BB" w:rsidRDefault="00017CB5" w:rsidP="00017CB5">
      <w:pPr>
        <w:spacing w:line="0" w:lineRule="atLeast"/>
        <w:jc w:val="center"/>
        <w:rPr>
          <w:rFonts w:eastAsia="標楷體"/>
          <w:b/>
          <w:sz w:val="32"/>
          <w:szCs w:val="32"/>
        </w:rPr>
      </w:pPr>
      <w:r w:rsidRPr="00BE77BB">
        <w:rPr>
          <w:rFonts w:eastAsia="標楷體"/>
          <w:b/>
          <w:sz w:val="32"/>
          <w:szCs w:val="32"/>
        </w:rPr>
        <w:lastRenderedPageBreak/>
        <w:t>南臺科技大學</w:t>
      </w:r>
      <w:r w:rsidRPr="00BE77BB">
        <w:rPr>
          <w:rFonts w:eastAsia="標楷體"/>
          <w:b/>
          <w:sz w:val="32"/>
          <w:szCs w:val="32"/>
        </w:rPr>
        <w:t xml:space="preserve"> </w:t>
      </w:r>
      <w:r w:rsidRPr="00BE77BB">
        <w:rPr>
          <w:rFonts w:eastAsia="標楷體" w:hint="eastAsia"/>
          <w:b/>
          <w:sz w:val="32"/>
          <w:szCs w:val="32"/>
        </w:rPr>
        <w:t>發展典範科技大學</w:t>
      </w:r>
      <w:r w:rsidRPr="00BE77BB">
        <w:rPr>
          <w:rFonts w:eastAsia="標楷體"/>
          <w:b/>
          <w:sz w:val="32"/>
          <w:szCs w:val="32"/>
        </w:rPr>
        <w:t>計畫</w:t>
      </w:r>
    </w:p>
    <w:p w:rsidR="00017CB5" w:rsidRDefault="00017CB5" w:rsidP="00017CB5">
      <w:pPr>
        <w:spacing w:line="0" w:lineRule="atLeast"/>
        <w:jc w:val="center"/>
        <w:outlineLvl w:val="0"/>
        <w:rPr>
          <w:rFonts w:eastAsia="標楷體"/>
          <w:b/>
          <w:sz w:val="32"/>
          <w:szCs w:val="32"/>
        </w:rPr>
      </w:pPr>
      <w:r w:rsidRPr="00BE77BB">
        <w:rPr>
          <w:rFonts w:eastAsia="標楷體"/>
          <w:b/>
          <w:sz w:val="32"/>
          <w:szCs w:val="32"/>
        </w:rPr>
        <w:t>深化職業倫理教學與推廣種子</w:t>
      </w:r>
      <w:r>
        <w:rPr>
          <w:rFonts w:eastAsia="標楷體" w:hint="eastAsia"/>
          <w:b/>
          <w:sz w:val="32"/>
          <w:szCs w:val="32"/>
        </w:rPr>
        <w:t>教師社群</w:t>
      </w:r>
    </w:p>
    <w:p w:rsidR="00017CB5" w:rsidRPr="000D7961" w:rsidRDefault="00017CB5" w:rsidP="00017CB5">
      <w:pPr>
        <w:spacing w:line="0" w:lineRule="atLeast"/>
        <w:jc w:val="center"/>
        <w:outlineLvl w:val="0"/>
        <w:rPr>
          <w:rFonts w:eastAsia="標楷體"/>
          <w:b/>
          <w:sz w:val="32"/>
          <w:szCs w:val="32"/>
        </w:rPr>
      </w:pPr>
      <w:r>
        <w:rPr>
          <w:rFonts w:eastAsia="標楷體" w:hint="eastAsia"/>
          <w:b/>
          <w:sz w:val="32"/>
          <w:szCs w:val="32"/>
        </w:rPr>
        <w:t>典範案例研討會活動結案報告</w:t>
      </w:r>
    </w:p>
    <w:tbl>
      <w:tblPr>
        <w:tblpPr w:leftFromText="180" w:rightFromText="180" w:vertAnchor="text" w:tblpXSpec="center" w:tblpY="1"/>
        <w:tblOverlap w:val="never"/>
        <w:tblW w:w="10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0"/>
        <w:gridCol w:w="1985"/>
        <w:gridCol w:w="1984"/>
        <w:gridCol w:w="2552"/>
        <w:gridCol w:w="1973"/>
        <w:gridCol w:w="1085"/>
      </w:tblGrid>
      <w:tr w:rsidR="00017CB5" w:rsidRPr="00103FDE" w:rsidTr="00312487">
        <w:trPr>
          <w:trHeight w:val="20"/>
        </w:trPr>
        <w:tc>
          <w:tcPr>
            <w:tcW w:w="5329" w:type="dxa"/>
            <w:gridSpan w:val="3"/>
            <w:tcBorders>
              <w:bottom w:val="single" w:sz="4" w:space="0" w:color="auto"/>
            </w:tcBorders>
            <w:vAlign w:val="center"/>
          </w:tcPr>
          <w:p w:rsidR="00017CB5" w:rsidRPr="00103FDE" w:rsidRDefault="00017CB5" w:rsidP="00312487">
            <w:pPr>
              <w:spacing w:line="360" w:lineRule="auto"/>
              <w:ind w:left="1454" w:hangingChars="606" w:hanging="1454"/>
              <w:jc w:val="both"/>
              <w:rPr>
                <w:rFonts w:eastAsia="標楷體"/>
              </w:rPr>
            </w:pPr>
            <w:r w:rsidRPr="00103FDE">
              <w:rPr>
                <w:rFonts w:eastAsia="標楷體"/>
              </w:rPr>
              <w:t>填表人</w:t>
            </w:r>
            <w:r>
              <w:rPr>
                <w:rFonts w:eastAsia="標楷體" w:hint="eastAsia"/>
              </w:rPr>
              <w:t xml:space="preserve"> / (</w:t>
            </w:r>
            <w:r>
              <w:rPr>
                <w:rFonts w:eastAsia="標楷體" w:hint="eastAsia"/>
              </w:rPr>
              <w:t>班級</w:t>
            </w:r>
            <w:r>
              <w:rPr>
                <w:rFonts w:eastAsia="標楷體" w:hint="eastAsia"/>
              </w:rPr>
              <w:t>)</w:t>
            </w:r>
            <w:r w:rsidRPr="00103FDE">
              <w:rPr>
                <w:rFonts w:eastAsia="標楷體"/>
              </w:rPr>
              <w:t>：</w:t>
            </w:r>
            <w:r>
              <w:rPr>
                <w:rFonts w:eastAsia="標楷體" w:hint="eastAsia"/>
              </w:rPr>
              <w:t>吳文昌</w:t>
            </w:r>
          </w:p>
        </w:tc>
        <w:tc>
          <w:tcPr>
            <w:tcW w:w="5610" w:type="dxa"/>
            <w:gridSpan w:val="3"/>
            <w:tcBorders>
              <w:bottom w:val="single" w:sz="4" w:space="0" w:color="auto"/>
            </w:tcBorders>
            <w:vAlign w:val="center"/>
          </w:tcPr>
          <w:p w:rsidR="00017CB5" w:rsidRPr="00103FDE" w:rsidRDefault="00017CB5" w:rsidP="00312487">
            <w:pPr>
              <w:spacing w:line="360" w:lineRule="auto"/>
              <w:ind w:left="1454" w:right="560" w:hangingChars="606" w:hanging="1454"/>
              <w:jc w:val="both"/>
              <w:rPr>
                <w:rFonts w:eastAsia="標楷體"/>
              </w:rPr>
            </w:pPr>
            <w:r>
              <w:rPr>
                <w:rFonts w:eastAsia="標楷體" w:hint="eastAsia"/>
              </w:rPr>
              <w:t>填表人聯絡電話</w:t>
            </w:r>
            <w:r w:rsidRPr="00103FDE">
              <w:rPr>
                <w:rFonts w:eastAsia="標楷體"/>
              </w:rPr>
              <w:t>：</w:t>
            </w:r>
            <w:r>
              <w:rPr>
                <w:rFonts w:eastAsia="標楷體" w:hint="eastAsia"/>
              </w:rPr>
              <w:t>0919850013</w:t>
            </w:r>
          </w:p>
        </w:tc>
      </w:tr>
      <w:tr w:rsidR="00017CB5" w:rsidRPr="00103FDE" w:rsidTr="00312487">
        <w:trPr>
          <w:trHeight w:val="20"/>
        </w:trPr>
        <w:tc>
          <w:tcPr>
            <w:tcW w:w="10939" w:type="dxa"/>
            <w:gridSpan w:val="6"/>
            <w:shd w:val="clear" w:color="auto" w:fill="FFFF66"/>
            <w:vAlign w:val="center"/>
          </w:tcPr>
          <w:p w:rsidR="00017CB5" w:rsidRPr="00103FDE" w:rsidRDefault="00017CB5" w:rsidP="00312487">
            <w:pPr>
              <w:adjustRightInd w:val="0"/>
              <w:snapToGrid w:val="0"/>
              <w:rPr>
                <w:rFonts w:eastAsia="標楷體"/>
              </w:rPr>
            </w:pPr>
            <w:r w:rsidRPr="00103FDE">
              <w:rPr>
                <w:rFonts w:eastAsia="標楷體"/>
                <w:b/>
                <w:sz w:val="28"/>
                <w:szCs w:val="28"/>
              </w:rPr>
              <w:t>一、基本資料：</w:t>
            </w:r>
          </w:p>
        </w:tc>
      </w:tr>
      <w:tr w:rsidR="00017CB5" w:rsidRPr="00103FDE" w:rsidTr="00312487">
        <w:trPr>
          <w:trHeight w:val="20"/>
        </w:trPr>
        <w:tc>
          <w:tcPr>
            <w:tcW w:w="5329" w:type="dxa"/>
            <w:gridSpan w:val="3"/>
            <w:vAlign w:val="center"/>
          </w:tcPr>
          <w:p w:rsidR="00017CB5" w:rsidRPr="003C5542" w:rsidRDefault="00017CB5" w:rsidP="00312487">
            <w:pPr>
              <w:spacing w:line="360" w:lineRule="auto"/>
              <w:jc w:val="both"/>
              <w:rPr>
                <w:rFonts w:eastAsia="標楷體"/>
                <w:shd w:val="pct15" w:color="auto" w:fill="FFFFFF"/>
              </w:rPr>
            </w:pPr>
            <w:r>
              <w:rPr>
                <w:rFonts w:eastAsia="標楷體" w:hint="eastAsia"/>
              </w:rPr>
              <w:t>社群</w:t>
            </w:r>
            <w:r w:rsidRPr="00EA38C0">
              <w:rPr>
                <w:rFonts w:eastAsia="標楷體"/>
              </w:rPr>
              <w:t>名稱：</w:t>
            </w:r>
            <w:r>
              <w:rPr>
                <w:rFonts w:eastAsia="標楷體" w:hint="eastAsia"/>
              </w:rPr>
              <w:t>工程</w:t>
            </w:r>
            <w:r>
              <w:rPr>
                <w:rFonts w:ascii="標楷體" w:eastAsia="標楷體" w:hAnsi="標楷體" w:hint="eastAsia"/>
              </w:rPr>
              <w:t>·</w:t>
            </w:r>
            <w:r>
              <w:rPr>
                <w:rFonts w:eastAsia="標楷體" w:hint="eastAsia"/>
              </w:rPr>
              <w:t>倫理與社會</w:t>
            </w:r>
          </w:p>
        </w:tc>
        <w:tc>
          <w:tcPr>
            <w:tcW w:w="5610" w:type="dxa"/>
            <w:gridSpan w:val="3"/>
            <w:vAlign w:val="center"/>
          </w:tcPr>
          <w:p w:rsidR="00017CB5" w:rsidRPr="00EA38C0" w:rsidRDefault="00017CB5" w:rsidP="00312487">
            <w:pPr>
              <w:spacing w:line="360" w:lineRule="auto"/>
              <w:jc w:val="both"/>
              <w:rPr>
                <w:rFonts w:eastAsia="標楷體"/>
              </w:rPr>
            </w:pPr>
            <w:r>
              <w:rPr>
                <w:rFonts w:eastAsia="標楷體" w:hint="eastAsia"/>
              </w:rPr>
              <w:t>社群召集人</w:t>
            </w:r>
            <w:r w:rsidRPr="00EA38C0">
              <w:rPr>
                <w:rFonts w:eastAsia="標楷體"/>
              </w:rPr>
              <w:t>姓名：</w:t>
            </w:r>
            <w:r>
              <w:rPr>
                <w:rFonts w:eastAsia="標楷體" w:hint="eastAsia"/>
              </w:rPr>
              <w:t>吳文昌</w:t>
            </w:r>
          </w:p>
        </w:tc>
      </w:tr>
      <w:tr w:rsidR="00017CB5" w:rsidRPr="00103FDE" w:rsidTr="00312487">
        <w:trPr>
          <w:trHeight w:val="20"/>
        </w:trPr>
        <w:tc>
          <w:tcPr>
            <w:tcW w:w="5329" w:type="dxa"/>
            <w:gridSpan w:val="3"/>
            <w:vAlign w:val="center"/>
          </w:tcPr>
          <w:p w:rsidR="00017CB5" w:rsidRPr="00EA38C0" w:rsidRDefault="00017CB5" w:rsidP="00312487">
            <w:pPr>
              <w:spacing w:line="360" w:lineRule="auto"/>
              <w:jc w:val="both"/>
              <w:rPr>
                <w:rFonts w:eastAsia="標楷體"/>
              </w:rPr>
            </w:pPr>
            <w:r>
              <w:rPr>
                <w:rFonts w:eastAsia="標楷體" w:hint="eastAsia"/>
              </w:rPr>
              <w:t>研討會時間：</w:t>
            </w:r>
            <w:r>
              <w:rPr>
                <w:rFonts w:eastAsia="標楷體" w:hint="eastAsia"/>
              </w:rPr>
              <w:t>104/10/28</w:t>
            </w:r>
          </w:p>
        </w:tc>
        <w:tc>
          <w:tcPr>
            <w:tcW w:w="5610" w:type="dxa"/>
            <w:gridSpan w:val="3"/>
            <w:vAlign w:val="center"/>
          </w:tcPr>
          <w:p w:rsidR="00017CB5" w:rsidRPr="00EA38C0" w:rsidRDefault="00017CB5" w:rsidP="00312487">
            <w:pPr>
              <w:spacing w:line="360" w:lineRule="auto"/>
              <w:jc w:val="both"/>
              <w:rPr>
                <w:rFonts w:eastAsia="標楷體"/>
              </w:rPr>
            </w:pPr>
            <w:r>
              <w:rPr>
                <w:rFonts w:eastAsia="標楷體" w:hint="eastAsia"/>
              </w:rPr>
              <w:t>研討會出席人數：</w:t>
            </w:r>
            <w:r>
              <w:rPr>
                <w:rFonts w:eastAsia="標楷體" w:hint="eastAsia"/>
              </w:rPr>
              <w:t>200</w:t>
            </w:r>
            <w:r>
              <w:rPr>
                <w:rFonts w:eastAsia="標楷體" w:hint="eastAsia"/>
              </w:rPr>
              <w:t>人</w:t>
            </w:r>
          </w:p>
        </w:tc>
      </w:tr>
      <w:tr w:rsidR="00017CB5" w:rsidRPr="00103FDE" w:rsidTr="00312487">
        <w:trPr>
          <w:trHeight w:val="20"/>
        </w:trPr>
        <w:tc>
          <w:tcPr>
            <w:tcW w:w="10939" w:type="dxa"/>
            <w:gridSpan w:val="6"/>
            <w:shd w:val="clear" w:color="auto" w:fill="FFFF66"/>
          </w:tcPr>
          <w:p w:rsidR="00017CB5" w:rsidRPr="00103FDE" w:rsidRDefault="00017CB5" w:rsidP="00312487">
            <w:pPr>
              <w:adjustRightInd w:val="0"/>
              <w:snapToGrid w:val="0"/>
              <w:rPr>
                <w:rFonts w:eastAsia="標楷體"/>
              </w:rPr>
            </w:pPr>
            <w:r w:rsidRPr="00103FDE">
              <w:rPr>
                <w:rFonts w:eastAsia="標楷體"/>
                <w:b/>
                <w:sz w:val="28"/>
                <w:szCs w:val="28"/>
              </w:rPr>
              <w:t>二、課程安排：</w:t>
            </w:r>
          </w:p>
        </w:tc>
      </w:tr>
      <w:tr w:rsidR="00017CB5" w:rsidRPr="00103FDE" w:rsidTr="00312487">
        <w:trPr>
          <w:trHeight w:val="20"/>
        </w:trPr>
        <w:tc>
          <w:tcPr>
            <w:tcW w:w="1360" w:type="dxa"/>
            <w:vAlign w:val="center"/>
          </w:tcPr>
          <w:p w:rsidR="00017CB5" w:rsidRPr="00103FDE" w:rsidRDefault="00017CB5" w:rsidP="00312487">
            <w:pPr>
              <w:jc w:val="center"/>
              <w:rPr>
                <w:rFonts w:eastAsia="標楷體"/>
              </w:rPr>
            </w:pPr>
            <w:r>
              <w:rPr>
                <w:rFonts w:eastAsia="標楷體" w:hint="eastAsia"/>
              </w:rPr>
              <w:t>授課日期</w:t>
            </w:r>
          </w:p>
        </w:tc>
        <w:tc>
          <w:tcPr>
            <w:tcW w:w="1985" w:type="dxa"/>
            <w:vAlign w:val="center"/>
          </w:tcPr>
          <w:p w:rsidR="00017CB5" w:rsidRPr="00103FDE" w:rsidRDefault="00017CB5" w:rsidP="00312487">
            <w:pPr>
              <w:jc w:val="center"/>
              <w:rPr>
                <w:rFonts w:eastAsia="標楷體"/>
              </w:rPr>
            </w:pPr>
            <w:r w:rsidRPr="00103FDE">
              <w:rPr>
                <w:rFonts w:eastAsia="標楷體"/>
              </w:rPr>
              <w:t>主題名稱</w:t>
            </w:r>
          </w:p>
        </w:tc>
        <w:tc>
          <w:tcPr>
            <w:tcW w:w="1984" w:type="dxa"/>
            <w:vAlign w:val="center"/>
          </w:tcPr>
          <w:p w:rsidR="00017CB5" w:rsidRPr="00103FDE" w:rsidRDefault="00017CB5" w:rsidP="00312487">
            <w:pPr>
              <w:jc w:val="center"/>
              <w:rPr>
                <w:rFonts w:eastAsia="標楷體"/>
              </w:rPr>
            </w:pPr>
            <w:r>
              <w:rPr>
                <w:rFonts w:eastAsia="標楷體" w:hint="eastAsia"/>
              </w:rPr>
              <w:t>業界</w:t>
            </w:r>
            <w:r w:rsidRPr="00103FDE">
              <w:rPr>
                <w:rFonts w:eastAsia="標楷體"/>
              </w:rPr>
              <w:t>授課</w:t>
            </w:r>
            <w:r>
              <w:rPr>
                <w:rFonts w:eastAsia="標楷體" w:hint="eastAsia"/>
              </w:rPr>
              <w:t>專家</w:t>
            </w:r>
          </w:p>
        </w:tc>
        <w:tc>
          <w:tcPr>
            <w:tcW w:w="2552" w:type="dxa"/>
            <w:vAlign w:val="center"/>
          </w:tcPr>
          <w:p w:rsidR="00017CB5" w:rsidRPr="00103FDE" w:rsidRDefault="00017CB5" w:rsidP="00312487">
            <w:pPr>
              <w:jc w:val="center"/>
              <w:rPr>
                <w:rFonts w:eastAsia="標楷體"/>
              </w:rPr>
            </w:pPr>
            <w:r w:rsidRPr="00103FDE">
              <w:rPr>
                <w:rFonts w:eastAsia="標楷體"/>
              </w:rPr>
              <w:t>服務公司</w:t>
            </w:r>
          </w:p>
        </w:tc>
        <w:tc>
          <w:tcPr>
            <w:tcW w:w="1973" w:type="dxa"/>
            <w:vAlign w:val="center"/>
          </w:tcPr>
          <w:p w:rsidR="00017CB5" w:rsidRPr="00103FDE" w:rsidRDefault="00017CB5" w:rsidP="00312487">
            <w:pPr>
              <w:jc w:val="center"/>
              <w:rPr>
                <w:rFonts w:eastAsia="標楷體"/>
              </w:rPr>
            </w:pPr>
            <w:r w:rsidRPr="00103FDE">
              <w:rPr>
                <w:rFonts w:eastAsia="標楷體"/>
              </w:rPr>
              <w:t>服務職稱</w:t>
            </w:r>
          </w:p>
        </w:tc>
        <w:tc>
          <w:tcPr>
            <w:tcW w:w="1085" w:type="dxa"/>
            <w:vAlign w:val="center"/>
          </w:tcPr>
          <w:p w:rsidR="00017CB5" w:rsidRDefault="00017CB5" w:rsidP="00312487">
            <w:pPr>
              <w:jc w:val="center"/>
              <w:rPr>
                <w:rFonts w:eastAsia="標楷體"/>
              </w:rPr>
            </w:pPr>
            <w:r w:rsidRPr="00103FDE">
              <w:rPr>
                <w:rFonts w:eastAsia="標楷體"/>
              </w:rPr>
              <w:t>授課</w:t>
            </w:r>
          </w:p>
          <w:p w:rsidR="00017CB5" w:rsidRPr="00103FDE" w:rsidRDefault="00017CB5" w:rsidP="00312487">
            <w:pPr>
              <w:jc w:val="center"/>
              <w:rPr>
                <w:rFonts w:eastAsia="標楷體"/>
              </w:rPr>
            </w:pPr>
            <w:r w:rsidRPr="00103FDE">
              <w:rPr>
                <w:rFonts w:eastAsia="標楷體"/>
              </w:rPr>
              <w:t>時數</w:t>
            </w:r>
          </w:p>
        </w:tc>
      </w:tr>
      <w:tr w:rsidR="00017CB5" w:rsidRPr="00103FDE" w:rsidTr="00312487">
        <w:trPr>
          <w:trHeight w:val="20"/>
        </w:trPr>
        <w:tc>
          <w:tcPr>
            <w:tcW w:w="1360" w:type="dxa"/>
            <w:tcBorders>
              <w:bottom w:val="single" w:sz="4" w:space="0" w:color="auto"/>
            </w:tcBorders>
            <w:vAlign w:val="center"/>
          </w:tcPr>
          <w:p w:rsidR="00017CB5" w:rsidRPr="00EA38C0" w:rsidRDefault="00017CB5" w:rsidP="00312487">
            <w:pPr>
              <w:jc w:val="center"/>
              <w:rPr>
                <w:rFonts w:eastAsia="標楷體"/>
              </w:rPr>
            </w:pPr>
            <w:r>
              <w:rPr>
                <w:rFonts w:eastAsia="標楷體" w:hint="eastAsia"/>
              </w:rPr>
              <w:t>104/10/28</w:t>
            </w:r>
          </w:p>
        </w:tc>
        <w:tc>
          <w:tcPr>
            <w:tcW w:w="1985" w:type="dxa"/>
            <w:tcBorders>
              <w:bottom w:val="single" w:sz="4" w:space="0" w:color="auto"/>
            </w:tcBorders>
            <w:vAlign w:val="center"/>
          </w:tcPr>
          <w:p w:rsidR="00017CB5" w:rsidRPr="00EA38C0" w:rsidRDefault="00017CB5" w:rsidP="00312487">
            <w:pPr>
              <w:jc w:val="center"/>
              <w:rPr>
                <w:rFonts w:eastAsia="標楷體"/>
              </w:rPr>
            </w:pPr>
            <w:r>
              <w:rPr>
                <w:rFonts w:eastAsia="標楷體" w:hint="eastAsia"/>
              </w:rPr>
              <w:t>工安與公安</w:t>
            </w:r>
          </w:p>
        </w:tc>
        <w:tc>
          <w:tcPr>
            <w:tcW w:w="1984" w:type="dxa"/>
            <w:tcBorders>
              <w:bottom w:val="single" w:sz="4" w:space="0" w:color="auto"/>
            </w:tcBorders>
            <w:vAlign w:val="center"/>
          </w:tcPr>
          <w:p w:rsidR="00017CB5" w:rsidRPr="00EA38C0" w:rsidRDefault="00017CB5" w:rsidP="00312487">
            <w:pPr>
              <w:jc w:val="center"/>
              <w:rPr>
                <w:rFonts w:eastAsia="標楷體"/>
              </w:rPr>
            </w:pPr>
            <w:r>
              <w:rPr>
                <w:rFonts w:eastAsia="標楷體" w:hint="eastAsia"/>
              </w:rPr>
              <w:t>蘇俊吉</w:t>
            </w:r>
          </w:p>
        </w:tc>
        <w:tc>
          <w:tcPr>
            <w:tcW w:w="2552" w:type="dxa"/>
            <w:tcBorders>
              <w:bottom w:val="single" w:sz="4" w:space="0" w:color="auto"/>
            </w:tcBorders>
            <w:vAlign w:val="center"/>
          </w:tcPr>
          <w:p w:rsidR="00017CB5" w:rsidRPr="00EA38C0" w:rsidRDefault="00017CB5" w:rsidP="00312487">
            <w:pPr>
              <w:jc w:val="center"/>
              <w:rPr>
                <w:rFonts w:eastAsia="標楷體"/>
              </w:rPr>
            </w:pPr>
            <w:r>
              <w:rPr>
                <w:rFonts w:eastAsia="標楷體" w:hint="eastAsia"/>
              </w:rPr>
              <w:t>台灣中油公司</w:t>
            </w:r>
          </w:p>
        </w:tc>
        <w:tc>
          <w:tcPr>
            <w:tcW w:w="1973" w:type="dxa"/>
            <w:tcBorders>
              <w:bottom w:val="single" w:sz="4" w:space="0" w:color="auto"/>
            </w:tcBorders>
            <w:vAlign w:val="center"/>
          </w:tcPr>
          <w:p w:rsidR="00017CB5" w:rsidRPr="00EA38C0" w:rsidRDefault="00017CB5" w:rsidP="00312487">
            <w:pPr>
              <w:jc w:val="center"/>
              <w:rPr>
                <w:rFonts w:eastAsia="標楷體"/>
              </w:rPr>
            </w:pPr>
            <w:r>
              <w:rPr>
                <w:rFonts w:eastAsia="標楷體" w:hint="eastAsia"/>
              </w:rPr>
              <w:t>研究員</w:t>
            </w:r>
          </w:p>
        </w:tc>
        <w:tc>
          <w:tcPr>
            <w:tcW w:w="1085" w:type="dxa"/>
            <w:tcBorders>
              <w:bottom w:val="single" w:sz="4" w:space="0" w:color="auto"/>
            </w:tcBorders>
            <w:vAlign w:val="center"/>
          </w:tcPr>
          <w:p w:rsidR="00017CB5" w:rsidRPr="003C5542" w:rsidRDefault="00017CB5" w:rsidP="00312487">
            <w:pPr>
              <w:jc w:val="center"/>
              <w:rPr>
                <w:rFonts w:eastAsia="標楷體"/>
              </w:rPr>
            </w:pPr>
            <w:r>
              <w:rPr>
                <w:rFonts w:eastAsia="標楷體" w:hint="eastAsia"/>
              </w:rPr>
              <w:t>3</w:t>
            </w:r>
          </w:p>
        </w:tc>
      </w:tr>
      <w:tr w:rsidR="00017CB5" w:rsidRPr="00103FDE" w:rsidTr="00312487">
        <w:trPr>
          <w:trHeight w:val="20"/>
        </w:trPr>
        <w:tc>
          <w:tcPr>
            <w:tcW w:w="10939" w:type="dxa"/>
            <w:gridSpan w:val="6"/>
            <w:shd w:val="clear" w:color="auto" w:fill="FFFF66"/>
          </w:tcPr>
          <w:p w:rsidR="00017CB5" w:rsidRPr="00103FDE" w:rsidRDefault="00017CB5" w:rsidP="00312487">
            <w:pPr>
              <w:adjustRightInd w:val="0"/>
              <w:snapToGrid w:val="0"/>
              <w:rPr>
                <w:rFonts w:eastAsia="標楷體"/>
              </w:rPr>
            </w:pPr>
            <w:r w:rsidRPr="00103FDE">
              <w:rPr>
                <w:rFonts w:eastAsia="標楷體"/>
                <w:b/>
                <w:sz w:val="28"/>
                <w:szCs w:val="28"/>
              </w:rPr>
              <w:t>三、成果內容</w:t>
            </w:r>
          </w:p>
        </w:tc>
      </w:tr>
      <w:tr w:rsidR="00017CB5" w:rsidRPr="00103FDE" w:rsidTr="00312487">
        <w:trPr>
          <w:trHeight w:val="7605"/>
        </w:trPr>
        <w:tc>
          <w:tcPr>
            <w:tcW w:w="10939" w:type="dxa"/>
            <w:gridSpan w:val="6"/>
          </w:tcPr>
          <w:p w:rsidR="00017CB5" w:rsidRDefault="00017CB5" w:rsidP="00312487">
            <w:pPr>
              <w:spacing w:line="440" w:lineRule="exact"/>
              <w:jc w:val="both"/>
              <w:rPr>
                <w:rFonts w:eastAsia="標楷體"/>
              </w:rPr>
            </w:pPr>
            <w:r w:rsidRPr="00103FDE">
              <w:rPr>
                <w:rFonts w:eastAsia="標楷體"/>
              </w:rPr>
              <w:t>上課摘要：</w:t>
            </w:r>
          </w:p>
          <w:p w:rsidR="00017CB5" w:rsidRPr="009658EE" w:rsidRDefault="00017CB5" w:rsidP="00312487">
            <w:pPr>
              <w:spacing w:line="440" w:lineRule="exact"/>
              <w:jc w:val="both"/>
              <w:rPr>
                <w:rFonts w:eastAsia="標楷體"/>
              </w:rPr>
            </w:pPr>
            <w:r>
              <w:rPr>
                <w:rFonts w:eastAsia="標楷體" w:hint="eastAsia"/>
              </w:rPr>
              <w:t xml:space="preserve">   </w:t>
            </w:r>
            <w:r>
              <w:rPr>
                <w:rFonts w:eastAsia="標楷體" w:hint="eastAsia"/>
              </w:rPr>
              <w:t>本演講內容主要分成三部份，</w:t>
            </w:r>
            <w:r w:rsidRPr="00B74BAA">
              <w:rPr>
                <w:rFonts w:eastAsia="標楷體" w:hint="eastAsia"/>
                <w:bCs/>
              </w:rPr>
              <w:t>一、工安和公安之衝擊</w:t>
            </w:r>
            <w:r>
              <w:rPr>
                <w:rFonts w:eastAsia="標楷體" w:hint="eastAsia"/>
                <w:bCs/>
              </w:rPr>
              <w:t>，</w:t>
            </w:r>
            <w:r w:rsidRPr="00B74BAA">
              <w:rPr>
                <w:rFonts w:eastAsia="標楷體" w:hint="eastAsia"/>
                <w:bCs/>
              </w:rPr>
              <w:t>二、製程安全管理</w:t>
            </w:r>
            <w:r>
              <w:rPr>
                <w:rFonts w:eastAsia="標楷體" w:hint="eastAsia"/>
                <w:bCs/>
              </w:rPr>
              <w:t>，</w:t>
            </w:r>
            <w:r w:rsidRPr="00B74BAA">
              <w:rPr>
                <w:rFonts w:eastAsia="標楷體" w:hint="eastAsia"/>
                <w:bCs/>
              </w:rPr>
              <w:t>三、案例解析</w:t>
            </w:r>
            <w:r>
              <w:rPr>
                <w:rFonts w:eastAsia="標楷體" w:hint="eastAsia"/>
                <w:bCs/>
              </w:rPr>
              <w:t>。從去年發生之高雄氣爆事件為引，先以國內外石化相關產業所發生重大工安個案為例，舉出工安事件所產生的衝擊以及演變成影響社會安全的工安問題。第二部分談及如何預防工安與公安事件的發生，首重預防即</w:t>
            </w:r>
            <w:r w:rsidRPr="009658EE">
              <w:rPr>
                <w:rFonts w:eastAsia="標楷體" w:hint="eastAsia"/>
                <w:bCs/>
              </w:rPr>
              <w:t>製程安全管理</w:t>
            </w:r>
            <w:r>
              <w:rPr>
                <w:rFonts w:eastAsia="標楷體" w:hint="eastAsia"/>
                <w:bCs/>
              </w:rPr>
              <w:t>，代表</w:t>
            </w:r>
            <w:r w:rsidRPr="009658EE">
              <w:rPr>
                <w:rFonts w:eastAsia="標楷體" w:hint="eastAsia"/>
                <w:bCs/>
              </w:rPr>
              <w:t>「化學工廠著重於預防火災、爆炸及化學物質外洩的一種紀律」</w:t>
            </w:r>
            <w:r>
              <w:rPr>
                <w:rFonts w:eastAsia="標楷體" w:hint="eastAsia"/>
                <w:bCs/>
              </w:rPr>
              <w:t>。最後以國內外重大案例來說明工安或公安的發生以及事後的反思與防治。</w:t>
            </w:r>
          </w:p>
          <w:p w:rsidR="00017CB5" w:rsidRPr="00103FDE" w:rsidRDefault="00017CB5" w:rsidP="00312487">
            <w:pPr>
              <w:spacing w:line="440" w:lineRule="exact"/>
              <w:ind w:rightChars="111" w:right="266"/>
              <w:rPr>
                <w:rFonts w:eastAsia="標楷體"/>
              </w:rPr>
            </w:pPr>
          </w:p>
        </w:tc>
      </w:tr>
    </w:tbl>
    <w:p w:rsidR="00017CB5" w:rsidRPr="00017CB5" w:rsidRDefault="00017CB5" w:rsidP="00017CB5">
      <w:pPr>
        <w:jc w:val="center"/>
        <w:rPr>
          <w:rFonts w:eastAsia="標楷體"/>
          <w:b/>
          <w:sz w:val="44"/>
          <w:szCs w:val="44"/>
        </w:rPr>
      </w:pPr>
      <w:r w:rsidRPr="00C8352D">
        <w:br w:type="page"/>
      </w:r>
      <w:r w:rsidRPr="00017CB5">
        <w:rPr>
          <w:rFonts w:eastAsia="標楷體" w:hAnsi="標楷體"/>
          <w:b/>
          <w:sz w:val="44"/>
          <w:szCs w:val="44"/>
        </w:rPr>
        <w:lastRenderedPageBreak/>
        <w:t>成果記錄剪影</w:t>
      </w:r>
    </w:p>
    <w:tbl>
      <w:tblPr>
        <w:tblW w:w="10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3634"/>
        <w:gridCol w:w="1447"/>
        <w:gridCol w:w="3523"/>
      </w:tblGrid>
      <w:tr w:rsidR="00017CB5" w:rsidRPr="0023295B" w:rsidTr="00312487">
        <w:trPr>
          <w:trHeight w:val="520"/>
          <w:jc w:val="center"/>
        </w:trPr>
        <w:tc>
          <w:tcPr>
            <w:tcW w:w="1486" w:type="dxa"/>
            <w:vAlign w:val="center"/>
          </w:tcPr>
          <w:p w:rsidR="00017CB5" w:rsidRPr="0023295B" w:rsidRDefault="00017CB5" w:rsidP="00312487">
            <w:pPr>
              <w:jc w:val="both"/>
              <w:rPr>
                <w:rFonts w:eastAsia="標楷體"/>
                <w:b/>
              </w:rPr>
            </w:pPr>
            <w:r w:rsidRPr="0023295B">
              <w:rPr>
                <w:rFonts w:eastAsia="標楷體" w:hAnsi="標楷體"/>
                <w:b/>
              </w:rPr>
              <w:t>拍照地點：</w:t>
            </w:r>
          </w:p>
        </w:tc>
        <w:tc>
          <w:tcPr>
            <w:tcW w:w="3634" w:type="dxa"/>
            <w:vAlign w:val="center"/>
          </w:tcPr>
          <w:p w:rsidR="00017CB5" w:rsidRPr="0023295B" w:rsidRDefault="00017CB5" w:rsidP="00312487">
            <w:pPr>
              <w:jc w:val="both"/>
              <w:rPr>
                <w:rFonts w:eastAsia="標楷體"/>
                <w:b/>
              </w:rPr>
            </w:pPr>
            <w:r w:rsidRPr="0023295B">
              <w:rPr>
                <w:rFonts w:eastAsia="標楷體"/>
              </w:rPr>
              <w:t>S</w:t>
            </w:r>
            <w:r>
              <w:rPr>
                <w:rFonts w:eastAsia="標楷體" w:hint="eastAsia"/>
              </w:rPr>
              <w:t>708</w:t>
            </w:r>
          </w:p>
        </w:tc>
        <w:tc>
          <w:tcPr>
            <w:tcW w:w="1447" w:type="dxa"/>
            <w:vAlign w:val="center"/>
          </w:tcPr>
          <w:p w:rsidR="00017CB5" w:rsidRPr="0023295B" w:rsidRDefault="00017CB5" w:rsidP="00312487">
            <w:pPr>
              <w:jc w:val="both"/>
              <w:rPr>
                <w:rFonts w:eastAsia="標楷體"/>
                <w:b/>
              </w:rPr>
            </w:pPr>
            <w:r w:rsidRPr="0023295B">
              <w:rPr>
                <w:rFonts w:eastAsia="標楷體" w:hAnsi="標楷體"/>
                <w:b/>
              </w:rPr>
              <w:t>拍照時間：</w:t>
            </w:r>
          </w:p>
        </w:tc>
        <w:tc>
          <w:tcPr>
            <w:tcW w:w="3523" w:type="dxa"/>
            <w:vAlign w:val="center"/>
          </w:tcPr>
          <w:p w:rsidR="00017CB5" w:rsidRPr="0023295B" w:rsidRDefault="00017CB5" w:rsidP="00312487">
            <w:pPr>
              <w:jc w:val="both"/>
              <w:rPr>
                <w:rFonts w:eastAsia="標楷體"/>
                <w:b/>
              </w:rPr>
            </w:pPr>
            <w:r>
              <w:rPr>
                <w:rFonts w:eastAsia="標楷體" w:hint="eastAsia"/>
              </w:rPr>
              <w:t>14</w:t>
            </w:r>
            <w:r w:rsidRPr="0023295B">
              <w:rPr>
                <w:rFonts w:eastAsia="標楷體"/>
              </w:rPr>
              <w:t>:</w:t>
            </w:r>
            <w:r>
              <w:rPr>
                <w:rFonts w:eastAsia="標楷體" w:hint="eastAsia"/>
              </w:rPr>
              <w:t>5</w:t>
            </w:r>
            <w:r w:rsidRPr="0023295B">
              <w:rPr>
                <w:rFonts w:eastAsia="標楷體"/>
              </w:rPr>
              <w:t>0-</w:t>
            </w:r>
            <w:r>
              <w:rPr>
                <w:rFonts w:eastAsia="標楷體" w:hint="eastAsia"/>
              </w:rPr>
              <w:t>17</w:t>
            </w:r>
            <w:r>
              <w:rPr>
                <w:rFonts w:eastAsia="標楷體"/>
              </w:rPr>
              <w:t>:</w:t>
            </w:r>
            <w:r>
              <w:rPr>
                <w:rFonts w:eastAsia="標楷體" w:hint="eastAsia"/>
              </w:rPr>
              <w:t>4</w:t>
            </w:r>
            <w:r w:rsidRPr="0023295B">
              <w:rPr>
                <w:rFonts w:eastAsia="標楷體"/>
              </w:rPr>
              <w:t>0</w:t>
            </w:r>
            <w:r w:rsidRPr="0023295B">
              <w:rPr>
                <w:rFonts w:eastAsia="標楷體"/>
                <w:b/>
              </w:rPr>
              <w:t xml:space="preserve"> </w:t>
            </w:r>
          </w:p>
        </w:tc>
      </w:tr>
      <w:tr w:rsidR="00017CB5" w:rsidRPr="00103FDE" w:rsidTr="00312487">
        <w:trPr>
          <w:trHeight w:hRule="exact" w:val="3402"/>
          <w:jc w:val="center"/>
        </w:trPr>
        <w:tc>
          <w:tcPr>
            <w:tcW w:w="5120" w:type="dxa"/>
            <w:gridSpan w:val="2"/>
            <w:vAlign w:val="center"/>
          </w:tcPr>
          <w:p w:rsidR="00017CB5" w:rsidRPr="0023295B" w:rsidRDefault="00017CB5" w:rsidP="00312487">
            <w:pPr>
              <w:jc w:val="center"/>
              <w:rPr>
                <w:color w:val="999999"/>
              </w:rPr>
            </w:pPr>
            <w:r>
              <w:rPr>
                <w:noProof/>
                <w:color w:val="999999"/>
              </w:rPr>
              <w:drawing>
                <wp:inline distT="0" distB="0" distL="0" distR="0" wp14:anchorId="5787DE19" wp14:editId="12604AEA">
                  <wp:extent cx="2880000" cy="2160338"/>
                  <wp:effectExtent l="0" t="0" r="0" b="0"/>
                  <wp:docPr id="106" name="圖片 106" descr="G:\Swallow\南台通識\交接業務\若杰\1-翁若杰\4-發展典範科技大學\02.種子教師社群&amp;6場典範案例研討會\1041028【台灣中油】蘇俊吉研究員 專題演講\活動影音\照片\IMG_5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wallow\南台通識\交接業務\若杰\1-翁若杰\4-發展典範科技大學\02.種子教師社群&amp;6場典範案例研討會\1041028【台灣中油】蘇俊吉研究員 專題演講\活動影音\照片\IMG_5909.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880000" cy="2160338"/>
                          </a:xfrm>
                          <a:prstGeom prst="rect">
                            <a:avLst/>
                          </a:prstGeom>
                          <a:noFill/>
                          <a:ln>
                            <a:noFill/>
                          </a:ln>
                        </pic:spPr>
                      </pic:pic>
                    </a:graphicData>
                  </a:graphic>
                </wp:inline>
              </w:drawing>
            </w:r>
          </w:p>
        </w:tc>
        <w:tc>
          <w:tcPr>
            <w:tcW w:w="4970" w:type="dxa"/>
            <w:gridSpan w:val="2"/>
            <w:vAlign w:val="center"/>
          </w:tcPr>
          <w:p w:rsidR="00017CB5" w:rsidRPr="0023295B" w:rsidRDefault="00017CB5" w:rsidP="00312487">
            <w:pPr>
              <w:jc w:val="center"/>
              <w:rPr>
                <w:color w:val="999999"/>
              </w:rPr>
            </w:pPr>
            <w:r>
              <w:rPr>
                <w:noProof/>
                <w:color w:val="999999"/>
              </w:rPr>
              <w:drawing>
                <wp:inline distT="0" distB="0" distL="0" distR="0" wp14:anchorId="1326A0B8" wp14:editId="4BF05EAD">
                  <wp:extent cx="2880000" cy="2160338"/>
                  <wp:effectExtent l="0" t="0" r="0" b="0"/>
                  <wp:docPr id="107" name="圖片 107" descr="G:\Swallow\南台通識\交接業務\若杰\1-翁若杰\4-發展典範科技大學\02.種子教師社群&amp;6場典範案例研討會\1041028【台灣中油】蘇俊吉研究員 專題演講\活動影音\照片\IMG_5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wallow\南台通識\交接業務\若杰\1-翁若杰\4-發展典範科技大學\02.種子教師社群&amp;6場典範案例研討會\1041028【台灣中油】蘇俊吉研究員 專題演講\活動影音\照片\IMG_5917.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880000" cy="2160338"/>
                          </a:xfrm>
                          <a:prstGeom prst="rect">
                            <a:avLst/>
                          </a:prstGeom>
                          <a:noFill/>
                          <a:ln>
                            <a:noFill/>
                          </a:ln>
                        </pic:spPr>
                      </pic:pic>
                    </a:graphicData>
                  </a:graphic>
                </wp:inline>
              </w:drawing>
            </w:r>
          </w:p>
        </w:tc>
      </w:tr>
      <w:tr w:rsidR="00017CB5" w:rsidRPr="0023295B" w:rsidTr="00312487">
        <w:trPr>
          <w:trHeight w:val="365"/>
          <w:jc w:val="center"/>
        </w:trPr>
        <w:tc>
          <w:tcPr>
            <w:tcW w:w="5120" w:type="dxa"/>
            <w:gridSpan w:val="2"/>
            <w:vAlign w:val="center"/>
          </w:tcPr>
          <w:p w:rsidR="00017CB5" w:rsidRPr="0023295B" w:rsidRDefault="00017CB5" w:rsidP="00312487">
            <w:pPr>
              <w:jc w:val="center"/>
            </w:pPr>
            <w:r>
              <w:rPr>
                <w:rFonts w:eastAsia="標楷體" w:hAnsi="標楷體" w:hint="eastAsia"/>
              </w:rPr>
              <w:t>通識教育中心王慶安主任開場</w:t>
            </w:r>
          </w:p>
        </w:tc>
        <w:tc>
          <w:tcPr>
            <w:tcW w:w="4970" w:type="dxa"/>
            <w:gridSpan w:val="2"/>
            <w:vAlign w:val="center"/>
          </w:tcPr>
          <w:p w:rsidR="00017CB5" w:rsidRPr="0023295B" w:rsidRDefault="00017CB5" w:rsidP="00312487">
            <w:pPr>
              <w:jc w:val="center"/>
            </w:pPr>
            <w:r>
              <w:rPr>
                <w:rFonts w:eastAsia="標楷體" w:hAnsi="標楷體" w:hint="eastAsia"/>
              </w:rPr>
              <w:t>致贈本校紀念品及感謝狀</w:t>
            </w:r>
          </w:p>
        </w:tc>
      </w:tr>
      <w:tr w:rsidR="00017CB5" w:rsidRPr="0023295B" w:rsidTr="00312487">
        <w:trPr>
          <w:trHeight w:hRule="exact" w:val="3402"/>
          <w:jc w:val="center"/>
        </w:trPr>
        <w:tc>
          <w:tcPr>
            <w:tcW w:w="5120" w:type="dxa"/>
            <w:gridSpan w:val="2"/>
            <w:vAlign w:val="center"/>
          </w:tcPr>
          <w:p w:rsidR="00017CB5" w:rsidRPr="0023295B" w:rsidRDefault="00017CB5" w:rsidP="00312487">
            <w:pPr>
              <w:jc w:val="center"/>
              <w:rPr>
                <w:color w:val="999999"/>
              </w:rPr>
            </w:pPr>
            <w:r>
              <w:rPr>
                <w:rFonts w:eastAsia="標楷體"/>
                <w:noProof/>
                <w:shd w:val="pct15" w:color="auto" w:fill="FFFFFF"/>
              </w:rPr>
              <w:drawing>
                <wp:inline distT="0" distB="0" distL="0" distR="0" wp14:anchorId="5F6CF6A7" wp14:editId="723F3C68">
                  <wp:extent cx="2880000" cy="2160338"/>
                  <wp:effectExtent l="0" t="0" r="0" b="0"/>
                  <wp:docPr id="108" name="圖片 108" descr="G:\Swallow\南台通識\交接業務\若杰\1-翁若杰\4-發展典範科技大學\02.種子教師社群&amp;6場典範案例研討會\1041028【台灣中油】蘇俊吉研究員 專題演講\活動影音\照片\IMG_5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Swallow\南台通識\交接業務\若杰\1-翁若杰\4-發展典範科技大學\02.種子教師社群&amp;6場典範案例研討會\1041028【台灣中油】蘇俊吉研究員 專題演講\活動影音\照片\IMG_5926.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880000" cy="2160338"/>
                          </a:xfrm>
                          <a:prstGeom prst="rect">
                            <a:avLst/>
                          </a:prstGeom>
                          <a:noFill/>
                          <a:ln>
                            <a:noFill/>
                          </a:ln>
                        </pic:spPr>
                      </pic:pic>
                    </a:graphicData>
                  </a:graphic>
                </wp:inline>
              </w:drawing>
            </w:r>
          </w:p>
        </w:tc>
        <w:tc>
          <w:tcPr>
            <w:tcW w:w="4970" w:type="dxa"/>
            <w:gridSpan w:val="2"/>
            <w:vAlign w:val="center"/>
          </w:tcPr>
          <w:p w:rsidR="00017CB5" w:rsidRPr="0023295B" w:rsidRDefault="00017CB5" w:rsidP="00312487">
            <w:pPr>
              <w:jc w:val="center"/>
              <w:rPr>
                <w:color w:val="999999"/>
              </w:rPr>
            </w:pPr>
            <w:r>
              <w:rPr>
                <w:rFonts w:eastAsia="標楷體"/>
                <w:noProof/>
                <w:shd w:val="pct15" w:color="auto" w:fill="FFFFFF"/>
              </w:rPr>
              <w:drawing>
                <wp:inline distT="0" distB="0" distL="0" distR="0" wp14:anchorId="7EFD5684" wp14:editId="57ED0628">
                  <wp:extent cx="2880000" cy="2160338"/>
                  <wp:effectExtent l="0" t="0" r="0" b="0"/>
                  <wp:docPr id="109" name="圖片 109" descr="G:\Swallow\南台通識\交接業務\若杰\1-翁若杰\4-發展典範科技大學\02.種子教師社群&amp;6場典範案例研討會\1041028【台灣中油】蘇俊吉研究員 專題演講\活動影音\照片\IMG_5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Swallow\南台通識\交接業務\若杰\1-翁若杰\4-發展典範科技大學\02.種子教師社群&amp;6場典範案例研討會\1041028【台灣中油】蘇俊吉研究員 專題演講\活動影音\照片\IMG_5942.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880000" cy="2160338"/>
                          </a:xfrm>
                          <a:prstGeom prst="rect">
                            <a:avLst/>
                          </a:prstGeom>
                          <a:noFill/>
                          <a:ln>
                            <a:noFill/>
                          </a:ln>
                        </pic:spPr>
                      </pic:pic>
                    </a:graphicData>
                  </a:graphic>
                </wp:inline>
              </w:drawing>
            </w:r>
          </w:p>
        </w:tc>
      </w:tr>
      <w:tr w:rsidR="00017CB5" w:rsidRPr="0023295B" w:rsidTr="00312487">
        <w:trPr>
          <w:trHeight w:val="324"/>
          <w:jc w:val="center"/>
        </w:trPr>
        <w:tc>
          <w:tcPr>
            <w:tcW w:w="5120" w:type="dxa"/>
            <w:gridSpan w:val="2"/>
            <w:vAlign w:val="center"/>
          </w:tcPr>
          <w:p w:rsidR="00017CB5" w:rsidRPr="0023295B" w:rsidRDefault="00017CB5" w:rsidP="00312487">
            <w:pPr>
              <w:jc w:val="center"/>
            </w:pPr>
            <w:r>
              <w:rPr>
                <w:rFonts w:eastAsia="標楷體" w:hint="eastAsia"/>
              </w:rPr>
              <w:t>演講者</w:t>
            </w:r>
            <w:r>
              <w:rPr>
                <w:rFonts w:eastAsia="標楷體" w:hint="eastAsia"/>
              </w:rPr>
              <w:t>-</w:t>
            </w:r>
            <w:r>
              <w:rPr>
                <w:rFonts w:eastAsia="標楷體" w:hint="eastAsia"/>
              </w:rPr>
              <w:t>台灣中油公司蘇俊吉研究員</w:t>
            </w:r>
          </w:p>
        </w:tc>
        <w:tc>
          <w:tcPr>
            <w:tcW w:w="4970" w:type="dxa"/>
            <w:gridSpan w:val="2"/>
            <w:vAlign w:val="center"/>
          </w:tcPr>
          <w:p w:rsidR="00017CB5" w:rsidRPr="00B04A94" w:rsidRDefault="00017CB5" w:rsidP="00312487">
            <w:pPr>
              <w:jc w:val="center"/>
              <w:rPr>
                <w:rFonts w:eastAsia="標楷體"/>
              </w:rPr>
            </w:pPr>
            <w:r w:rsidRPr="00B04A94">
              <w:rPr>
                <w:rFonts w:eastAsia="標楷體" w:hint="eastAsia"/>
              </w:rPr>
              <w:t>演講情形</w:t>
            </w:r>
          </w:p>
        </w:tc>
      </w:tr>
      <w:tr w:rsidR="00017CB5" w:rsidRPr="0023295B" w:rsidTr="00312487">
        <w:trPr>
          <w:trHeight w:hRule="exact" w:val="3402"/>
          <w:jc w:val="center"/>
        </w:trPr>
        <w:tc>
          <w:tcPr>
            <w:tcW w:w="5120" w:type="dxa"/>
            <w:gridSpan w:val="2"/>
            <w:vAlign w:val="center"/>
          </w:tcPr>
          <w:p w:rsidR="00017CB5" w:rsidRPr="0023295B" w:rsidRDefault="00017CB5" w:rsidP="00312487">
            <w:pPr>
              <w:jc w:val="center"/>
              <w:rPr>
                <w:color w:val="999999"/>
              </w:rPr>
            </w:pPr>
            <w:r>
              <w:rPr>
                <w:noProof/>
                <w:color w:val="999999"/>
              </w:rPr>
              <w:drawing>
                <wp:inline distT="0" distB="0" distL="0" distR="0" wp14:anchorId="3B11FE47" wp14:editId="3C54CA27">
                  <wp:extent cx="2880000" cy="2160338"/>
                  <wp:effectExtent l="0" t="0" r="0" b="0"/>
                  <wp:docPr id="110" name="圖片 110" descr="G:\Swallow\南台通識\交接業務\若杰\1-翁若杰\4-發展典範科技大學\02.種子教師社群&amp;6場典範案例研討會\1041028【台灣中油】蘇俊吉研究員 專題演講\活動影音\照片\IMG_5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Swallow\南台通識\交接業務\若杰\1-翁若杰\4-發展典範科技大學\02.種子教師社群&amp;6場典範案例研討會\1041028【台灣中油】蘇俊吉研究員 專題演講\活動影音\照片\IMG_5946.JP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880000" cy="2160338"/>
                          </a:xfrm>
                          <a:prstGeom prst="rect">
                            <a:avLst/>
                          </a:prstGeom>
                          <a:noFill/>
                          <a:ln>
                            <a:noFill/>
                          </a:ln>
                        </pic:spPr>
                      </pic:pic>
                    </a:graphicData>
                  </a:graphic>
                </wp:inline>
              </w:drawing>
            </w:r>
          </w:p>
        </w:tc>
        <w:tc>
          <w:tcPr>
            <w:tcW w:w="4970" w:type="dxa"/>
            <w:gridSpan w:val="2"/>
            <w:vAlign w:val="center"/>
          </w:tcPr>
          <w:p w:rsidR="00017CB5" w:rsidRPr="0023295B" w:rsidRDefault="00017CB5" w:rsidP="00312487">
            <w:pPr>
              <w:jc w:val="center"/>
              <w:rPr>
                <w:color w:val="999999"/>
              </w:rPr>
            </w:pPr>
            <w:bookmarkStart w:id="0" w:name="_GoBack"/>
            <w:r>
              <w:rPr>
                <w:noProof/>
                <w:color w:val="999999"/>
              </w:rPr>
              <w:drawing>
                <wp:inline distT="0" distB="0" distL="0" distR="0" wp14:anchorId="1BDC0446" wp14:editId="629CBD8E">
                  <wp:extent cx="2880000" cy="2160338"/>
                  <wp:effectExtent l="0" t="0" r="0" b="0"/>
                  <wp:docPr id="111" name="圖片 111" descr="G:\Swallow\南台通識\交接業務\若杰\1-翁若杰\4-發展典範科技大學\02.種子教師社群&amp;6場典範案例研討會\1041028【台灣中油】蘇俊吉研究員 專題演講\活動影音\照片\IMG_5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wallow\南台通識\交接業務\若杰\1-翁若杰\4-發展典範科技大學\02.種子教師社群&amp;6場典範案例研討會\1041028【台灣中油】蘇俊吉研究員 專題演講\活動影音\照片\IMG_5978.JP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880000" cy="2160338"/>
                          </a:xfrm>
                          <a:prstGeom prst="rect">
                            <a:avLst/>
                          </a:prstGeom>
                          <a:noFill/>
                          <a:ln>
                            <a:noFill/>
                          </a:ln>
                        </pic:spPr>
                      </pic:pic>
                    </a:graphicData>
                  </a:graphic>
                </wp:inline>
              </w:drawing>
            </w:r>
            <w:bookmarkEnd w:id="0"/>
          </w:p>
        </w:tc>
      </w:tr>
      <w:tr w:rsidR="00017CB5" w:rsidRPr="0023295B" w:rsidTr="00312487">
        <w:trPr>
          <w:trHeight w:val="323"/>
          <w:jc w:val="center"/>
        </w:trPr>
        <w:tc>
          <w:tcPr>
            <w:tcW w:w="5120" w:type="dxa"/>
            <w:gridSpan w:val="2"/>
            <w:vAlign w:val="center"/>
          </w:tcPr>
          <w:p w:rsidR="00017CB5" w:rsidRPr="0023295B" w:rsidRDefault="00017CB5" w:rsidP="00312487">
            <w:pPr>
              <w:jc w:val="center"/>
              <w:rPr>
                <w:rFonts w:eastAsia="標楷體"/>
              </w:rPr>
            </w:pPr>
            <w:r w:rsidRPr="00B04A94">
              <w:rPr>
                <w:rFonts w:eastAsia="標楷體" w:hint="eastAsia"/>
              </w:rPr>
              <w:t>演講情形</w:t>
            </w:r>
          </w:p>
        </w:tc>
        <w:tc>
          <w:tcPr>
            <w:tcW w:w="4970" w:type="dxa"/>
            <w:gridSpan w:val="2"/>
            <w:vAlign w:val="center"/>
          </w:tcPr>
          <w:p w:rsidR="00017CB5" w:rsidRPr="0023295B" w:rsidRDefault="00017CB5" w:rsidP="00312487">
            <w:pPr>
              <w:jc w:val="center"/>
              <w:rPr>
                <w:rFonts w:eastAsia="標楷體"/>
              </w:rPr>
            </w:pPr>
            <w:r>
              <w:rPr>
                <w:rFonts w:eastAsia="標楷體" w:hint="eastAsia"/>
              </w:rPr>
              <w:t>蘇俊吉研究員以實例進行說明</w:t>
            </w:r>
          </w:p>
        </w:tc>
      </w:tr>
    </w:tbl>
    <w:p w:rsidR="00FC5964" w:rsidRDefault="00FC5964" w:rsidP="00017CB5">
      <w:pPr>
        <w:widowControl/>
        <w:jc w:val="center"/>
        <w:rPr>
          <w:rFonts w:eastAsia="標楷體"/>
          <w:color w:val="808080"/>
        </w:rPr>
      </w:pPr>
      <w:r>
        <w:rPr>
          <w:rFonts w:eastAsia="標楷體"/>
          <w:b/>
          <w:sz w:val="32"/>
          <w:szCs w:val="32"/>
        </w:rPr>
        <w:br w:type="page"/>
      </w:r>
    </w:p>
    <w:p w:rsidR="00C5473A" w:rsidRPr="00017CB5" w:rsidRDefault="00FC5964" w:rsidP="00FC5964">
      <w:pPr>
        <w:jc w:val="center"/>
        <w:rPr>
          <w:rFonts w:ascii="標楷體" w:eastAsia="標楷體" w:hAnsi="標楷體"/>
          <w:b/>
          <w:sz w:val="44"/>
          <w:szCs w:val="44"/>
        </w:rPr>
      </w:pPr>
      <w:r w:rsidRPr="00017CB5">
        <w:rPr>
          <w:rFonts w:ascii="標楷體" w:eastAsia="標楷體" w:hAnsi="標楷體" w:hint="eastAsia"/>
          <w:b/>
          <w:sz w:val="44"/>
          <w:szCs w:val="44"/>
        </w:rPr>
        <w:lastRenderedPageBreak/>
        <w:t>簡報</w:t>
      </w:r>
    </w:p>
    <w:p w:rsidR="001F45E7" w:rsidRDefault="00FC5964" w:rsidP="00FC5964">
      <w:pPr>
        <w:jc w:val="center"/>
        <w:rPr>
          <w:rFonts w:ascii="標楷體" w:eastAsia="標楷體" w:hAnsi="標楷體"/>
          <w:b/>
          <w:sz w:val="36"/>
          <w:szCs w:val="36"/>
        </w:rPr>
        <w:sectPr w:rsidR="001F45E7" w:rsidSect="00BD32E5">
          <w:footerReference w:type="default" r:id="rId19"/>
          <w:pgSz w:w="11906" w:h="16838"/>
          <w:pgMar w:top="851" w:right="1134" w:bottom="851" w:left="1134" w:header="851" w:footer="850" w:gutter="0"/>
          <w:pgNumType w:start="1"/>
          <w:cols w:space="425"/>
          <w:docGrid w:type="lines" w:linePitch="360"/>
        </w:sectPr>
      </w:pPr>
      <w:r>
        <w:rPr>
          <w:rFonts w:ascii="標楷體" w:eastAsia="標楷體" w:hAnsi="標楷體"/>
          <w:b/>
          <w:noProof/>
          <w:sz w:val="36"/>
          <w:szCs w:val="36"/>
        </w:rPr>
        <w:drawing>
          <wp:inline distT="0" distB="0" distL="0" distR="0" wp14:anchorId="3220DF68" wp14:editId="3227650F">
            <wp:extent cx="6120977" cy="431482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130" cy="4314228"/>
                    </a:xfrm>
                    <a:prstGeom prst="rect">
                      <a:avLst/>
                    </a:prstGeom>
                  </pic:spPr>
                </pic:pic>
              </a:graphicData>
            </a:graphic>
          </wp:inline>
        </w:drawing>
      </w:r>
      <w:r>
        <w:rPr>
          <w:rFonts w:ascii="標楷體" w:eastAsia="標楷體" w:hAnsi="標楷體"/>
          <w:b/>
          <w:noProof/>
          <w:sz w:val="36"/>
          <w:szCs w:val="36"/>
        </w:rPr>
        <w:drawing>
          <wp:inline distT="0" distB="0" distL="0" distR="0" wp14:anchorId="2C5CC6D8" wp14:editId="7E451080">
            <wp:extent cx="6120000" cy="4518000"/>
            <wp:effectExtent l="0" t="0" r="0" b="0"/>
            <wp:docPr id="4" name="圖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0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3A96FC01" wp14:editId="4D4E95CB">
            <wp:extent cx="6120130" cy="4590415"/>
            <wp:effectExtent l="0" t="0" r="0" b="63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0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5AD56802" wp14:editId="4803F7B5">
            <wp:extent cx="6120000" cy="4518000"/>
            <wp:effectExtent l="0" t="0" r="0" b="0"/>
            <wp:docPr id="6" name="圖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04.jpg"/>
                    <pic:cNvPicPr/>
                  </pic:nvPicPr>
                  <pic:blipFill>
                    <a:blip r:embed="rId23">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5B42B292" wp14:editId="28C96062">
            <wp:extent cx="6120130" cy="4590415"/>
            <wp:effectExtent l="0" t="0" r="0" b="63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05.jpg"/>
                    <pic:cNvPicPr/>
                  </pic:nvPicPr>
                  <pic:blipFill>
                    <a:blip r:embed="rId24">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5083652B" wp14:editId="5BCD0D18">
            <wp:extent cx="6120000" cy="4518000"/>
            <wp:effectExtent l="0" t="0" r="0" b="0"/>
            <wp:docPr id="8" name="圖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0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647C2FD4" wp14:editId="0B43B741">
            <wp:extent cx="6120130" cy="4590415"/>
            <wp:effectExtent l="0" t="0" r="0" b="63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07.jpg"/>
                    <pic:cNvPicPr/>
                  </pic:nvPicPr>
                  <pic:blipFill>
                    <a:blip r:embed="rId26">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3FD9E6EB" wp14:editId="257CA8F4">
            <wp:extent cx="6120000" cy="4518000"/>
            <wp:effectExtent l="0" t="0" r="0" b="0"/>
            <wp:docPr id="10" name="圖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0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3A6A5B7A" wp14:editId="1D443210">
            <wp:extent cx="6120130" cy="4590415"/>
            <wp:effectExtent l="0" t="0" r="0" b="63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0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5C414203" wp14:editId="4E8E61C1">
            <wp:extent cx="6120000" cy="4518000"/>
            <wp:effectExtent l="0" t="0" r="0" b="0"/>
            <wp:docPr id="12" name="圖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10.jpg"/>
                    <pic:cNvPicPr/>
                  </pic:nvPicPr>
                  <pic:blipFill>
                    <a:blip r:embed="rId29">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4748FBD6" wp14:editId="55F20899">
            <wp:extent cx="6120130" cy="4590415"/>
            <wp:effectExtent l="0" t="0" r="0" b="63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11.jpg"/>
                    <pic:cNvPicPr/>
                  </pic:nvPicPr>
                  <pic:blipFill>
                    <a:blip r:embed="rId30">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4140B6D7" wp14:editId="6AB3271A">
            <wp:extent cx="6120000" cy="4518000"/>
            <wp:effectExtent l="0" t="0" r="0" b="0"/>
            <wp:docPr id="14" name="圖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1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75EFF7D8" wp14:editId="12040CC9">
            <wp:extent cx="6120130" cy="4590415"/>
            <wp:effectExtent l="0" t="0" r="0" b="63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13.jpg"/>
                    <pic:cNvPicPr/>
                  </pic:nvPicPr>
                  <pic:blipFill>
                    <a:blip r:embed="rId32">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406B437A" wp14:editId="6E086B98">
            <wp:extent cx="6120000" cy="4518000"/>
            <wp:effectExtent l="0" t="0" r="0" b="0"/>
            <wp:docPr id="16" name="圖片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1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5414A2F9" wp14:editId="36BD14EE">
            <wp:extent cx="6120130" cy="4590415"/>
            <wp:effectExtent l="0" t="0" r="0" b="63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15.jpg"/>
                    <pic:cNvPicPr/>
                  </pic:nvPicPr>
                  <pic:blipFill>
                    <a:blip r:embed="rId34">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0ED8CC93" wp14:editId="2E2CDC46">
            <wp:extent cx="6120000" cy="4518000"/>
            <wp:effectExtent l="0" t="0" r="0" b="0"/>
            <wp:docPr id="18" name="圖片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16.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0A0B3E1A" wp14:editId="6C5A28A9">
            <wp:extent cx="6120130" cy="4594225"/>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17.jpg"/>
                    <pic:cNvPicPr/>
                  </pic:nvPicPr>
                  <pic:blipFill>
                    <a:blip r:embed="rId36">
                      <a:extLst>
                        <a:ext uri="{28A0092B-C50C-407E-A947-70E740481C1C}">
                          <a14:useLocalDpi xmlns:a14="http://schemas.microsoft.com/office/drawing/2010/main" val="0"/>
                        </a:ext>
                      </a:extLst>
                    </a:blip>
                    <a:stretch>
                      <a:fillRect/>
                    </a:stretch>
                  </pic:blipFill>
                  <pic:spPr>
                    <a:xfrm>
                      <a:off x="0" y="0"/>
                      <a:ext cx="6120130" cy="4594225"/>
                    </a:xfrm>
                    <a:prstGeom prst="rect">
                      <a:avLst/>
                    </a:prstGeom>
                  </pic:spPr>
                </pic:pic>
              </a:graphicData>
            </a:graphic>
          </wp:inline>
        </w:drawing>
      </w:r>
      <w:r>
        <w:rPr>
          <w:rFonts w:ascii="標楷體" w:eastAsia="標楷體" w:hAnsi="標楷體"/>
          <w:b/>
          <w:noProof/>
          <w:sz w:val="36"/>
          <w:szCs w:val="36"/>
        </w:rPr>
        <w:drawing>
          <wp:inline distT="0" distB="0" distL="0" distR="0" wp14:anchorId="59D6C498" wp14:editId="1F40D5F6">
            <wp:extent cx="6120000" cy="4518000"/>
            <wp:effectExtent l="0" t="0" r="0" b="0"/>
            <wp:docPr id="20" name="圖片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18.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155CF092" wp14:editId="2985DF57">
            <wp:extent cx="6120130" cy="4590415"/>
            <wp:effectExtent l="0" t="0" r="0" b="63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19.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0FD5DF54" wp14:editId="1AE56160">
            <wp:extent cx="6120000" cy="4518000"/>
            <wp:effectExtent l="0" t="0" r="0" b="0"/>
            <wp:docPr id="22" name="圖片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20.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6CD55AC4" wp14:editId="50080890">
            <wp:extent cx="6120130" cy="4590415"/>
            <wp:effectExtent l="0" t="0" r="0" b="63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21.jpg"/>
                    <pic:cNvPicPr/>
                  </pic:nvPicPr>
                  <pic:blipFill>
                    <a:blip r:embed="rId40">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5F3D63C9" wp14:editId="512A104D">
            <wp:extent cx="6120000" cy="4518000"/>
            <wp:effectExtent l="0" t="0" r="0" b="0"/>
            <wp:docPr id="24" name="圖片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2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55C04498" wp14:editId="4C146744">
            <wp:extent cx="6120130" cy="4590415"/>
            <wp:effectExtent l="0" t="0" r="0" b="63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23.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45CA72B2" wp14:editId="029EEC16">
            <wp:extent cx="6120000" cy="4518000"/>
            <wp:effectExtent l="0" t="0" r="0" b="0"/>
            <wp:docPr id="26" name="圖片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24.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25D3BE2B" wp14:editId="4733379D">
            <wp:extent cx="6120130" cy="4590415"/>
            <wp:effectExtent l="0" t="0" r="0" b="63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25.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12E9512A" wp14:editId="1BDB648B">
            <wp:extent cx="6022800" cy="4518000"/>
            <wp:effectExtent l="0" t="0" r="0" b="0"/>
            <wp:docPr id="28" name="圖片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26.jpg"/>
                    <pic:cNvPicPr/>
                  </pic:nvPicPr>
                  <pic:blipFill>
                    <a:blip r:embed="rId45">
                      <a:extLst>
                        <a:ext uri="{28A0092B-C50C-407E-A947-70E740481C1C}">
                          <a14:useLocalDpi xmlns:a14="http://schemas.microsoft.com/office/drawing/2010/main" val="0"/>
                        </a:ext>
                      </a:extLst>
                    </a:blip>
                    <a:stretch>
                      <a:fillRect/>
                    </a:stretch>
                  </pic:blipFill>
                  <pic:spPr>
                    <a:xfrm>
                      <a:off x="0" y="0"/>
                      <a:ext cx="60228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4AACE962" wp14:editId="668239FA">
            <wp:extent cx="6120130" cy="4590415"/>
            <wp:effectExtent l="0" t="0" r="0" b="63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27.jpg"/>
                    <pic:cNvPicPr/>
                  </pic:nvPicPr>
                  <pic:blipFill>
                    <a:blip r:embed="rId46">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2CF722CF" wp14:editId="1FFF23C3">
            <wp:extent cx="6120000" cy="4518000"/>
            <wp:effectExtent l="0" t="0" r="0" b="0"/>
            <wp:docPr id="30" name="圖片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28.jpg"/>
                    <pic:cNvPicPr/>
                  </pic:nvPicPr>
                  <pic:blipFill>
                    <a:blip r:embed="rId47">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1A0BAB09" wp14:editId="4CAD3EC7">
            <wp:extent cx="6120130" cy="4590415"/>
            <wp:effectExtent l="0" t="0" r="0" b="635"/>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29.jpg"/>
                    <pic:cNvPicPr/>
                  </pic:nvPicPr>
                  <pic:blipFill>
                    <a:blip r:embed="rId48">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2D4E2F36" wp14:editId="2B75F912">
            <wp:extent cx="6022800" cy="4518000"/>
            <wp:effectExtent l="0" t="0" r="0" b="0"/>
            <wp:docPr id="32" name="圖片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30.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0228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67E0E1D5" wp14:editId="39448E5B">
            <wp:extent cx="6120000" cy="4518000"/>
            <wp:effectExtent l="0" t="0" r="0" b="0"/>
            <wp:docPr id="33" name="圖片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3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drawing>
          <wp:inline distT="0" distB="0" distL="0" distR="0" wp14:anchorId="16161B11" wp14:editId="69192521">
            <wp:extent cx="6120130" cy="4590415"/>
            <wp:effectExtent l="0" t="0" r="0" b="635"/>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3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04B2478C" wp14:editId="466F7032">
            <wp:extent cx="6120130" cy="4590415"/>
            <wp:effectExtent l="0" t="0" r="0" b="63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33.jpg"/>
                    <pic:cNvPicPr/>
                  </pic:nvPicPr>
                  <pic:blipFill>
                    <a:blip r:embed="rId52">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3C2FF9B1" wp14:editId="178AD8BD">
            <wp:extent cx="6120000" cy="4518000"/>
            <wp:effectExtent l="0" t="0" r="0" b="0"/>
            <wp:docPr id="36" name="圖片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34.jpg"/>
                    <pic:cNvPicPr/>
                  </pic:nvPicPr>
                  <pic:blipFill>
                    <a:blip r:embed="rId53">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44A9918B" wp14:editId="384154E4">
            <wp:extent cx="6120130" cy="4590415"/>
            <wp:effectExtent l="0" t="0" r="0" b="635"/>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35.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3D628F09" wp14:editId="09162ECE">
            <wp:extent cx="6120000" cy="4518000"/>
            <wp:effectExtent l="0" t="0" r="0" b="0"/>
            <wp:docPr id="38" name="圖片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36.jpg"/>
                    <pic:cNvPicPr/>
                  </pic:nvPicPr>
                  <pic:blipFill>
                    <a:blip r:embed="rId55">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330E42D8" wp14:editId="4527202D">
            <wp:extent cx="6120130" cy="4590415"/>
            <wp:effectExtent l="0" t="0" r="0" b="635"/>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37.jpg"/>
                    <pic:cNvPicPr/>
                  </pic:nvPicPr>
                  <pic:blipFill>
                    <a:blip r:embed="rId56">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090A31AC" wp14:editId="6720465C">
            <wp:extent cx="6120000" cy="4518000"/>
            <wp:effectExtent l="0" t="0" r="0" b="0"/>
            <wp:docPr id="40" name="圖片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38.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5C381E12" wp14:editId="6FE692E5">
            <wp:extent cx="6120130" cy="4590415"/>
            <wp:effectExtent l="0" t="0" r="0" b="635"/>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39.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7B9E4CC8" wp14:editId="02F47C96">
            <wp:extent cx="6120000" cy="4518000"/>
            <wp:effectExtent l="0" t="0" r="0" b="0"/>
            <wp:docPr id="42" name="圖片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40.jpg"/>
                    <pic:cNvPicPr/>
                  </pic:nvPicPr>
                  <pic:blipFill>
                    <a:blip r:embed="rId59">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785C3791" wp14:editId="04CCB4E9">
            <wp:extent cx="6120130" cy="4590415"/>
            <wp:effectExtent l="0" t="0" r="0" b="635"/>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41.jpg"/>
                    <pic:cNvPicPr/>
                  </pic:nvPicPr>
                  <pic:blipFill>
                    <a:blip r:embed="rId60">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3C45032B" wp14:editId="3E976F20">
            <wp:extent cx="6120000" cy="4518000"/>
            <wp:effectExtent l="0" t="0" r="0" b="0"/>
            <wp:docPr id="44" name="圖片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42.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528EE4AF" wp14:editId="4EE7E10B">
            <wp:extent cx="6120130" cy="4590415"/>
            <wp:effectExtent l="0" t="0" r="0" b="635"/>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43.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30B14A2C" wp14:editId="1C775866">
            <wp:extent cx="6120000" cy="4518000"/>
            <wp:effectExtent l="0" t="0" r="0" b="0"/>
            <wp:docPr id="46" name="圖片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44.jpg"/>
                    <pic:cNvPicPr/>
                  </pic:nvPicPr>
                  <pic:blipFill>
                    <a:blip r:embed="rId63">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2986EF70" wp14:editId="389C5FDF">
            <wp:extent cx="6120130" cy="4590415"/>
            <wp:effectExtent l="0" t="0" r="0" b="635"/>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45.jpg"/>
                    <pic:cNvPicPr/>
                  </pic:nvPicPr>
                  <pic:blipFill>
                    <a:blip r:embed="rId64">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6216D317" wp14:editId="20ACF478">
            <wp:extent cx="6120000" cy="4518000"/>
            <wp:effectExtent l="0" t="0" r="0" b="0"/>
            <wp:docPr id="48" name="圖片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46.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262B74A4" wp14:editId="6C267145">
            <wp:extent cx="6120130" cy="4590415"/>
            <wp:effectExtent l="0" t="0" r="0" b="635"/>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47.jpg"/>
                    <pic:cNvPicPr/>
                  </pic:nvPicPr>
                  <pic:blipFill>
                    <a:blip r:embed="rId66">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19D45F07" wp14:editId="034E45DF">
            <wp:extent cx="6120000" cy="4518000"/>
            <wp:effectExtent l="0" t="0" r="0" b="0"/>
            <wp:docPr id="50" name="圖片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48.jpg"/>
                    <pic:cNvPicPr/>
                  </pic:nvPicPr>
                  <pic:blipFill>
                    <a:blip r:embed="rId67">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6CDB2392" wp14:editId="2DF094A6">
            <wp:extent cx="6120130" cy="4590415"/>
            <wp:effectExtent l="0" t="0" r="0" b="635"/>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49.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01837169" wp14:editId="2AA2791A">
            <wp:extent cx="6022800" cy="4518000"/>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50.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0228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360C9784" wp14:editId="1C1D635B">
            <wp:extent cx="6120130" cy="4590415"/>
            <wp:effectExtent l="0" t="0" r="0" b="635"/>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51.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2E79654A" wp14:editId="022F8973">
            <wp:extent cx="6120000" cy="4518000"/>
            <wp:effectExtent l="0" t="0" r="0" b="0"/>
            <wp:docPr id="54" name="圖片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52.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74B8B1C7" wp14:editId="6C89178E">
            <wp:extent cx="6120130" cy="4590415"/>
            <wp:effectExtent l="0" t="0" r="0" b="635"/>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53.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62598185" wp14:editId="1ECAAA8D">
            <wp:extent cx="6120000" cy="4518000"/>
            <wp:effectExtent l="0" t="0" r="0" b="0"/>
            <wp:docPr id="56" name="圖片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54.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5FFDB7E4" wp14:editId="23848969">
            <wp:extent cx="6120130" cy="4590415"/>
            <wp:effectExtent l="0" t="0" r="0" b="635"/>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55.jpg"/>
                    <pic:cNvPicPr/>
                  </pic:nvPicPr>
                  <pic:blipFill>
                    <a:blip r:embed="rId55">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2E9843FB" wp14:editId="2274CEED">
            <wp:extent cx="6120000" cy="4518000"/>
            <wp:effectExtent l="0" t="0" r="0" b="0"/>
            <wp:docPr id="58" name="圖片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56.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76330C4C" wp14:editId="1F6BB446">
            <wp:extent cx="6120130" cy="4593590"/>
            <wp:effectExtent l="0" t="0" r="0"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57.jpg"/>
                    <pic:cNvPicPr/>
                  </pic:nvPicPr>
                  <pic:blipFill>
                    <a:blip r:embed="rId75">
                      <a:extLst>
                        <a:ext uri="{28A0092B-C50C-407E-A947-70E740481C1C}">
                          <a14:useLocalDpi xmlns:a14="http://schemas.microsoft.com/office/drawing/2010/main" val="0"/>
                        </a:ext>
                      </a:extLst>
                    </a:blip>
                    <a:stretch>
                      <a:fillRect/>
                    </a:stretch>
                  </pic:blipFill>
                  <pic:spPr>
                    <a:xfrm>
                      <a:off x="0" y="0"/>
                      <a:ext cx="6120130" cy="4593590"/>
                    </a:xfrm>
                    <a:prstGeom prst="rect">
                      <a:avLst/>
                    </a:prstGeom>
                  </pic:spPr>
                </pic:pic>
              </a:graphicData>
            </a:graphic>
          </wp:inline>
        </w:drawing>
      </w:r>
      <w:r>
        <w:rPr>
          <w:rFonts w:ascii="標楷體" w:eastAsia="標楷體" w:hAnsi="標楷體"/>
          <w:b/>
          <w:noProof/>
          <w:sz w:val="36"/>
          <w:szCs w:val="36"/>
        </w:rPr>
        <w:drawing>
          <wp:inline distT="0" distB="0" distL="0" distR="0" wp14:anchorId="01EFB43B" wp14:editId="63E1E3E5">
            <wp:extent cx="6022800" cy="4518000"/>
            <wp:effectExtent l="0" t="0" r="0" b="0"/>
            <wp:docPr id="60" name="圖片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58.jpg"/>
                    <pic:cNvPicPr/>
                  </pic:nvPicPr>
                  <pic:blipFill>
                    <a:blip r:embed="rId76">
                      <a:extLst>
                        <a:ext uri="{28A0092B-C50C-407E-A947-70E740481C1C}">
                          <a14:useLocalDpi xmlns:a14="http://schemas.microsoft.com/office/drawing/2010/main" val="0"/>
                        </a:ext>
                      </a:extLst>
                    </a:blip>
                    <a:stretch>
                      <a:fillRect/>
                    </a:stretch>
                  </pic:blipFill>
                  <pic:spPr>
                    <a:xfrm>
                      <a:off x="0" y="0"/>
                      <a:ext cx="60228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6BF0A554" wp14:editId="0A036FE5">
            <wp:extent cx="6120130" cy="4590415"/>
            <wp:effectExtent l="0" t="0" r="0" b="635"/>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59.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40E858B7" wp14:editId="2CA04AFC">
            <wp:extent cx="6120000" cy="4518000"/>
            <wp:effectExtent l="0" t="0" r="0" b="0"/>
            <wp:docPr id="62" name="圖片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60.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1C696B9B" wp14:editId="1351ECC8">
            <wp:extent cx="6120130" cy="4590415"/>
            <wp:effectExtent l="0" t="0" r="0" b="635"/>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61.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48F57578" wp14:editId="0BA85B02">
            <wp:extent cx="6120000" cy="4518000"/>
            <wp:effectExtent l="0" t="0" r="0" b="0"/>
            <wp:docPr id="64" name="圖片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62.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54B80A1B" wp14:editId="3368985C">
            <wp:extent cx="6120130" cy="4590415"/>
            <wp:effectExtent l="0" t="0" r="0" b="635"/>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63.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4EA9C023" wp14:editId="613CD9D3">
            <wp:extent cx="6120000" cy="4518000"/>
            <wp:effectExtent l="0" t="0" r="0" b="0"/>
            <wp:docPr id="66" name="圖片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64.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767D6F0E" wp14:editId="451A7282">
            <wp:extent cx="6120130" cy="4590415"/>
            <wp:effectExtent l="0" t="0" r="0" b="635"/>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65.jpg"/>
                    <pic:cNvPicPr/>
                  </pic:nvPicPr>
                  <pic:blipFill>
                    <a:blip r:embed="rId82">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22A7B9F9" wp14:editId="179649A5">
            <wp:extent cx="6120000" cy="4518000"/>
            <wp:effectExtent l="0" t="0" r="0" b="0"/>
            <wp:docPr id="68" name="圖片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66.jpg"/>
                    <pic:cNvPicPr/>
                  </pic:nvPicPr>
                  <pic:blipFill>
                    <a:blip r:embed="rId83">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7B93FDA7" wp14:editId="7776F124">
            <wp:extent cx="6120130" cy="4590415"/>
            <wp:effectExtent l="0" t="0" r="0" b="635"/>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67.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290DED7D" wp14:editId="165C8E2F">
            <wp:extent cx="6120000" cy="4518000"/>
            <wp:effectExtent l="0" t="0" r="0" b="0"/>
            <wp:docPr id="70" name="圖片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68.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77C75645" wp14:editId="354593EC">
            <wp:extent cx="6120130" cy="4590415"/>
            <wp:effectExtent l="0" t="0" r="0" b="635"/>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69.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49488C24" wp14:editId="7F351EE3">
            <wp:extent cx="6120000" cy="4518000"/>
            <wp:effectExtent l="0" t="0" r="0" b="0"/>
            <wp:docPr id="72" name="圖片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70.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33EED431" wp14:editId="6C4F1AAA">
            <wp:extent cx="6120130" cy="4590415"/>
            <wp:effectExtent l="0" t="0" r="0" b="635"/>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71.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31BED4CF" wp14:editId="00F6D628">
            <wp:extent cx="6120000" cy="4518000"/>
            <wp:effectExtent l="0" t="0" r="0" b="0"/>
            <wp:docPr id="74" name="圖片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72.jpg"/>
                    <pic:cNvPicPr/>
                  </pic:nvPicPr>
                  <pic:blipFill>
                    <a:blip r:embed="rId89">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18825E8D" wp14:editId="5C720C88">
            <wp:extent cx="6120130" cy="4590415"/>
            <wp:effectExtent l="0" t="0" r="0" b="635"/>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73.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1E57A36C" wp14:editId="23253882">
            <wp:extent cx="6022800" cy="4518000"/>
            <wp:effectExtent l="0" t="0" r="0" b="0"/>
            <wp:docPr id="76" name="圖片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74.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0228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65F597A2" wp14:editId="19C71BD6">
            <wp:extent cx="6120130" cy="4594225"/>
            <wp:effectExtent l="0" t="0" r="0" b="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75.jpg"/>
                    <pic:cNvPicPr/>
                  </pic:nvPicPr>
                  <pic:blipFill>
                    <a:blip r:embed="rId92">
                      <a:extLst>
                        <a:ext uri="{28A0092B-C50C-407E-A947-70E740481C1C}">
                          <a14:useLocalDpi xmlns:a14="http://schemas.microsoft.com/office/drawing/2010/main" val="0"/>
                        </a:ext>
                      </a:extLst>
                    </a:blip>
                    <a:stretch>
                      <a:fillRect/>
                    </a:stretch>
                  </pic:blipFill>
                  <pic:spPr>
                    <a:xfrm>
                      <a:off x="0" y="0"/>
                      <a:ext cx="6120130" cy="4594225"/>
                    </a:xfrm>
                    <a:prstGeom prst="rect">
                      <a:avLst/>
                    </a:prstGeom>
                  </pic:spPr>
                </pic:pic>
              </a:graphicData>
            </a:graphic>
          </wp:inline>
        </w:drawing>
      </w:r>
      <w:r>
        <w:rPr>
          <w:rFonts w:ascii="標楷體" w:eastAsia="標楷體" w:hAnsi="標楷體"/>
          <w:b/>
          <w:noProof/>
          <w:sz w:val="36"/>
          <w:szCs w:val="36"/>
        </w:rPr>
        <w:drawing>
          <wp:inline distT="0" distB="0" distL="0" distR="0" wp14:anchorId="0683AF7F" wp14:editId="04F04AF2">
            <wp:extent cx="6022800" cy="4518000"/>
            <wp:effectExtent l="0" t="0" r="0" b="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76.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60228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1177D50C" wp14:editId="3D34EA80">
            <wp:extent cx="6120130" cy="4590415"/>
            <wp:effectExtent l="0" t="0" r="0" b="635"/>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77.jpg"/>
                    <pic:cNvPicPr/>
                  </pic:nvPicPr>
                  <pic:blipFill>
                    <a:blip r:embed="rId94">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321512BB" wp14:editId="6D7C6ECA">
            <wp:extent cx="6120000" cy="4518000"/>
            <wp:effectExtent l="0" t="0" r="0" b="0"/>
            <wp:docPr id="80" name="圖片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78.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59B339EF" wp14:editId="4BC27E15">
            <wp:extent cx="6120130" cy="4590415"/>
            <wp:effectExtent l="0" t="0" r="0" b="635"/>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79.jpg"/>
                    <pic:cNvPicPr/>
                  </pic:nvPicPr>
                  <pic:blipFill>
                    <a:blip r:embed="rId96">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7F6BD9EB" wp14:editId="67941AF5">
            <wp:extent cx="6022800" cy="4518000"/>
            <wp:effectExtent l="0" t="0" r="0" b="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80.jpg"/>
                    <pic:cNvPicPr/>
                  </pic:nvPicPr>
                  <pic:blipFill>
                    <a:blip r:embed="rId97">
                      <a:extLst>
                        <a:ext uri="{28A0092B-C50C-407E-A947-70E740481C1C}">
                          <a14:useLocalDpi xmlns:a14="http://schemas.microsoft.com/office/drawing/2010/main" val="0"/>
                        </a:ext>
                      </a:extLst>
                    </a:blip>
                    <a:stretch>
                      <a:fillRect/>
                    </a:stretch>
                  </pic:blipFill>
                  <pic:spPr>
                    <a:xfrm>
                      <a:off x="0" y="0"/>
                      <a:ext cx="60228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37DB1C52" wp14:editId="6BDA3E2B">
            <wp:extent cx="6120130" cy="4590415"/>
            <wp:effectExtent l="0" t="0" r="0" b="635"/>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81.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2E8FE34B" wp14:editId="610F8ED5">
            <wp:extent cx="6120000" cy="4518000"/>
            <wp:effectExtent l="0" t="0" r="0" b="0"/>
            <wp:docPr id="84" name="圖片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82.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2CE7725F" wp14:editId="461B7D0E">
            <wp:extent cx="6120130" cy="4590415"/>
            <wp:effectExtent l="0" t="0" r="0" b="635"/>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83.jpg"/>
                    <pic:cNvPicPr/>
                  </pic:nvPicPr>
                  <pic:blipFill>
                    <a:blip r:embed="rId100">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2799540F" wp14:editId="403A9259">
            <wp:extent cx="6120000" cy="4518000"/>
            <wp:effectExtent l="0" t="0" r="0" b="0"/>
            <wp:docPr id="86" name="圖片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84.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220D4470" wp14:editId="720749F0">
            <wp:extent cx="6120130" cy="4590415"/>
            <wp:effectExtent l="0" t="0" r="0" b="635"/>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85.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1CAC6072" wp14:editId="1BFCAA64">
            <wp:extent cx="6022800" cy="4518000"/>
            <wp:effectExtent l="0" t="0" r="0" b="0"/>
            <wp:docPr id="88" name="圖片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86.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60228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472181EA" wp14:editId="6B81C1B3">
            <wp:extent cx="6120130" cy="4590415"/>
            <wp:effectExtent l="0" t="0" r="0" b="635"/>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87.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6BF0EC1B" wp14:editId="149EC039">
            <wp:extent cx="6022800" cy="4518000"/>
            <wp:effectExtent l="0" t="0" r="0" b="0"/>
            <wp:docPr id="90" name="圖片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88.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60228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2940FA4A" wp14:editId="3CCEA979">
            <wp:extent cx="6120130" cy="4590415"/>
            <wp:effectExtent l="0" t="0" r="0" b="635"/>
            <wp:docPr id="91" name="圖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89.jpg"/>
                    <pic:cNvPicPr/>
                  </pic:nvPicPr>
                  <pic:blipFill>
                    <a:blip r:embed="rId106">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5F485076" wp14:editId="74439FF9">
            <wp:extent cx="6120000" cy="4518000"/>
            <wp:effectExtent l="0" t="0" r="0" b="0"/>
            <wp:docPr id="92" name="圖片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90.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615CFCE1" wp14:editId="475E3375">
            <wp:extent cx="6120130" cy="4590415"/>
            <wp:effectExtent l="0" t="0" r="0" b="635"/>
            <wp:docPr id="93" name="圖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91.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03E8E2AE" wp14:editId="184CD227">
            <wp:extent cx="6120000" cy="4518000"/>
            <wp:effectExtent l="0" t="0" r="0" b="0"/>
            <wp:docPr id="94" name="圖片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92.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5626EAB3" wp14:editId="2E06A846">
            <wp:extent cx="6120130" cy="4590415"/>
            <wp:effectExtent l="0" t="0" r="0" b="635"/>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93.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507257B3" wp14:editId="4D9B58CD">
            <wp:extent cx="6120000" cy="4518000"/>
            <wp:effectExtent l="0" t="0" r="0" b="0"/>
            <wp:docPr id="96" name="圖片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94.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5BAA8417" wp14:editId="379A5B78">
            <wp:extent cx="6120130" cy="4590415"/>
            <wp:effectExtent l="0" t="0" r="0" b="635"/>
            <wp:docPr id="97" name="圖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95.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37B3E0C3" wp14:editId="0AC26E56">
            <wp:extent cx="6022800" cy="4518000"/>
            <wp:effectExtent l="0" t="0" r="0" b="0"/>
            <wp:docPr id="98" name="圖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96.jpg"/>
                    <pic:cNvPicPr/>
                  </pic:nvPicPr>
                  <pic:blipFill>
                    <a:blip r:embed="rId113">
                      <a:extLst>
                        <a:ext uri="{28A0092B-C50C-407E-A947-70E740481C1C}">
                          <a14:useLocalDpi xmlns:a14="http://schemas.microsoft.com/office/drawing/2010/main" val="0"/>
                        </a:ext>
                      </a:extLst>
                    </a:blip>
                    <a:stretch>
                      <a:fillRect/>
                    </a:stretch>
                  </pic:blipFill>
                  <pic:spPr>
                    <a:xfrm>
                      <a:off x="0" y="0"/>
                      <a:ext cx="60228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600F9662" wp14:editId="51090FD5">
            <wp:extent cx="6120130" cy="4590415"/>
            <wp:effectExtent l="0" t="0" r="0" b="635"/>
            <wp:docPr id="99" name="圖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97.jpg"/>
                    <pic:cNvPicPr/>
                  </pic:nvPicPr>
                  <pic:blipFill>
                    <a:blip r:embed="rId114">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63B13D3C" wp14:editId="2187255A">
            <wp:extent cx="6120000" cy="4518000"/>
            <wp:effectExtent l="0" t="0" r="0" b="0"/>
            <wp:docPr id="100" name="圖片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98.jpg"/>
                    <pic:cNvPicPr/>
                  </pic:nvPicPr>
                  <pic:blipFill>
                    <a:blip r:embed="rId115">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58B0BF84" wp14:editId="0FB01248">
            <wp:extent cx="6120130" cy="4590415"/>
            <wp:effectExtent l="0" t="0" r="0" b="635"/>
            <wp:docPr id="101" name="圖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099.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70BA1A23" wp14:editId="2E89A395">
            <wp:extent cx="6120000" cy="4518000"/>
            <wp:effectExtent l="0" t="0" r="0" b="0"/>
            <wp:docPr id="102" name="圖片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100.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r>
        <w:rPr>
          <w:rFonts w:ascii="標楷體" w:eastAsia="標楷體" w:hAnsi="標楷體"/>
          <w:b/>
          <w:noProof/>
          <w:sz w:val="36"/>
          <w:szCs w:val="36"/>
        </w:rPr>
        <w:lastRenderedPageBreak/>
        <w:drawing>
          <wp:inline distT="0" distB="0" distL="0" distR="0" wp14:anchorId="71555023" wp14:editId="70F033B7">
            <wp:extent cx="6120130" cy="4590415"/>
            <wp:effectExtent l="0" t="0" r="0" b="635"/>
            <wp:docPr id="103" name="圖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101.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r>
        <w:rPr>
          <w:rFonts w:ascii="標楷體" w:eastAsia="標楷體" w:hAnsi="標楷體"/>
          <w:b/>
          <w:noProof/>
          <w:sz w:val="36"/>
          <w:szCs w:val="36"/>
        </w:rPr>
        <w:drawing>
          <wp:inline distT="0" distB="0" distL="0" distR="0" wp14:anchorId="49FCEDFD" wp14:editId="0742DC27">
            <wp:extent cx="6120000" cy="4518000"/>
            <wp:effectExtent l="0" t="0" r="0" b="0"/>
            <wp:docPr id="104" name="圖片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工安與公安演講講義-蘇俊吉_頁面_102.jpg"/>
                    <pic:cNvPicPr/>
                  </pic:nvPicPr>
                  <pic:blipFill>
                    <a:blip r:embed="rId119">
                      <a:extLst>
                        <a:ext uri="{28A0092B-C50C-407E-A947-70E740481C1C}">
                          <a14:useLocalDpi xmlns:a14="http://schemas.microsoft.com/office/drawing/2010/main" val="0"/>
                        </a:ext>
                      </a:extLst>
                    </a:blip>
                    <a:stretch>
                      <a:fillRect/>
                    </a:stretch>
                  </pic:blipFill>
                  <pic:spPr>
                    <a:xfrm>
                      <a:off x="0" y="0"/>
                      <a:ext cx="6120000" cy="4518000"/>
                    </a:xfrm>
                    <a:prstGeom prst="rect">
                      <a:avLst/>
                    </a:prstGeom>
                  </pic:spPr>
                </pic:pic>
              </a:graphicData>
            </a:graphic>
          </wp:inline>
        </w:drawing>
      </w:r>
    </w:p>
    <w:p w:rsidR="00FC5964" w:rsidRPr="00FC5964" w:rsidRDefault="009557D1" w:rsidP="00FC5964">
      <w:pPr>
        <w:jc w:val="center"/>
        <w:rPr>
          <w:rFonts w:ascii="標楷體" w:eastAsia="標楷體" w:hAnsi="標楷體"/>
          <w:b/>
          <w:sz w:val="36"/>
          <w:szCs w:val="36"/>
        </w:rPr>
      </w:pPr>
      <w:r>
        <w:rPr>
          <w:rFonts w:ascii="標楷體" w:eastAsia="標楷體" w:hAnsi="標楷體"/>
          <w:b/>
          <w:noProof/>
          <w:sz w:val="36"/>
          <w:szCs w:val="36"/>
        </w:rPr>
        <w:lastRenderedPageBreak/>
        <w:drawing>
          <wp:anchor distT="0" distB="0" distL="114300" distR="114300" simplePos="0" relativeHeight="251659264" behindDoc="0" locked="0" layoutInCell="1" allowOverlap="1" wp14:anchorId="46C320F6" wp14:editId="46D46837">
            <wp:simplePos x="0" y="0"/>
            <wp:positionH relativeFrom="column">
              <wp:posOffset>-720090</wp:posOffset>
            </wp:positionH>
            <wp:positionV relativeFrom="paragraph">
              <wp:posOffset>-510888</wp:posOffset>
            </wp:positionV>
            <wp:extent cx="7603733" cy="10751574"/>
            <wp:effectExtent l="0" t="0" r="0" b="0"/>
            <wp:wrapNone/>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208-2015年職業倫理典範案例教學研討會專輯-第三冊pdf_頁面_2.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7603173" cy="10750782"/>
                    </a:xfrm>
                    <a:prstGeom prst="rect">
                      <a:avLst/>
                    </a:prstGeom>
                  </pic:spPr>
                </pic:pic>
              </a:graphicData>
            </a:graphic>
            <wp14:sizeRelH relativeFrom="page">
              <wp14:pctWidth>0</wp14:pctWidth>
            </wp14:sizeRelH>
            <wp14:sizeRelV relativeFrom="page">
              <wp14:pctHeight>0</wp14:pctHeight>
            </wp14:sizeRelV>
          </wp:anchor>
        </w:drawing>
      </w:r>
    </w:p>
    <w:sectPr w:rsidR="00FC5964" w:rsidRPr="00FC5964" w:rsidSect="00017CB5">
      <w:footerReference w:type="default" r:id="rId121"/>
      <w:pgSz w:w="11906" w:h="16838"/>
      <w:pgMar w:top="851" w:right="1134" w:bottom="851" w:left="1134" w:header="851" w:footer="85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CD0" w:rsidRDefault="004B7CD0" w:rsidP="0093031A">
      <w:r>
        <w:separator/>
      </w:r>
    </w:p>
  </w:endnote>
  <w:endnote w:type="continuationSeparator" w:id="0">
    <w:p w:rsidR="004B7CD0" w:rsidRDefault="004B7CD0" w:rsidP="00930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CB5" w:rsidRDefault="00017CB5">
    <w:pPr>
      <w:pStyle w:val="a8"/>
      <w:jc w:val="center"/>
    </w:pPr>
  </w:p>
  <w:p w:rsidR="00017CB5" w:rsidRDefault="00017CB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2E5" w:rsidRDefault="00BD32E5" w:rsidP="00BD32E5">
    <w:pPr>
      <w:pStyle w:val="a8"/>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8175265"/>
      <w:docPartObj>
        <w:docPartGallery w:val="Page Numbers (Bottom of Page)"/>
        <w:docPartUnique/>
      </w:docPartObj>
    </w:sdtPr>
    <w:sdtEndPr/>
    <w:sdtContent>
      <w:p w:rsidR="00BD32E5" w:rsidRDefault="00BD32E5" w:rsidP="00017CB5">
        <w:pPr>
          <w:pStyle w:val="a8"/>
          <w:jc w:val="center"/>
        </w:pPr>
        <w:r>
          <w:fldChar w:fldCharType="begin"/>
        </w:r>
        <w:r>
          <w:instrText>PAGE   \* MERGEFORMAT</w:instrText>
        </w:r>
        <w:r>
          <w:fldChar w:fldCharType="separate"/>
        </w:r>
        <w:r w:rsidR="00466A3F" w:rsidRPr="00466A3F">
          <w:rPr>
            <w:noProof/>
            <w:lang w:val="zh-TW" w:eastAsia="zh-TW"/>
          </w:rPr>
          <w:t>6</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CB5" w:rsidRDefault="00017CB5" w:rsidP="00017CB5">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CD0" w:rsidRDefault="004B7CD0" w:rsidP="0093031A">
      <w:r>
        <w:separator/>
      </w:r>
    </w:p>
  </w:footnote>
  <w:footnote w:type="continuationSeparator" w:id="0">
    <w:p w:rsidR="004B7CD0" w:rsidRDefault="004B7CD0" w:rsidP="009303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C960AA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C06D3F"/>
    <w:multiLevelType w:val="hybridMultilevel"/>
    <w:tmpl w:val="76700D12"/>
    <w:lvl w:ilvl="0" w:tplc="4F1A10F2">
      <w:start w:val="1"/>
      <w:numFmt w:val="decimal"/>
      <w:lvlText w:val="(%1)"/>
      <w:lvlJc w:val="left"/>
      <w:pPr>
        <w:tabs>
          <w:tab w:val="num" w:pos="684"/>
        </w:tabs>
        <w:ind w:left="684" w:hanging="360"/>
      </w:pPr>
      <w:rPr>
        <w:rFonts w:hAnsi="Times New Roman" w:hint="eastAsia"/>
      </w:rPr>
    </w:lvl>
    <w:lvl w:ilvl="1" w:tplc="04090019" w:tentative="1">
      <w:start w:val="1"/>
      <w:numFmt w:val="ideographTraditional"/>
      <w:lvlText w:val="%2、"/>
      <w:lvlJc w:val="left"/>
      <w:pPr>
        <w:tabs>
          <w:tab w:val="num" w:pos="1284"/>
        </w:tabs>
        <w:ind w:left="1284" w:hanging="480"/>
      </w:pPr>
    </w:lvl>
    <w:lvl w:ilvl="2" w:tplc="0409001B" w:tentative="1">
      <w:start w:val="1"/>
      <w:numFmt w:val="lowerRoman"/>
      <w:lvlText w:val="%3."/>
      <w:lvlJc w:val="right"/>
      <w:pPr>
        <w:tabs>
          <w:tab w:val="num" w:pos="1764"/>
        </w:tabs>
        <w:ind w:left="1764" w:hanging="480"/>
      </w:pPr>
    </w:lvl>
    <w:lvl w:ilvl="3" w:tplc="0409000F" w:tentative="1">
      <w:start w:val="1"/>
      <w:numFmt w:val="decimal"/>
      <w:lvlText w:val="%4."/>
      <w:lvlJc w:val="left"/>
      <w:pPr>
        <w:tabs>
          <w:tab w:val="num" w:pos="2244"/>
        </w:tabs>
        <w:ind w:left="2244" w:hanging="480"/>
      </w:pPr>
    </w:lvl>
    <w:lvl w:ilvl="4" w:tplc="04090019" w:tentative="1">
      <w:start w:val="1"/>
      <w:numFmt w:val="ideographTraditional"/>
      <w:lvlText w:val="%5、"/>
      <w:lvlJc w:val="left"/>
      <w:pPr>
        <w:tabs>
          <w:tab w:val="num" w:pos="2724"/>
        </w:tabs>
        <w:ind w:left="2724" w:hanging="480"/>
      </w:pPr>
    </w:lvl>
    <w:lvl w:ilvl="5" w:tplc="0409001B" w:tentative="1">
      <w:start w:val="1"/>
      <w:numFmt w:val="lowerRoman"/>
      <w:lvlText w:val="%6."/>
      <w:lvlJc w:val="right"/>
      <w:pPr>
        <w:tabs>
          <w:tab w:val="num" w:pos="3204"/>
        </w:tabs>
        <w:ind w:left="3204" w:hanging="480"/>
      </w:pPr>
    </w:lvl>
    <w:lvl w:ilvl="6" w:tplc="0409000F" w:tentative="1">
      <w:start w:val="1"/>
      <w:numFmt w:val="decimal"/>
      <w:lvlText w:val="%7."/>
      <w:lvlJc w:val="left"/>
      <w:pPr>
        <w:tabs>
          <w:tab w:val="num" w:pos="3684"/>
        </w:tabs>
        <w:ind w:left="3684" w:hanging="480"/>
      </w:pPr>
    </w:lvl>
    <w:lvl w:ilvl="7" w:tplc="04090019" w:tentative="1">
      <w:start w:val="1"/>
      <w:numFmt w:val="ideographTraditional"/>
      <w:lvlText w:val="%8、"/>
      <w:lvlJc w:val="left"/>
      <w:pPr>
        <w:tabs>
          <w:tab w:val="num" w:pos="4164"/>
        </w:tabs>
        <w:ind w:left="4164" w:hanging="480"/>
      </w:pPr>
    </w:lvl>
    <w:lvl w:ilvl="8" w:tplc="0409001B" w:tentative="1">
      <w:start w:val="1"/>
      <w:numFmt w:val="lowerRoman"/>
      <w:lvlText w:val="%9."/>
      <w:lvlJc w:val="right"/>
      <w:pPr>
        <w:tabs>
          <w:tab w:val="num" w:pos="4644"/>
        </w:tabs>
        <w:ind w:left="4644" w:hanging="480"/>
      </w:pPr>
    </w:lvl>
  </w:abstractNum>
  <w:abstractNum w:abstractNumId="2">
    <w:nsid w:val="1BBD5026"/>
    <w:multiLevelType w:val="hybridMultilevel"/>
    <w:tmpl w:val="172EA27E"/>
    <w:lvl w:ilvl="0" w:tplc="0409000F">
      <w:start w:val="1"/>
      <w:numFmt w:val="decimal"/>
      <w:lvlText w:val="%1."/>
      <w:lvlJc w:val="left"/>
      <w:pPr>
        <w:tabs>
          <w:tab w:val="num" w:pos="804"/>
        </w:tabs>
        <w:ind w:left="804" w:hanging="480"/>
      </w:pPr>
    </w:lvl>
    <w:lvl w:ilvl="1" w:tplc="04090019" w:tentative="1">
      <w:start w:val="1"/>
      <w:numFmt w:val="ideographTraditional"/>
      <w:lvlText w:val="%2、"/>
      <w:lvlJc w:val="left"/>
      <w:pPr>
        <w:tabs>
          <w:tab w:val="num" w:pos="1284"/>
        </w:tabs>
        <w:ind w:left="1284" w:hanging="480"/>
      </w:pPr>
    </w:lvl>
    <w:lvl w:ilvl="2" w:tplc="0409001B" w:tentative="1">
      <w:start w:val="1"/>
      <w:numFmt w:val="lowerRoman"/>
      <w:lvlText w:val="%3."/>
      <w:lvlJc w:val="right"/>
      <w:pPr>
        <w:tabs>
          <w:tab w:val="num" w:pos="1764"/>
        </w:tabs>
        <w:ind w:left="1764" w:hanging="480"/>
      </w:pPr>
    </w:lvl>
    <w:lvl w:ilvl="3" w:tplc="0409000F" w:tentative="1">
      <w:start w:val="1"/>
      <w:numFmt w:val="decimal"/>
      <w:lvlText w:val="%4."/>
      <w:lvlJc w:val="left"/>
      <w:pPr>
        <w:tabs>
          <w:tab w:val="num" w:pos="2244"/>
        </w:tabs>
        <w:ind w:left="2244" w:hanging="480"/>
      </w:pPr>
    </w:lvl>
    <w:lvl w:ilvl="4" w:tplc="04090019" w:tentative="1">
      <w:start w:val="1"/>
      <w:numFmt w:val="ideographTraditional"/>
      <w:lvlText w:val="%5、"/>
      <w:lvlJc w:val="left"/>
      <w:pPr>
        <w:tabs>
          <w:tab w:val="num" w:pos="2724"/>
        </w:tabs>
        <w:ind w:left="2724" w:hanging="480"/>
      </w:pPr>
    </w:lvl>
    <w:lvl w:ilvl="5" w:tplc="0409001B" w:tentative="1">
      <w:start w:val="1"/>
      <w:numFmt w:val="lowerRoman"/>
      <w:lvlText w:val="%6."/>
      <w:lvlJc w:val="right"/>
      <w:pPr>
        <w:tabs>
          <w:tab w:val="num" w:pos="3204"/>
        </w:tabs>
        <w:ind w:left="3204" w:hanging="480"/>
      </w:pPr>
    </w:lvl>
    <w:lvl w:ilvl="6" w:tplc="0409000F" w:tentative="1">
      <w:start w:val="1"/>
      <w:numFmt w:val="decimal"/>
      <w:lvlText w:val="%7."/>
      <w:lvlJc w:val="left"/>
      <w:pPr>
        <w:tabs>
          <w:tab w:val="num" w:pos="3684"/>
        </w:tabs>
        <w:ind w:left="3684" w:hanging="480"/>
      </w:pPr>
    </w:lvl>
    <w:lvl w:ilvl="7" w:tplc="04090019" w:tentative="1">
      <w:start w:val="1"/>
      <w:numFmt w:val="ideographTraditional"/>
      <w:lvlText w:val="%8、"/>
      <w:lvlJc w:val="left"/>
      <w:pPr>
        <w:tabs>
          <w:tab w:val="num" w:pos="4164"/>
        </w:tabs>
        <w:ind w:left="4164" w:hanging="480"/>
      </w:pPr>
    </w:lvl>
    <w:lvl w:ilvl="8" w:tplc="0409001B" w:tentative="1">
      <w:start w:val="1"/>
      <w:numFmt w:val="lowerRoman"/>
      <w:lvlText w:val="%9."/>
      <w:lvlJc w:val="right"/>
      <w:pPr>
        <w:tabs>
          <w:tab w:val="num" w:pos="4644"/>
        </w:tabs>
        <w:ind w:left="4644" w:hanging="480"/>
      </w:pPr>
    </w:lvl>
  </w:abstractNum>
  <w:abstractNum w:abstractNumId="3">
    <w:nsid w:val="29073EAF"/>
    <w:multiLevelType w:val="hybridMultilevel"/>
    <w:tmpl w:val="BA2CB67C"/>
    <w:lvl w:ilvl="0" w:tplc="9DEA80B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4CDD7761"/>
    <w:multiLevelType w:val="hybridMultilevel"/>
    <w:tmpl w:val="B5784C16"/>
    <w:lvl w:ilvl="0" w:tplc="C14E7F30">
      <w:start w:val="3"/>
      <w:numFmt w:val="bullet"/>
      <w:lvlText w:val="※"/>
      <w:lvlJc w:val="left"/>
      <w:pPr>
        <w:tabs>
          <w:tab w:val="num" w:pos="360"/>
        </w:tabs>
        <w:ind w:left="360" w:hanging="360"/>
      </w:pPr>
      <w:rPr>
        <w:rFonts w:ascii="標楷體" w:eastAsia="標楷體" w:hAnsi="標楷體" w:cs="Times New Roman" w:hint="eastAsia"/>
      </w:rPr>
    </w:lvl>
    <w:lvl w:ilvl="1" w:tplc="0409000F">
      <w:start w:val="1"/>
      <w:numFmt w:val="decimal"/>
      <w:lvlText w:val="%2."/>
      <w:lvlJc w:val="left"/>
      <w:pPr>
        <w:tabs>
          <w:tab w:val="num" w:pos="960"/>
        </w:tabs>
        <w:ind w:left="960" w:hanging="480"/>
      </w:pPr>
      <w:rPr>
        <w:rFonts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606F3EB9"/>
    <w:multiLevelType w:val="hybridMultilevel"/>
    <w:tmpl w:val="E2462FF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8D2"/>
    <w:rsid w:val="000001BC"/>
    <w:rsid w:val="00002BF2"/>
    <w:rsid w:val="00003173"/>
    <w:rsid w:val="0000368F"/>
    <w:rsid w:val="00004122"/>
    <w:rsid w:val="00004B7F"/>
    <w:rsid w:val="00005F1F"/>
    <w:rsid w:val="0001059C"/>
    <w:rsid w:val="00010875"/>
    <w:rsid w:val="00014077"/>
    <w:rsid w:val="000149FF"/>
    <w:rsid w:val="000173D3"/>
    <w:rsid w:val="00017482"/>
    <w:rsid w:val="00017CB5"/>
    <w:rsid w:val="00020392"/>
    <w:rsid w:val="00020539"/>
    <w:rsid w:val="00021C43"/>
    <w:rsid w:val="000222BC"/>
    <w:rsid w:val="00022A56"/>
    <w:rsid w:val="00022F02"/>
    <w:rsid w:val="00022F4C"/>
    <w:rsid w:val="00024ED2"/>
    <w:rsid w:val="000271D7"/>
    <w:rsid w:val="00033B4C"/>
    <w:rsid w:val="0004768A"/>
    <w:rsid w:val="00047942"/>
    <w:rsid w:val="00052129"/>
    <w:rsid w:val="000665D7"/>
    <w:rsid w:val="00066AD1"/>
    <w:rsid w:val="00066B76"/>
    <w:rsid w:val="00066D36"/>
    <w:rsid w:val="00067EF2"/>
    <w:rsid w:val="00070B86"/>
    <w:rsid w:val="00072C8F"/>
    <w:rsid w:val="000731D0"/>
    <w:rsid w:val="00081141"/>
    <w:rsid w:val="0008761D"/>
    <w:rsid w:val="0009141F"/>
    <w:rsid w:val="00091A61"/>
    <w:rsid w:val="000932D6"/>
    <w:rsid w:val="00093DA2"/>
    <w:rsid w:val="00094987"/>
    <w:rsid w:val="00097B99"/>
    <w:rsid w:val="000A4CC4"/>
    <w:rsid w:val="000A5B84"/>
    <w:rsid w:val="000A6298"/>
    <w:rsid w:val="000B0474"/>
    <w:rsid w:val="000B0EFA"/>
    <w:rsid w:val="000B0FFE"/>
    <w:rsid w:val="000B27DE"/>
    <w:rsid w:val="000B68FA"/>
    <w:rsid w:val="000B695B"/>
    <w:rsid w:val="000B7FAD"/>
    <w:rsid w:val="000C0FAF"/>
    <w:rsid w:val="000C13D5"/>
    <w:rsid w:val="000C3642"/>
    <w:rsid w:val="000C5811"/>
    <w:rsid w:val="000C5A49"/>
    <w:rsid w:val="000C720E"/>
    <w:rsid w:val="000C73F7"/>
    <w:rsid w:val="000C7BBC"/>
    <w:rsid w:val="000C7DA5"/>
    <w:rsid w:val="000D407F"/>
    <w:rsid w:val="000D4CAA"/>
    <w:rsid w:val="000D602E"/>
    <w:rsid w:val="000D62F1"/>
    <w:rsid w:val="000D791B"/>
    <w:rsid w:val="000D7961"/>
    <w:rsid w:val="000E0CFA"/>
    <w:rsid w:val="000E0D93"/>
    <w:rsid w:val="000E1156"/>
    <w:rsid w:val="000E1632"/>
    <w:rsid w:val="000E1ABA"/>
    <w:rsid w:val="000E22D9"/>
    <w:rsid w:val="000E3FB6"/>
    <w:rsid w:val="000E5017"/>
    <w:rsid w:val="000E59CF"/>
    <w:rsid w:val="000E61AE"/>
    <w:rsid w:val="000F0E2C"/>
    <w:rsid w:val="000F1FF0"/>
    <w:rsid w:val="000F257E"/>
    <w:rsid w:val="000F30C7"/>
    <w:rsid w:val="000F589D"/>
    <w:rsid w:val="000F59F2"/>
    <w:rsid w:val="00103FDE"/>
    <w:rsid w:val="0010450B"/>
    <w:rsid w:val="00104C61"/>
    <w:rsid w:val="001062AA"/>
    <w:rsid w:val="001077B7"/>
    <w:rsid w:val="001101BE"/>
    <w:rsid w:val="00110237"/>
    <w:rsid w:val="00111172"/>
    <w:rsid w:val="0011644A"/>
    <w:rsid w:val="001214CF"/>
    <w:rsid w:val="00121B05"/>
    <w:rsid w:val="00123C71"/>
    <w:rsid w:val="001242DE"/>
    <w:rsid w:val="001244AE"/>
    <w:rsid w:val="00124D9A"/>
    <w:rsid w:val="00127ACF"/>
    <w:rsid w:val="00131437"/>
    <w:rsid w:val="00133A5F"/>
    <w:rsid w:val="00136EF7"/>
    <w:rsid w:val="001418A6"/>
    <w:rsid w:val="00142CBB"/>
    <w:rsid w:val="00145505"/>
    <w:rsid w:val="00147654"/>
    <w:rsid w:val="00150301"/>
    <w:rsid w:val="001510B0"/>
    <w:rsid w:val="001520B9"/>
    <w:rsid w:val="00152BDC"/>
    <w:rsid w:val="00156246"/>
    <w:rsid w:val="0016121A"/>
    <w:rsid w:val="00161883"/>
    <w:rsid w:val="00162853"/>
    <w:rsid w:val="001638B9"/>
    <w:rsid w:val="00164313"/>
    <w:rsid w:val="0016467F"/>
    <w:rsid w:val="00164ECC"/>
    <w:rsid w:val="00165C8F"/>
    <w:rsid w:val="00166FC4"/>
    <w:rsid w:val="00167625"/>
    <w:rsid w:val="00170C3B"/>
    <w:rsid w:val="001728A8"/>
    <w:rsid w:val="00174E54"/>
    <w:rsid w:val="001769A4"/>
    <w:rsid w:val="00176D07"/>
    <w:rsid w:val="001775E0"/>
    <w:rsid w:val="00180934"/>
    <w:rsid w:val="00180AB5"/>
    <w:rsid w:val="00182103"/>
    <w:rsid w:val="00184AB7"/>
    <w:rsid w:val="00190444"/>
    <w:rsid w:val="00195A56"/>
    <w:rsid w:val="0019602C"/>
    <w:rsid w:val="001965EE"/>
    <w:rsid w:val="001A1323"/>
    <w:rsid w:val="001A3FCD"/>
    <w:rsid w:val="001A5BFA"/>
    <w:rsid w:val="001A5E91"/>
    <w:rsid w:val="001A704E"/>
    <w:rsid w:val="001A7B36"/>
    <w:rsid w:val="001B4A95"/>
    <w:rsid w:val="001B67FB"/>
    <w:rsid w:val="001B7B3D"/>
    <w:rsid w:val="001B7F14"/>
    <w:rsid w:val="001C07B2"/>
    <w:rsid w:val="001C119E"/>
    <w:rsid w:val="001C2067"/>
    <w:rsid w:val="001C3D8A"/>
    <w:rsid w:val="001C442D"/>
    <w:rsid w:val="001C5465"/>
    <w:rsid w:val="001C739C"/>
    <w:rsid w:val="001D010D"/>
    <w:rsid w:val="001D16C3"/>
    <w:rsid w:val="001D58CF"/>
    <w:rsid w:val="001D5E72"/>
    <w:rsid w:val="001E0D43"/>
    <w:rsid w:val="001E1951"/>
    <w:rsid w:val="001E364F"/>
    <w:rsid w:val="001E3D9F"/>
    <w:rsid w:val="001E63A2"/>
    <w:rsid w:val="001E66CF"/>
    <w:rsid w:val="001F0996"/>
    <w:rsid w:val="001F270C"/>
    <w:rsid w:val="001F2E1D"/>
    <w:rsid w:val="001F45E7"/>
    <w:rsid w:val="001F50B8"/>
    <w:rsid w:val="00200477"/>
    <w:rsid w:val="0020084E"/>
    <w:rsid w:val="00202482"/>
    <w:rsid w:val="00202698"/>
    <w:rsid w:val="00202F63"/>
    <w:rsid w:val="002039F9"/>
    <w:rsid w:val="00203C78"/>
    <w:rsid w:val="00206178"/>
    <w:rsid w:val="00206FA9"/>
    <w:rsid w:val="00207159"/>
    <w:rsid w:val="00207485"/>
    <w:rsid w:val="0020782B"/>
    <w:rsid w:val="00207D0F"/>
    <w:rsid w:val="00212A31"/>
    <w:rsid w:val="00213E3F"/>
    <w:rsid w:val="002142B3"/>
    <w:rsid w:val="002209A7"/>
    <w:rsid w:val="00221C08"/>
    <w:rsid w:val="00222CF5"/>
    <w:rsid w:val="0022351E"/>
    <w:rsid w:val="002239DB"/>
    <w:rsid w:val="0022413C"/>
    <w:rsid w:val="00224788"/>
    <w:rsid w:val="002250A5"/>
    <w:rsid w:val="00225450"/>
    <w:rsid w:val="002264D4"/>
    <w:rsid w:val="00230A21"/>
    <w:rsid w:val="0023295B"/>
    <w:rsid w:val="002347CE"/>
    <w:rsid w:val="00235F1F"/>
    <w:rsid w:val="0023710C"/>
    <w:rsid w:val="002373AB"/>
    <w:rsid w:val="00240984"/>
    <w:rsid w:val="00242217"/>
    <w:rsid w:val="002453E0"/>
    <w:rsid w:val="00245D2F"/>
    <w:rsid w:val="002470B5"/>
    <w:rsid w:val="00253261"/>
    <w:rsid w:val="002624F3"/>
    <w:rsid w:val="002632BE"/>
    <w:rsid w:val="00264CF5"/>
    <w:rsid w:val="00265CDC"/>
    <w:rsid w:val="00265F04"/>
    <w:rsid w:val="00266533"/>
    <w:rsid w:val="00266B12"/>
    <w:rsid w:val="00266BB8"/>
    <w:rsid w:val="00266BC9"/>
    <w:rsid w:val="00266C1D"/>
    <w:rsid w:val="00267D61"/>
    <w:rsid w:val="00270A75"/>
    <w:rsid w:val="00273B83"/>
    <w:rsid w:val="00276C92"/>
    <w:rsid w:val="00277F35"/>
    <w:rsid w:val="0028307B"/>
    <w:rsid w:val="002846D2"/>
    <w:rsid w:val="002851BE"/>
    <w:rsid w:val="0028799F"/>
    <w:rsid w:val="002902F2"/>
    <w:rsid w:val="002A0C95"/>
    <w:rsid w:val="002A1122"/>
    <w:rsid w:val="002A35EE"/>
    <w:rsid w:val="002A3877"/>
    <w:rsid w:val="002A48AD"/>
    <w:rsid w:val="002A4960"/>
    <w:rsid w:val="002A78D2"/>
    <w:rsid w:val="002A7DE4"/>
    <w:rsid w:val="002B09FA"/>
    <w:rsid w:val="002B114E"/>
    <w:rsid w:val="002B15E7"/>
    <w:rsid w:val="002B1FA4"/>
    <w:rsid w:val="002B3A43"/>
    <w:rsid w:val="002B55A5"/>
    <w:rsid w:val="002C05E8"/>
    <w:rsid w:val="002C1533"/>
    <w:rsid w:val="002C2331"/>
    <w:rsid w:val="002C4917"/>
    <w:rsid w:val="002C5A90"/>
    <w:rsid w:val="002C7F88"/>
    <w:rsid w:val="002D2DA1"/>
    <w:rsid w:val="002D5D66"/>
    <w:rsid w:val="002D664E"/>
    <w:rsid w:val="002E1711"/>
    <w:rsid w:val="002E2283"/>
    <w:rsid w:val="002E2C49"/>
    <w:rsid w:val="002E2F89"/>
    <w:rsid w:val="002E3F3F"/>
    <w:rsid w:val="002E5D4A"/>
    <w:rsid w:val="002E7ADF"/>
    <w:rsid w:val="002F072C"/>
    <w:rsid w:val="002F1D66"/>
    <w:rsid w:val="002F28AE"/>
    <w:rsid w:val="002F3776"/>
    <w:rsid w:val="002F51EE"/>
    <w:rsid w:val="002F6E10"/>
    <w:rsid w:val="002F7316"/>
    <w:rsid w:val="002F7C9F"/>
    <w:rsid w:val="00301B98"/>
    <w:rsid w:val="003035F0"/>
    <w:rsid w:val="003038B3"/>
    <w:rsid w:val="003039B6"/>
    <w:rsid w:val="0030545F"/>
    <w:rsid w:val="003056DC"/>
    <w:rsid w:val="00305B60"/>
    <w:rsid w:val="003102A8"/>
    <w:rsid w:val="003107E9"/>
    <w:rsid w:val="003109D3"/>
    <w:rsid w:val="00310C64"/>
    <w:rsid w:val="0031138A"/>
    <w:rsid w:val="0031434F"/>
    <w:rsid w:val="00314419"/>
    <w:rsid w:val="003168CC"/>
    <w:rsid w:val="00316C95"/>
    <w:rsid w:val="0032210F"/>
    <w:rsid w:val="00322C3F"/>
    <w:rsid w:val="00330060"/>
    <w:rsid w:val="00330332"/>
    <w:rsid w:val="0033228C"/>
    <w:rsid w:val="003333C9"/>
    <w:rsid w:val="0033546F"/>
    <w:rsid w:val="0033576D"/>
    <w:rsid w:val="0034367A"/>
    <w:rsid w:val="0034377C"/>
    <w:rsid w:val="003439C1"/>
    <w:rsid w:val="00343C6B"/>
    <w:rsid w:val="00345774"/>
    <w:rsid w:val="00350272"/>
    <w:rsid w:val="00354316"/>
    <w:rsid w:val="00356AC2"/>
    <w:rsid w:val="0036037F"/>
    <w:rsid w:val="003621FC"/>
    <w:rsid w:val="003654AD"/>
    <w:rsid w:val="0036552B"/>
    <w:rsid w:val="003661F5"/>
    <w:rsid w:val="00366256"/>
    <w:rsid w:val="00367F8D"/>
    <w:rsid w:val="003741DB"/>
    <w:rsid w:val="00375B8D"/>
    <w:rsid w:val="00376146"/>
    <w:rsid w:val="00377262"/>
    <w:rsid w:val="003773DC"/>
    <w:rsid w:val="0038267D"/>
    <w:rsid w:val="00382E92"/>
    <w:rsid w:val="00383CC6"/>
    <w:rsid w:val="00383E71"/>
    <w:rsid w:val="003841F2"/>
    <w:rsid w:val="00385857"/>
    <w:rsid w:val="00385B16"/>
    <w:rsid w:val="00386BF9"/>
    <w:rsid w:val="00390C89"/>
    <w:rsid w:val="00391857"/>
    <w:rsid w:val="003934EB"/>
    <w:rsid w:val="003955C9"/>
    <w:rsid w:val="00395A58"/>
    <w:rsid w:val="0039674D"/>
    <w:rsid w:val="003A1EEC"/>
    <w:rsid w:val="003A2655"/>
    <w:rsid w:val="003A336B"/>
    <w:rsid w:val="003A3483"/>
    <w:rsid w:val="003A44AF"/>
    <w:rsid w:val="003B070E"/>
    <w:rsid w:val="003B1D44"/>
    <w:rsid w:val="003B44A4"/>
    <w:rsid w:val="003B6DF0"/>
    <w:rsid w:val="003C08DF"/>
    <w:rsid w:val="003C2883"/>
    <w:rsid w:val="003C2F5D"/>
    <w:rsid w:val="003C3E37"/>
    <w:rsid w:val="003C5542"/>
    <w:rsid w:val="003C5601"/>
    <w:rsid w:val="003C7548"/>
    <w:rsid w:val="003D013B"/>
    <w:rsid w:val="003D0A2E"/>
    <w:rsid w:val="003D12E9"/>
    <w:rsid w:val="003D3974"/>
    <w:rsid w:val="003D59F2"/>
    <w:rsid w:val="003D6491"/>
    <w:rsid w:val="003D6B16"/>
    <w:rsid w:val="003D7359"/>
    <w:rsid w:val="003E02DF"/>
    <w:rsid w:val="003E2B36"/>
    <w:rsid w:val="003E3E82"/>
    <w:rsid w:val="003E5BB4"/>
    <w:rsid w:val="003E62DA"/>
    <w:rsid w:val="003F46F1"/>
    <w:rsid w:val="00402A38"/>
    <w:rsid w:val="00405370"/>
    <w:rsid w:val="004064E9"/>
    <w:rsid w:val="004159B5"/>
    <w:rsid w:val="00416250"/>
    <w:rsid w:val="00420B9C"/>
    <w:rsid w:val="00421539"/>
    <w:rsid w:val="00421FC0"/>
    <w:rsid w:val="004224BA"/>
    <w:rsid w:val="00426B0E"/>
    <w:rsid w:val="00427414"/>
    <w:rsid w:val="00427797"/>
    <w:rsid w:val="00430561"/>
    <w:rsid w:val="00430CDD"/>
    <w:rsid w:val="004310C7"/>
    <w:rsid w:val="0043135D"/>
    <w:rsid w:val="004315EC"/>
    <w:rsid w:val="0043217B"/>
    <w:rsid w:val="00433053"/>
    <w:rsid w:val="004354DC"/>
    <w:rsid w:val="004357B2"/>
    <w:rsid w:val="0044080B"/>
    <w:rsid w:val="00441084"/>
    <w:rsid w:val="00442540"/>
    <w:rsid w:val="004425F0"/>
    <w:rsid w:val="0044362D"/>
    <w:rsid w:val="0044535C"/>
    <w:rsid w:val="00452DB9"/>
    <w:rsid w:val="004533E8"/>
    <w:rsid w:val="00454EED"/>
    <w:rsid w:val="004552C0"/>
    <w:rsid w:val="00466A3F"/>
    <w:rsid w:val="00467DCB"/>
    <w:rsid w:val="00470961"/>
    <w:rsid w:val="00470ABE"/>
    <w:rsid w:val="00472254"/>
    <w:rsid w:val="00472B3F"/>
    <w:rsid w:val="00472D2D"/>
    <w:rsid w:val="00472FF4"/>
    <w:rsid w:val="00477B30"/>
    <w:rsid w:val="004801DB"/>
    <w:rsid w:val="004819F6"/>
    <w:rsid w:val="0048361F"/>
    <w:rsid w:val="00483E60"/>
    <w:rsid w:val="0048444B"/>
    <w:rsid w:val="004847AC"/>
    <w:rsid w:val="00485CCB"/>
    <w:rsid w:val="00485DCA"/>
    <w:rsid w:val="0048700C"/>
    <w:rsid w:val="004872B3"/>
    <w:rsid w:val="00487314"/>
    <w:rsid w:val="0049078F"/>
    <w:rsid w:val="00490F65"/>
    <w:rsid w:val="00491168"/>
    <w:rsid w:val="004926D2"/>
    <w:rsid w:val="00494BDA"/>
    <w:rsid w:val="00494FA1"/>
    <w:rsid w:val="0049521A"/>
    <w:rsid w:val="004959D7"/>
    <w:rsid w:val="00495DEE"/>
    <w:rsid w:val="00497359"/>
    <w:rsid w:val="004A1254"/>
    <w:rsid w:val="004A35F8"/>
    <w:rsid w:val="004A4331"/>
    <w:rsid w:val="004A5AF2"/>
    <w:rsid w:val="004A5DC4"/>
    <w:rsid w:val="004A63D2"/>
    <w:rsid w:val="004B12F8"/>
    <w:rsid w:val="004B18D4"/>
    <w:rsid w:val="004B25FF"/>
    <w:rsid w:val="004B4FE9"/>
    <w:rsid w:val="004B672C"/>
    <w:rsid w:val="004B6E97"/>
    <w:rsid w:val="004B762C"/>
    <w:rsid w:val="004B7CD0"/>
    <w:rsid w:val="004C15A0"/>
    <w:rsid w:val="004C183E"/>
    <w:rsid w:val="004C383C"/>
    <w:rsid w:val="004C4204"/>
    <w:rsid w:val="004C45B5"/>
    <w:rsid w:val="004C5E7B"/>
    <w:rsid w:val="004C7746"/>
    <w:rsid w:val="004C7CC8"/>
    <w:rsid w:val="004D0D16"/>
    <w:rsid w:val="004D311E"/>
    <w:rsid w:val="004D3B4E"/>
    <w:rsid w:val="004D601F"/>
    <w:rsid w:val="004D7703"/>
    <w:rsid w:val="004E17A6"/>
    <w:rsid w:val="004E2922"/>
    <w:rsid w:val="004E2A08"/>
    <w:rsid w:val="004E6171"/>
    <w:rsid w:val="004E6350"/>
    <w:rsid w:val="004E658C"/>
    <w:rsid w:val="004E7506"/>
    <w:rsid w:val="004E7C39"/>
    <w:rsid w:val="004F08E9"/>
    <w:rsid w:val="004F1BEA"/>
    <w:rsid w:val="004F3189"/>
    <w:rsid w:val="004F45B9"/>
    <w:rsid w:val="004F4A93"/>
    <w:rsid w:val="004F7777"/>
    <w:rsid w:val="00501DFD"/>
    <w:rsid w:val="005036E1"/>
    <w:rsid w:val="005076FE"/>
    <w:rsid w:val="00507B64"/>
    <w:rsid w:val="00513773"/>
    <w:rsid w:val="00513C5D"/>
    <w:rsid w:val="005156E7"/>
    <w:rsid w:val="00520344"/>
    <w:rsid w:val="00520666"/>
    <w:rsid w:val="00521DB3"/>
    <w:rsid w:val="00523AE1"/>
    <w:rsid w:val="005248EA"/>
    <w:rsid w:val="0052494D"/>
    <w:rsid w:val="00524ECF"/>
    <w:rsid w:val="0052688D"/>
    <w:rsid w:val="0052769C"/>
    <w:rsid w:val="00527E54"/>
    <w:rsid w:val="00530BA0"/>
    <w:rsid w:val="00530D8E"/>
    <w:rsid w:val="005311DE"/>
    <w:rsid w:val="00532E13"/>
    <w:rsid w:val="00532FD2"/>
    <w:rsid w:val="00533A66"/>
    <w:rsid w:val="005366B4"/>
    <w:rsid w:val="005374CB"/>
    <w:rsid w:val="00541C73"/>
    <w:rsid w:val="0054228F"/>
    <w:rsid w:val="00544701"/>
    <w:rsid w:val="00545EAE"/>
    <w:rsid w:val="005471EC"/>
    <w:rsid w:val="0054745E"/>
    <w:rsid w:val="005522ED"/>
    <w:rsid w:val="00554B80"/>
    <w:rsid w:val="00555FD0"/>
    <w:rsid w:val="005610D9"/>
    <w:rsid w:val="0056304D"/>
    <w:rsid w:val="00564F08"/>
    <w:rsid w:val="0056670E"/>
    <w:rsid w:val="00566DC8"/>
    <w:rsid w:val="00573979"/>
    <w:rsid w:val="00575169"/>
    <w:rsid w:val="0057554E"/>
    <w:rsid w:val="00576429"/>
    <w:rsid w:val="00580783"/>
    <w:rsid w:val="005828DF"/>
    <w:rsid w:val="0058330F"/>
    <w:rsid w:val="005855A1"/>
    <w:rsid w:val="005862C0"/>
    <w:rsid w:val="00587644"/>
    <w:rsid w:val="0058780B"/>
    <w:rsid w:val="00587FD0"/>
    <w:rsid w:val="00590682"/>
    <w:rsid w:val="0059121F"/>
    <w:rsid w:val="00591CA4"/>
    <w:rsid w:val="00594115"/>
    <w:rsid w:val="0059542F"/>
    <w:rsid w:val="00597133"/>
    <w:rsid w:val="005A22F0"/>
    <w:rsid w:val="005A2F01"/>
    <w:rsid w:val="005A4553"/>
    <w:rsid w:val="005A5C6D"/>
    <w:rsid w:val="005A74A3"/>
    <w:rsid w:val="005B1765"/>
    <w:rsid w:val="005B1DDA"/>
    <w:rsid w:val="005B3289"/>
    <w:rsid w:val="005B3940"/>
    <w:rsid w:val="005B3DAE"/>
    <w:rsid w:val="005B4127"/>
    <w:rsid w:val="005B59B6"/>
    <w:rsid w:val="005B5EB3"/>
    <w:rsid w:val="005B6EAD"/>
    <w:rsid w:val="005B7D06"/>
    <w:rsid w:val="005C06BC"/>
    <w:rsid w:val="005C114D"/>
    <w:rsid w:val="005C1706"/>
    <w:rsid w:val="005C34CE"/>
    <w:rsid w:val="005C4BC9"/>
    <w:rsid w:val="005C4E63"/>
    <w:rsid w:val="005C5EBF"/>
    <w:rsid w:val="005D0477"/>
    <w:rsid w:val="005D0C00"/>
    <w:rsid w:val="005D110A"/>
    <w:rsid w:val="005D170C"/>
    <w:rsid w:val="005D2466"/>
    <w:rsid w:val="005D3A11"/>
    <w:rsid w:val="005D405A"/>
    <w:rsid w:val="005E0210"/>
    <w:rsid w:val="005E43CE"/>
    <w:rsid w:val="005E747B"/>
    <w:rsid w:val="005E7B6C"/>
    <w:rsid w:val="005F225E"/>
    <w:rsid w:val="005F24D5"/>
    <w:rsid w:val="005F2DDA"/>
    <w:rsid w:val="005F2DFB"/>
    <w:rsid w:val="005F4C82"/>
    <w:rsid w:val="005F509F"/>
    <w:rsid w:val="005F54DF"/>
    <w:rsid w:val="005F60C7"/>
    <w:rsid w:val="005F78AF"/>
    <w:rsid w:val="006010BF"/>
    <w:rsid w:val="006025EE"/>
    <w:rsid w:val="006034DD"/>
    <w:rsid w:val="00603D74"/>
    <w:rsid w:val="00604035"/>
    <w:rsid w:val="00607AB1"/>
    <w:rsid w:val="006127E6"/>
    <w:rsid w:val="006134DF"/>
    <w:rsid w:val="00613A37"/>
    <w:rsid w:val="00614512"/>
    <w:rsid w:val="00614BEB"/>
    <w:rsid w:val="00615924"/>
    <w:rsid w:val="00616201"/>
    <w:rsid w:val="00616E4D"/>
    <w:rsid w:val="006203A7"/>
    <w:rsid w:val="00622E8C"/>
    <w:rsid w:val="0062423E"/>
    <w:rsid w:val="00625CF2"/>
    <w:rsid w:val="00625E20"/>
    <w:rsid w:val="00626F1C"/>
    <w:rsid w:val="00627C2C"/>
    <w:rsid w:val="00633078"/>
    <w:rsid w:val="00633C49"/>
    <w:rsid w:val="0063796F"/>
    <w:rsid w:val="006423B7"/>
    <w:rsid w:val="00647455"/>
    <w:rsid w:val="006503BA"/>
    <w:rsid w:val="00650940"/>
    <w:rsid w:val="006511DC"/>
    <w:rsid w:val="00652E16"/>
    <w:rsid w:val="0065436D"/>
    <w:rsid w:val="00654471"/>
    <w:rsid w:val="00656D30"/>
    <w:rsid w:val="00666176"/>
    <w:rsid w:val="00666AFA"/>
    <w:rsid w:val="006679C6"/>
    <w:rsid w:val="00667D75"/>
    <w:rsid w:val="006707CC"/>
    <w:rsid w:val="006718EC"/>
    <w:rsid w:val="00672C42"/>
    <w:rsid w:val="0067430C"/>
    <w:rsid w:val="00675943"/>
    <w:rsid w:val="00680465"/>
    <w:rsid w:val="006840FE"/>
    <w:rsid w:val="0068631B"/>
    <w:rsid w:val="006933EB"/>
    <w:rsid w:val="00693821"/>
    <w:rsid w:val="00695107"/>
    <w:rsid w:val="006A0C5F"/>
    <w:rsid w:val="006A1A1B"/>
    <w:rsid w:val="006A2C17"/>
    <w:rsid w:val="006A2FAB"/>
    <w:rsid w:val="006A40C5"/>
    <w:rsid w:val="006A55A9"/>
    <w:rsid w:val="006B32F2"/>
    <w:rsid w:val="006B4E35"/>
    <w:rsid w:val="006B4F53"/>
    <w:rsid w:val="006B5F8F"/>
    <w:rsid w:val="006B7048"/>
    <w:rsid w:val="006B7A8E"/>
    <w:rsid w:val="006C2055"/>
    <w:rsid w:val="006C2F3F"/>
    <w:rsid w:val="006C3947"/>
    <w:rsid w:val="006C47E7"/>
    <w:rsid w:val="006C75A2"/>
    <w:rsid w:val="006D05AE"/>
    <w:rsid w:val="006D07F4"/>
    <w:rsid w:val="006D47A6"/>
    <w:rsid w:val="006D5629"/>
    <w:rsid w:val="006D5FCB"/>
    <w:rsid w:val="006E30DB"/>
    <w:rsid w:val="006E6903"/>
    <w:rsid w:val="006E6E08"/>
    <w:rsid w:val="006E741C"/>
    <w:rsid w:val="006F799B"/>
    <w:rsid w:val="00700656"/>
    <w:rsid w:val="0070073F"/>
    <w:rsid w:val="00700F39"/>
    <w:rsid w:val="00702366"/>
    <w:rsid w:val="00703C21"/>
    <w:rsid w:val="00703D58"/>
    <w:rsid w:val="007044BE"/>
    <w:rsid w:val="007046E8"/>
    <w:rsid w:val="00704B9A"/>
    <w:rsid w:val="00712C76"/>
    <w:rsid w:val="0071482C"/>
    <w:rsid w:val="00715260"/>
    <w:rsid w:val="00716397"/>
    <w:rsid w:val="00720CE6"/>
    <w:rsid w:val="00723C0C"/>
    <w:rsid w:val="00723EFD"/>
    <w:rsid w:val="00727435"/>
    <w:rsid w:val="007307B4"/>
    <w:rsid w:val="007315B6"/>
    <w:rsid w:val="007329C5"/>
    <w:rsid w:val="00732E84"/>
    <w:rsid w:val="00733B2B"/>
    <w:rsid w:val="00736368"/>
    <w:rsid w:val="00736DC1"/>
    <w:rsid w:val="00740174"/>
    <w:rsid w:val="0074317D"/>
    <w:rsid w:val="007434DD"/>
    <w:rsid w:val="007435D8"/>
    <w:rsid w:val="00743CFF"/>
    <w:rsid w:val="00746AB9"/>
    <w:rsid w:val="00756FB8"/>
    <w:rsid w:val="007623AA"/>
    <w:rsid w:val="00764046"/>
    <w:rsid w:val="007643D9"/>
    <w:rsid w:val="0076488C"/>
    <w:rsid w:val="00767AEE"/>
    <w:rsid w:val="00773AF6"/>
    <w:rsid w:val="00774733"/>
    <w:rsid w:val="00774E7A"/>
    <w:rsid w:val="00774F53"/>
    <w:rsid w:val="00776DA8"/>
    <w:rsid w:val="007808E4"/>
    <w:rsid w:val="00781893"/>
    <w:rsid w:val="00787AEC"/>
    <w:rsid w:val="00787C90"/>
    <w:rsid w:val="007902B1"/>
    <w:rsid w:val="00791E03"/>
    <w:rsid w:val="00795C4E"/>
    <w:rsid w:val="00795CB2"/>
    <w:rsid w:val="0079785A"/>
    <w:rsid w:val="007A0BDF"/>
    <w:rsid w:val="007A0EFF"/>
    <w:rsid w:val="007A166F"/>
    <w:rsid w:val="007A5C40"/>
    <w:rsid w:val="007B2703"/>
    <w:rsid w:val="007C385B"/>
    <w:rsid w:val="007D185F"/>
    <w:rsid w:val="007D19BA"/>
    <w:rsid w:val="007D4B7D"/>
    <w:rsid w:val="007D54AC"/>
    <w:rsid w:val="007E0DC1"/>
    <w:rsid w:val="007E1903"/>
    <w:rsid w:val="007E2C3C"/>
    <w:rsid w:val="007E2C3D"/>
    <w:rsid w:val="007E307C"/>
    <w:rsid w:val="007E4195"/>
    <w:rsid w:val="007E48DB"/>
    <w:rsid w:val="007E6073"/>
    <w:rsid w:val="007E6E07"/>
    <w:rsid w:val="007F1D51"/>
    <w:rsid w:val="007F5553"/>
    <w:rsid w:val="007F7E93"/>
    <w:rsid w:val="0080304B"/>
    <w:rsid w:val="008039DD"/>
    <w:rsid w:val="00803FE1"/>
    <w:rsid w:val="00804CE6"/>
    <w:rsid w:val="00804DA3"/>
    <w:rsid w:val="008052BD"/>
    <w:rsid w:val="008106BE"/>
    <w:rsid w:val="00812B14"/>
    <w:rsid w:val="00814801"/>
    <w:rsid w:val="00821295"/>
    <w:rsid w:val="008241A0"/>
    <w:rsid w:val="00825B7B"/>
    <w:rsid w:val="008279FB"/>
    <w:rsid w:val="00833192"/>
    <w:rsid w:val="00834A0D"/>
    <w:rsid w:val="00837CBD"/>
    <w:rsid w:val="00840766"/>
    <w:rsid w:val="00840DC9"/>
    <w:rsid w:val="008412D6"/>
    <w:rsid w:val="008422C9"/>
    <w:rsid w:val="00842A0E"/>
    <w:rsid w:val="0084634C"/>
    <w:rsid w:val="00846C4E"/>
    <w:rsid w:val="00851F60"/>
    <w:rsid w:val="008524B0"/>
    <w:rsid w:val="00852EDE"/>
    <w:rsid w:val="00853B5D"/>
    <w:rsid w:val="008540B7"/>
    <w:rsid w:val="008556E4"/>
    <w:rsid w:val="00856530"/>
    <w:rsid w:val="0085673F"/>
    <w:rsid w:val="0085785F"/>
    <w:rsid w:val="0086015C"/>
    <w:rsid w:val="00860EED"/>
    <w:rsid w:val="00863101"/>
    <w:rsid w:val="00863296"/>
    <w:rsid w:val="00863798"/>
    <w:rsid w:val="00863811"/>
    <w:rsid w:val="008640CD"/>
    <w:rsid w:val="008647F2"/>
    <w:rsid w:val="0086494C"/>
    <w:rsid w:val="00865F06"/>
    <w:rsid w:val="0087303E"/>
    <w:rsid w:val="008733DE"/>
    <w:rsid w:val="00873BE0"/>
    <w:rsid w:val="00873E2B"/>
    <w:rsid w:val="00876381"/>
    <w:rsid w:val="00885172"/>
    <w:rsid w:val="008857A5"/>
    <w:rsid w:val="00885AE9"/>
    <w:rsid w:val="00886C6A"/>
    <w:rsid w:val="0088761C"/>
    <w:rsid w:val="0089093F"/>
    <w:rsid w:val="008914EB"/>
    <w:rsid w:val="0089471E"/>
    <w:rsid w:val="008948CE"/>
    <w:rsid w:val="00895086"/>
    <w:rsid w:val="0089732E"/>
    <w:rsid w:val="008A0DFC"/>
    <w:rsid w:val="008A23DF"/>
    <w:rsid w:val="008A350F"/>
    <w:rsid w:val="008A37CC"/>
    <w:rsid w:val="008A3897"/>
    <w:rsid w:val="008A3B8A"/>
    <w:rsid w:val="008A5916"/>
    <w:rsid w:val="008A5CEC"/>
    <w:rsid w:val="008A61AE"/>
    <w:rsid w:val="008A753A"/>
    <w:rsid w:val="008B0059"/>
    <w:rsid w:val="008B1E90"/>
    <w:rsid w:val="008B3419"/>
    <w:rsid w:val="008B3FCD"/>
    <w:rsid w:val="008B6214"/>
    <w:rsid w:val="008B6498"/>
    <w:rsid w:val="008C1427"/>
    <w:rsid w:val="008C28F0"/>
    <w:rsid w:val="008C3401"/>
    <w:rsid w:val="008C374D"/>
    <w:rsid w:val="008C3AD3"/>
    <w:rsid w:val="008C3D95"/>
    <w:rsid w:val="008C3E6B"/>
    <w:rsid w:val="008C40A1"/>
    <w:rsid w:val="008C794D"/>
    <w:rsid w:val="008D4C5B"/>
    <w:rsid w:val="008D4DBF"/>
    <w:rsid w:val="008D511F"/>
    <w:rsid w:val="008D5787"/>
    <w:rsid w:val="008E3383"/>
    <w:rsid w:val="008E3989"/>
    <w:rsid w:val="008E3B3A"/>
    <w:rsid w:val="008E43DA"/>
    <w:rsid w:val="008E4DE8"/>
    <w:rsid w:val="008E4E69"/>
    <w:rsid w:val="008F0F55"/>
    <w:rsid w:val="008F17A7"/>
    <w:rsid w:val="008F1FC6"/>
    <w:rsid w:val="008F230E"/>
    <w:rsid w:val="008F5AC4"/>
    <w:rsid w:val="008F6007"/>
    <w:rsid w:val="008F633C"/>
    <w:rsid w:val="008F7774"/>
    <w:rsid w:val="009002FD"/>
    <w:rsid w:val="009018D3"/>
    <w:rsid w:val="00902105"/>
    <w:rsid w:val="00902508"/>
    <w:rsid w:val="009064A8"/>
    <w:rsid w:val="00914724"/>
    <w:rsid w:val="00917DB3"/>
    <w:rsid w:val="00920484"/>
    <w:rsid w:val="00920657"/>
    <w:rsid w:val="00921982"/>
    <w:rsid w:val="00922ED3"/>
    <w:rsid w:val="009245C7"/>
    <w:rsid w:val="00925502"/>
    <w:rsid w:val="00925F35"/>
    <w:rsid w:val="0093031A"/>
    <w:rsid w:val="009303D9"/>
    <w:rsid w:val="0093166C"/>
    <w:rsid w:val="009377A6"/>
    <w:rsid w:val="00944425"/>
    <w:rsid w:val="00945940"/>
    <w:rsid w:val="00946F06"/>
    <w:rsid w:val="0094709C"/>
    <w:rsid w:val="00947A07"/>
    <w:rsid w:val="009500E9"/>
    <w:rsid w:val="0095187D"/>
    <w:rsid w:val="00952B09"/>
    <w:rsid w:val="009557D1"/>
    <w:rsid w:val="009656D9"/>
    <w:rsid w:val="009658EE"/>
    <w:rsid w:val="00965AFF"/>
    <w:rsid w:val="00965E63"/>
    <w:rsid w:val="00967305"/>
    <w:rsid w:val="00967C2B"/>
    <w:rsid w:val="009769FB"/>
    <w:rsid w:val="00976CEA"/>
    <w:rsid w:val="009801B5"/>
    <w:rsid w:val="0098192E"/>
    <w:rsid w:val="009844CA"/>
    <w:rsid w:val="009845CC"/>
    <w:rsid w:val="00984890"/>
    <w:rsid w:val="00984DA4"/>
    <w:rsid w:val="009857AD"/>
    <w:rsid w:val="009858A7"/>
    <w:rsid w:val="009930EE"/>
    <w:rsid w:val="009A1FDE"/>
    <w:rsid w:val="009A271D"/>
    <w:rsid w:val="009A3462"/>
    <w:rsid w:val="009A39BE"/>
    <w:rsid w:val="009A3C65"/>
    <w:rsid w:val="009A513E"/>
    <w:rsid w:val="009A7EA0"/>
    <w:rsid w:val="009B2F46"/>
    <w:rsid w:val="009B4DF9"/>
    <w:rsid w:val="009C056C"/>
    <w:rsid w:val="009C0A9E"/>
    <w:rsid w:val="009C15B2"/>
    <w:rsid w:val="009C2E60"/>
    <w:rsid w:val="009C3142"/>
    <w:rsid w:val="009C7D39"/>
    <w:rsid w:val="009D11D2"/>
    <w:rsid w:val="009D192E"/>
    <w:rsid w:val="009D3DFD"/>
    <w:rsid w:val="009D455B"/>
    <w:rsid w:val="009D4B79"/>
    <w:rsid w:val="009D54BC"/>
    <w:rsid w:val="009D6E16"/>
    <w:rsid w:val="009D73CC"/>
    <w:rsid w:val="009E0438"/>
    <w:rsid w:val="009E19A9"/>
    <w:rsid w:val="009E2A6A"/>
    <w:rsid w:val="009E4820"/>
    <w:rsid w:val="009E5F5E"/>
    <w:rsid w:val="009F1A70"/>
    <w:rsid w:val="009F2A35"/>
    <w:rsid w:val="009F2AF8"/>
    <w:rsid w:val="009F48FA"/>
    <w:rsid w:val="009F5737"/>
    <w:rsid w:val="009F7786"/>
    <w:rsid w:val="00A004DD"/>
    <w:rsid w:val="00A035AF"/>
    <w:rsid w:val="00A04327"/>
    <w:rsid w:val="00A0435F"/>
    <w:rsid w:val="00A0466E"/>
    <w:rsid w:val="00A04DCA"/>
    <w:rsid w:val="00A05EC5"/>
    <w:rsid w:val="00A06C1E"/>
    <w:rsid w:val="00A0734C"/>
    <w:rsid w:val="00A101E1"/>
    <w:rsid w:val="00A11DFF"/>
    <w:rsid w:val="00A12610"/>
    <w:rsid w:val="00A140E8"/>
    <w:rsid w:val="00A150F0"/>
    <w:rsid w:val="00A215C4"/>
    <w:rsid w:val="00A224F5"/>
    <w:rsid w:val="00A24ED3"/>
    <w:rsid w:val="00A25E39"/>
    <w:rsid w:val="00A26DC2"/>
    <w:rsid w:val="00A272F9"/>
    <w:rsid w:val="00A30183"/>
    <w:rsid w:val="00A31438"/>
    <w:rsid w:val="00A31BFD"/>
    <w:rsid w:val="00A33B77"/>
    <w:rsid w:val="00A359E0"/>
    <w:rsid w:val="00A35C85"/>
    <w:rsid w:val="00A360AF"/>
    <w:rsid w:val="00A36189"/>
    <w:rsid w:val="00A37E49"/>
    <w:rsid w:val="00A406F6"/>
    <w:rsid w:val="00A42573"/>
    <w:rsid w:val="00A43735"/>
    <w:rsid w:val="00A44D75"/>
    <w:rsid w:val="00A44FAD"/>
    <w:rsid w:val="00A47549"/>
    <w:rsid w:val="00A50F47"/>
    <w:rsid w:val="00A55418"/>
    <w:rsid w:val="00A60812"/>
    <w:rsid w:val="00A6127C"/>
    <w:rsid w:val="00A6233F"/>
    <w:rsid w:val="00A62358"/>
    <w:rsid w:val="00A632B6"/>
    <w:rsid w:val="00A63E72"/>
    <w:rsid w:val="00A64929"/>
    <w:rsid w:val="00A654F0"/>
    <w:rsid w:val="00A67054"/>
    <w:rsid w:val="00A672A3"/>
    <w:rsid w:val="00A70704"/>
    <w:rsid w:val="00A70C5D"/>
    <w:rsid w:val="00A71DC1"/>
    <w:rsid w:val="00A727C7"/>
    <w:rsid w:val="00A75003"/>
    <w:rsid w:val="00A75214"/>
    <w:rsid w:val="00A769C3"/>
    <w:rsid w:val="00A76AC9"/>
    <w:rsid w:val="00A77492"/>
    <w:rsid w:val="00A84081"/>
    <w:rsid w:val="00A85559"/>
    <w:rsid w:val="00A9065F"/>
    <w:rsid w:val="00A923C1"/>
    <w:rsid w:val="00A92C75"/>
    <w:rsid w:val="00A95A05"/>
    <w:rsid w:val="00AA1D03"/>
    <w:rsid w:val="00AA42A7"/>
    <w:rsid w:val="00AA4647"/>
    <w:rsid w:val="00AA534C"/>
    <w:rsid w:val="00AA6FA2"/>
    <w:rsid w:val="00AB14B5"/>
    <w:rsid w:val="00AB311A"/>
    <w:rsid w:val="00AB538A"/>
    <w:rsid w:val="00AB6A93"/>
    <w:rsid w:val="00AB6E12"/>
    <w:rsid w:val="00AC2307"/>
    <w:rsid w:val="00AC432E"/>
    <w:rsid w:val="00AC6EBE"/>
    <w:rsid w:val="00AD365A"/>
    <w:rsid w:val="00AD4B0F"/>
    <w:rsid w:val="00AD59A4"/>
    <w:rsid w:val="00AD5C15"/>
    <w:rsid w:val="00AD5CE9"/>
    <w:rsid w:val="00AD7D63"/>
    <w:rsid w:val="00AE21E1"/>
    <w:rsid w:val="00AE340B"/>
    <w:rsid w:val="00AE3ADC"/>
    <w:rsid w:val="00AE788E"/>
    <w:rsid w:val="00AF047E"/>
    <w:rsid w:val="00AF0900"/>
    <w:rsid w:val="00AF3D99"/>
    <w:rsid w:val="00AF4467"/>
    <w:rsid w:val="00AF6A31"/>
    <w:rsid w:val="00AF7030"/>
    <w:rsid w:val="00B0162B"/>
    <w:rsid w:val="00B044BB"/>
    <w:rsid w:val="00B07A9F"/>
    <w:rsid w:val="00B1066C"/>
    <w:rsid w:val="00B10992"/>
    <w:rsid w:val="00B114C0"/>
    <w:rsid w:val="00B20068"/>
    <w:rsid w:val="00B20507"/>
    <w:rsid w:val="00B2102B"/>
    <w:rsid w:val="00B2466C"/>
    <w:rsid w:val="00B24FD7"/>
    <w:rsid w:val="00B255A1"/>
    <w:rsid w:val="00B259EF"/>
    <w:rsid w:val="00B262CE"/>
    <w:rsid w:val="00B30C96"/>
    <w:rsid w:val="00B3166E"/>
    <w:rsid w:val="00B31AA9"/>
    <w:rsid w:val="00B32AAA"/>
    <w:rsid w:val="00B32D09"/>
    <w:rsid w:val="00B33580"/>
    <w:rsid w:val="00B34A73"/>
    <w:rsid w:val="00B3549C"/>
    <w:rsid w:val="00B3729C"/>
    <w:rsid w:val="00B4014B"/>
    <w:rsid w:val="00B40539"/>
    <w:rsid w:val="00B42BA6"/>
    <w:rsid w:val="00B4323A"/>
    <w:rsid w:val="00B433B5"/>
    <w:rsid w:val="00B46531"/>
    <w:rsid w:val="00B47540"/>
    <w:rsid w:val="00B503CC"/>
    <w:rsid w:val="00B5489A"/>
    <w:rsid w:val="00B556A6"/>
    <w:rsid w:val="00B566F5"/>
    <w:rsid w:val="00B57FBE"/>
    <w:rsid w:val="00B61822"/>
    <w:rsid w:val="00B65694"/>
    <w:rsid w:val="00B667F0"/>
    <w:rsid w:val="00B712DE"/>
    <w:rsid w:val="00B71665"/>
    <w:rsid w:val="00B7169A"/>
    <w:rsid w:val="00B71FCB"/>
    <w:rsid w:val="00B72AAE"/>
    <w:rsid w:val="00B72D64"/>
    <w:rsid w:val="00B74BAA"/>
    <w:rsid w:val="00B767E7"/>
    <w:rsid w:val="00B77AD2"/>
    <w:rsid w:val="00B800E9"/>
    <w:rsid w:val="00B81D78"/>
    <w:rsid w:val="00B81E8F"/>
    <w:rsid w:val="00B82F02"/>
    <w:rsid w:val="00B83566"/>
    <w:rsid w:val="00B83703"/>
    <w:rsid w:val="00B867DD"/>
    <w:rsid w:val="00B938FC"/>
    <w:rsid w:val="00B93F50"/>
    <w:rsid w:val="00B96597"/>
    <w:rsid w:val="00B96667"/>
    <w:rsid w:val="00B96A0C"/>
    <w:rsid w:val="00B97A2E"/>
    <w:rsid w:val="00BA2A91"/>
    <w:rsid w:val="00BA481C"/>
    <w:rsid w:val="00BA5873"/>
    <w:rsid w:val="00BA59C6"/>
    <w:rsid w:val="00BA7596"/>
    <w:rsid w:val="00BB074C"/>
    <w:rsid w:val="00BB66CE"/>
    <w:rsid w:val="00BB6893"/>
    <w:rsid w:val="00BB7DF5"/>
    <w:rsid w:val="00BC082D"/>
    <w:rsid w:val="00BC0DAF"/>
    <w:rsid w:val="00BC1554"/>
    <w:rsid w:val="00BC201D"/>
    <w:rsid w:val="00BC4A93"/>
    <w:rsid w:val="00BC6FF4"/>
    <w:rsid w:val="00BD32E5"/>
    <w:rsid w:val="00BD3B3D"/>
    <w:rsid w:val="00BD447F"/>
    <w:rsid w:val="00BD5DBE"/>
    <w:rsid w:val="00BE0756"/>
    <w:rsid w:val="00BE15BE"/>
    <w:rsid w:val="00BE48E7"/>
    <w:rsid w:val="00BE77BB"/>
    <w:rsid w:val="00BF5AD1"/>
    <w:rsid w:val="00BF5EE5"/>
    <w:rsid w:val="00C00B52"/>
    <w:rsid w:val="00C01893"/>
    <w:rsid w:val="00C02717"/>
    <w:rsid w:val="00C02E98"/>
    <w:rsid w:val="00C040F2"/>
    <w:rsid w:val="00C04F91"/>
    <w:rsid w:val="00C12071"/>
    <w:rsid w:val="00C15C1D"/>
    <w:rsid w:val="00C164FB"/>
    <w:rsid w:val="00C17981"/>
    <w:rsid w:val="00C17FD0"/>
    <w:rsid w:val="00C2015A"/>
    <w:rsid w:val="00C21388"/>
    <w:rsid w:val="00C22C2F"/>
    <w:rsid w:val="00C2326F"/>
    <w:rsid w:val="00C2777E"/>
    <w:rsid w:val="00C30B50"/>
    <w:rsid w:val="00C35250"/>
    <w:rsid w:val="00C35731"/>
    <w:rsid w:val="00C35DE8"/>
    <w:rsid w:val="00C3706C"/>
    <w:rsid w:val="00C4445E"/>
    <w:rsid w:val="00C44F45"/>
    <w:rsid w:val="00C453DA"/>
    <w:rsid w:val="00C52926"/>
    <w:rsid w:val="00C5473A"/>
    <w:rsid w:val="00C55628"/>
    <w:rsid w:val="00C56530"/>
    <w:rsid w:val="00C56603"/>
    <w:rsid w:val="00C574A0"/>
    <w:rsid w:val="00C60BA2"/>
    <w:rsid w:val="00C61528"/>
    <w:rsid w:val="00C61870"/>
    <w:rsid w:val="00C62159"/>
    <w:rsid w:val="00C6370B"/>
    <w:rsid w:val="00C71F0C"/>
    <w:rsid w:val="00C72316"/>
    <w:rsid w:val="00C7678D"/>
    <w:rsid w:val="00C771AE"/>
    <w:rsid w:val="00C80B4E"/>
    <w:rsid w:val="00C813AE"/>
    <w:rsid w:val="00C81A43"/>
    <w:rsid w:val="00C81D88"/>
    <w:rsid w:val="00C820CF"/>
    <w:rsid w:val="00C8221F"/>
    <w:rsid w:val="00C8264F"/>
    <w:rsid w:val="00C82B2E"/>
    <w:rsid w:val="00C8352D"/>
    <w:rsid w:val="00C83887"/>
    <w:rsid w:val="00C84F96"/>
    <w:rsid w:val="00C8618D"/>
    <w:rsid w:val="00C86E93"/>
    <w:rsid w:val="00C8791F"/>
    <w:rsid w:val="00C90F55"/>
    <w:rsid w:val="00C92936"/>
    <w:rsid w:val="00C93FC2"/>
    <w:rsid w:val="00C94E41"/>
    <w:rsid w:val="00C95661"/>
    <w:rsid w:val="00C957A3"/>
    <w:rsid w:val="00C970BE"/>
    <w:rsid w:val="00CA0069"/>
    <w:rsid w:val="00CA07B1"/>
    <w:rsid w:val="00CA2BC4"/>
    <w:rsid w:val="00CA3287"/>
    <w:rsid w:val="00CA41F1"/>
    <w:rsid w:val="00CA525A"/>
    <w:rsid w:val="00CA5401"/>
    <w:rsid w:val="00CB0401"/>
    <w:rsid w:val="00CB133A"/>
    <w:rsid w:val="00CB1ACD"/>
    <w:rsid w:val="00CB2D20"/>
    <w:rsid w:val="00CB54B4"/>
    <w:rsid w:val="00CB54B6"/>
    <w:rsid w:val="00CB54FD"/>
    <w:rsid w:val="00CB60ED"/>
    <w:rsid w:val="00CC0265"/>
    <w:rsid w:val="00CC071E"/>
    <w:rsid w:val="00CC2305"/>
    <w:rsid w:val="00CC5CF8"/>
    <w:rsid w:val="00CC71E0"/>
    <w:rsid w:val="00CC75AA"/>
    <w:rsid w:val="00CC7AEB"/>
    <w:rsid w:val="00CD19FE"/>
    <w:rsid w:val="00CD3448"/>
    <w:rsid w:val="00CD601A"/>
    <w:rsid w:val="00CD6340"/>
    <w:rsid w:val="00CE0ADA"/>
    <w:rsid w:val="00CE0C9B"/>
    <w:rsid w:val="00CE12C6"/>
    <w:rsid w:val="00CE2BE8"/>
    <w:rsid w:val="00CE4F28"/>
    <w:rsid w:val="00CE62A5"/>
    <w:rsid w:val="00CF10DD"/>
    <w:rsid w:val="00CF2C80"/>
    <w:rsid w:val="00CF39AB"/>
    <w:rsid w:val="00CF7E87"/>
    <w:rsid w:val="00D00E42"/>
    <w:rsid w:val="00D03E34"/>
    <w:rsid w:val="00D042F1"/>
    <w:rsid w:val="00D04302"/>
    <w:rsid w:val="00D0717D"/>
    <w:rsid w:val="00D076B4"/>
    <w:rsid w:val="00D07ECC"/>
    <w:rsid w:val="00D131EC"/>
    <w:rsid w:val="00D13B13"/>
    <w:rsid w:val="00D13C92"/>
    <w:rsid w:val="00D14CF5"/>
    <w:rsid w:val="00D15F1F"/>
    <w:rsid w:val="00D177B1"/>
    <w:rsid w:val="00D17D26"/>
    <w:rsid w:val="00D2454C"/>
    <w:rsid w:val="00D249DC"/>
    <w:rsid w:val="00D25995"/>
    <w:rsid w:val="00D32FB3"/>
    <w:rsid w:val="00D33327"/>
    <w:rsid w:val="00D34808"/>
    <w:rsid w:val="00D3577F"/>
    <w:rsid w:val="00D372F4"/>
    <w:rsid w:val="00D373D3"/>
    <w:rsid w:val="00D41361"/>
    <w:rsid w:val="00D42D67"/>
    <w:rsid w:val="00D441D9"/>
    <w:rsid w:val="00D44A19"/>
    <w:rsid w:val="00D44C59"/>
    <w:rsid w:val="00D471F4"/>
    <w:rsid w:val="00D47F8C"/>
    <w:rsid w:val="00D522C7"/>
    <w:rsid w:val="00D5259B"/>
    <w:rsid w:val="00D52E41"/>
    <w:rsid w:val="00D53635"/>
    <w:rsid w:val="00D545F4"/>
    <w:rsid w:val="00D5498A"/>
    <w:rsid w:val="00D6014E"/>
    <w:rsid w:val="00D60486"/>
    <w:rsid w:val="00D606C7"/>
    <w:rsid w:val="00D60750"/>
    <w:rsid w:val="00D63D74"/>
    <w:rsid w:val="00D664ED"/>
    <w:rsid w:val="00D6690E"/>
    <w:rsid w:val="00D66C24"/>
    <w:rsid w:val="00D674DB"/>
    <w:rsid w:val="00D67D14"/>
    <w:rsid w:val="00D711F0"/>
    <w:rsid w:val="00D720C9"/>
    <w:rsid w:val="00D73070"/>
    <w:rsid w:val="00D74976"/>
    <w:rsid w:val="00D75F1D"/>
    <w:rsid w:val="00D76005"/>
    <w:rsid w:val="00D8051C"/>
    <w:rsid w:val="00D80C5C"/>
    <w:rsid w:val="00D82DA8"/>
    <w:rsid w:val="00D83A80"/>
    <w:rsid w:val="00D84097"/>
    <w:rsid w:val="00D84DDC"/>
    <w:rsid w:val="00D869AF"/>
    <w:rsid w:val="00D86D78"/>
    <w:rsid w:val="00D92E3C"/>
    <w:rsid w:val="00D940F6"/>
    <w:rsid w:val="00D944E5"/>
    <w:rsid w:val="00D953BB"/>
    <w:rsid w:val="00D9669E"/>
    <w:rsid w:val="00DA091F"/>
    <w:rsid w:val="00DA3E25"/>
    <w:rsid w:val="00DA4111"/>
    <w:rsid w:val="00DA416A"/>
    <w:rsid w:val="00DA6BC1"/>
    <w:rsid w:val="00DB0B5A"/>
    <w:rsid w:val="00DB1C2A"/>
    <w:rsid w:val="00DB22BB"/>
    <w:rsid w:val="00DB6380"/>
    <w:rsid w:val="00DC1C5C"/>
    <w:rsid w:val="00DC2C6C"/>
    <w:rsid w:val="00DC35FB"/>
    <w:rsid w:val="00DC4048"/>
    <w:rsid w:val="00DC45C6"/>
    <w:rsid w:val="00DC4CE8"/>
    <w:rsid w:val="00DC5128"/>
    <w:rsid w:val="00DC63BD"/>
    <w:rsid w:val="00DC7349"/>
    <w:rsid w:val="00DD41CB"/>
    <w:rsid w:val="00DD4D95"/>
    <w:rsid w:val="00DD61A8"/>
    <w:rsid w:val="00DD6D45"/>
    <w:rsid w:val="00DE13FB"/>
    <w:rsid w:val="00DE19AF"/>
    <w:rsid w:val="00DE3FBA"/>
    <w:rsid w:val="00DE428F"/>
    <w:rsid w:val="00DE4B53"/>
    <w:rsid w:val="00DE603D"/>
    <w:rsid w:val="00DE7E87"/>
    <w:rsid w:val="00DF0C62"/>
    <w:rsid w:val="00DF371D"/>
    <w:rsid w:val="00DF5E83"/>
    <w:rsid w:val="00DF6477"/>
    <w:rsid w:val="00DF6645"/>
    <w:rsid w:val="00DF79BF"/>
    <w:rsid w:val="00E00F3D"/>
    <w:rsid w:val="00E03D8B"/>
    <w:rsid w:val="00E04CE5"/>
    <w:rsid w:val="00E06C2E"/>
    <w:rsid w:val="00E07AFD"/>
    <w:rsid w:val="00E1008A"/>
    <w:rsid w:val="00E105C8"/>
    <w:rsid w:val="00E119EB"/>
    <w:rsid w:val="00E12B2A"/>
    <w:rsid w:val="00E12D09"/>
    <w:rsid w:val="00E12EBF"/>
    <w:rsid w:val="00E149F3"/>
    <w:rsid w:val="00E14E0F"/>
    <w:rsid w:val="00E14F89"/>
    <w:rsid w:val="00E16A6A"/>
    <w:rsid w:val="00E21A54"/>
    <w:rsid w:val="00E21F6B"/>
    <w:rsid w:val="00E229BD"/>
    <w:rsid w:val="00E23E8A"/>
    <w:rsid w:val="00E253C3"/>
    <w:rsid w:val="00E3128E"/>
    <w:rsid w:val="00E32996"/>
    <w:rsid w:val="00E33147"/>
    <w:rsid w:val="00E333CF"/>
    <w:rsid w:val="00E33B3F"/>
    <w:rsid w:val="00E3417A"/>
    <w:rsid w:val="00E34CD2"/>
    <w:rsid w:val="00E36AB7"/>
    <w:rsid w:val="00E37E2B"/>
    <w:rsid w:val="00E409FB"/>
    <w:rsid w:val="00E4170A"/>
    <w:rsid w:val="00E42808"/>
    <w:rsid w:val="00E42E65"/>
    <w:rsid w:val="00E46697"/>
    <w:rsid w:val="00E47319"/>
    <w:rsid w:val="00E512D6"/>
    <w:rsid w:val="00E51BB7"/>
    <w:rsid w:val="00E51DFA"/>
    <w:rsid w:val="00E52C7C"/>
    <w:rsid w:val="00E56257"/>
    <w:rsid w:val="00E57BB6"/>
    <w:rsid w:val="00E57E18"/>
    <w:rsid w:val="00E626AA"/>
    <w:rsid w:val="00E62AF0"/>
    <w:rsid w:val="00E63CF4"/>
    <w:rsid w:val="00E658E6"/>
    <w:rsid w:val="00E71053"/>
    <w:rsid w:val="00E71270"/>
    <w:rsid w:val="00E74D9C"/>
    <w:rsid w:val="00E75542"/>
    <w:rsid w:val="00E758D3"/>
    <w:rsid w:val="00E76DC1"/>
    <w:rsid w:val="00E8075D"/>
    <w:rsid w:val="00E81FDB"/>
    <w:rsid w:val="00E844CA"/>
    <w:rsid w:val="00E85E1F"/>
    <w:rsid w:val="00E860C7"/>
    <w:rsid w:val="00E86FD9"/>
    <w:rsid w:val="00E90848"/>
    <w:rsid w:val="00E90C21"/>
    <w:rsid w:val="00E91560"/>
    <w:rsid w:val="00E9175B"/>
    <w:rsid w:val="00E945B3"/>
    <w:rsid w:val="00E962FA"/>
    <w:rsid w:val="00E96DA5"/>
    <w:rsid w:val="00E97494"/>
    <w:rsid w:val="00E97F2C"/>
    <w:rsid w:val="00EA1937"/>
    <w:rsid w:val="00EA38C0"/>
    <w:rsid w:val="00EA41C4"/>
    <w:rsid w:val="00EA47B0"/>
    <w:rsid w:val="00EA5D89"/>
    <w:rsid w:val="00EB1A12"/>
    <w:rsid w:val="00EB1B20"/>
    <w:rsid w:val="00EB1DBD"/>
    <w:rsid w:val="00EB43A7"/>
    <w:rsid w:val="00EB5C92"/>
    <w:rsid w:val="00EB5FA0"/>
    <w:rsid w:val="00EB781B"/>
    <w:rsid w:val="00EC169B"/>
    <w:rsid w:val="00EC1A98"/>
    <w:rsid w:val="00EC33C1"/>
    <w:rsid w:val="00EC5BAB"/>
    <w:rsid w:val="00EC5FCF"/>
    <w:rsid w:val="00EC70C8"/>
    <w:rsid w:val="00EC7787"/>
    <w:rsid w:val="00ED098D"/>
    <w:rsid w:val="00ED1405"/>
    <w:rsid w:val="00ED1DD2"/>
    <w:rsid w:val="00ED2585"/>
    <w:rsid w:val="00ED25FB"/>
    <w:rsid w:val="00ED4FD4"/>
    <w:rsid w:val="00ED6080"/>
    <w:rsid w:val="00ED79A0"/>
    <w:rsid w:val="00EE03C7"/>
    <w:rsid w:val="00EE32EB"/>
    <w:rsid w:val="00EE6E86"/>
    <w:rsid w:val="00EF0748"/>
    <w:rsid w:val="00EF0CD4"/>
    <w:rsid w:val="00EF18A7"/>
    <w:rsid w:val="00EF3810"/>
    <w:rsid w:val="00EF569D"/>
    <w:rsid w:val="00F00543"/>
    <w:rsid w:val="00F01765"/>
    <w:rsid w:val="00F03C72"/>
    <w:rsid w:val="00F041B7"/>
    <w:rsid w:val="00F062FF"/>
    <w:rsid w:val="00F06F96"/>
    <w:rsid w:val="00F10743"/>
    <w:rsid w:val="00F10D21"/>
    <w:rsid w:val="00F14606"/>
    <w:rsid w:val="00F15FC9"/>
    <w:rsid w:val="00F16EC5"/>
    <w:rsid w:val="00F2083D"/>
    <w:rsid w:val="00F223CD"/>
    <w:rsid w:val="00F27142"/>
    <w:rsid w:val="00F317C1"/>
    <w:rsid w:val="00F31F39"/>
    <w:rsid w:val="00F32B23"/>
    <w:rsid w:val="00F33D26"/>
    <w:rsid w:val="00F3584C"/>
    <w:rsid w:val="00F417A6"/>
    <w:rsid w:val="00F41A0A"/>
    <w:rsid w:val="00F4232B"/>
    <w:rsid w:val="00F43C17"/>
    <w:rsid w:val="00F454E2"/>
    <w:rsid w:val="00F4789C"/>
    <w:rsid w:val="00F5043E"/>
    <w:rsid w:val="00F51B65"/>
    <w:rsid w:val="00F52539"/>
    <w:rsid w:val="00F52A0F"/>
    <w:rsid w:val="00F52B0C"/>
    <w:rsid w:val="00F5345A"/>
    <w:rsid w:val="00F53892"/>
    <w:rsid w:val="00F5533A"/>
    <w:rsid w:val="00F5580D"/>
    <w:rsid w:val="00F56743"/>
    <w:rsid w:val="00F56C1A"/>
    <w:rsid w:val="00F600C9"/>
    <w:rsid w:val="00F606C8"/>
    <w:rsid w:val="00F62DAE"/>
    <w:rsid w:val="00F63350"/>
    <w:rsid w:val="00F6596D"/>
    <w:rsid w:val="00F66B78"/>
    <w:rsid w:val="00F66EC3"/>
    <w:rsid w:val="00F677FE"/>
    <w:rsid w:val="00F67E8D"/>
    <w:rsid w:val="00F7007D"/>
    <w:rsid w:val="00F708BB"/>
    <w:rsid w:val="00F71877"/>
    <w:rsid w:val="00F729A8"/>
    <w:rsid w:val="00F745F8"/>
    <w:rsid w:val="00F77C7F"/>
    <w:rsid w:val="00F84272"/>
    <w:rsid w:val="00F86E5F"/>
    <w:rsid w:val="00F87AF3"/>
    <w:rsid w:val="00F87C17"/>
    <w:rsid w:val="00F90825"/>
    <w:rsid w:val="00F919BB"/>
    <w:rsid w:val="00F965F5"/>
    <w:rsid w:val="00FA027E"/>
    <w:rsid w:val="00FA07A3"/>
    <w:rsid w:val="00FA1000"/>
    <w:rsid w:val="00FA227B"/>
    <w:rsid w:val="00FA471C"/>
    <w:rsid w:val="00FA6F69"/>
    <w:rsid w:val="00FB0DEF"/>
    <w:rsid w:val="00FB17A6"/>
    <w:rsid w:val="00FB2CA5"/>
    <w:rsid w:val="00FB32B6"/>
    <w:rsid w:val="00FB3B04"/>
    <w:rsid w:val="00FB562E"/>
    <w:rsid w:val="00FB56E8"/>
    <w:rsid w:val="00FB5D3A"/>
    <w:rsid w:val="00FC0336"/>
    <w:rsid w:val="00FC10AE"/>
    <w:rsid w:val="00FC1640"/>
    <w:rsid w:val="00FC16A0"/>
    <w:rsid w:val="00FC5964"/>
    <w:rsid w:val="00FC7F1A"/>
    <w:rsid w:val="00FD0343"/>
    <w:rsid w:val="00FD083D"/>
    <w:rsid w:val="00FD2BDD"/>
    <w:rsid w:val="00FD39DE"/>
    <w:rsid w:val="00FD5F87"/>
    <w:rsid w:val="00FD69E4"/>
    <w:rsid w:val="00FD7500"/>
    <w:rsid w:val="00FE05AF"/>
    <w:rsid w:val="00FE2D8A"/>
    <w:rsid w:val="00FE3579"/>
    <w:rsid w:val="00FE6CEF"/>
    <w:rsid w:val="00FF180B"/>
    <w:rsid w:val="00FF35E3"/>
    <w:rsid w:val="00FF4464"/>
    <w:rsid w:val="00FF501E"/>
    <w:rsid w:val="00FF6F29"/>
    <w:rsid w:val="00FF7A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pPr>
    <w:rPr>
      <w:kern w:val="2"/>
      <w:sz w:val="24"/>
      <w:szCs w:val="24"/>
    </w:rPr>
  </w:style>
  <w:style w:type="paragraph" w:styleId="2">
    <w:name w:val="heading 2"/>
    <w:basedOn w:val="a0"/>
    <w:next w:val="a0"/>
    <w:link w:val="20"/>
    <w:qFormat/>
    <w:rsid w:val="002A78D2"/>
    <w:pPr>
      <w:keepNext/>
      <w:spacing w:line="400" w:lineRule="exact"/>
      <w:jc w:val="right"/>
      <w:outlineLvl w:val="1"/>
    </w:pPr>
    <w:rPr>
      <w:rFonts w:ascii="Arial" w:eastAsia="標楷體" w:hAnsi="Arial"/>
      <w:bCs/>
      <w:sz w:val="16"/>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標題 2 字元"/>
    <w:link w:val="2"/>
    <w:locked/>
    <w:rsid w:val="002A78D2"/>
    <w:rPr>
      <w:rFonts w:ascii="Arial" w:eastAsia="標楷體" w:hAnsi="Arial"/>
      <w:bCs/>
      <w:kern w:val="2"/>
      <w:sz w:val="16"/>
      <w:szCs w:val="48"/>
      <w:lang w:val="en-US" w:eastAsia="zh-TW" w:bidi="ar-SA"/>
    </w:rPr>
  </w:style>
  <w:style w:type="table" w:styleId="a4">
    <w:name w:val="Table Grid"/>
    <w:basedOn w:val="a2"/>
    <w:rsid w:val="002A78D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2A78D2"/>
    <w:rPr>
      <w:color w:val="0000FF"/>
      <w:u w:val="single"/>
    </w:rPr>
  </w:style>
  <w:style w:type="paragraph" w:styleId="a6">
    <w:name w:val="header"/>
    <w:basedOn w:val="a0"/>
    <w:link w:val="a7"/>
    <w:rsid w:val="0093031A"/>
    <w:pPr>
      <w:tabs>
        <w:tab w:val="center" w:pos="4153"/>
        <w:tab w:val="right" w:pos="8306"/>
      </w:tabs>
      <w:snapToGrid w:val="0"/>
    </w:pPr>
    <w:rPr>
      <w:sz w:val="20"/>
      <w:szCs w:val="20"/>
      <w:lang w:val="x-none" w:eastAsia="x-none"/>
    </w:rPr>
  </w:style>
  <w:style w:type="character" w:customStyle="1" w:styleId="a7">
    <w:name w:val="頁首 字元"/>
    <w:link w:val="a6"/>
    <w:rsid w:val="0093031A"/>
    <w:rPr>
      <w:kern w:val="2"/>
    </w:rPr>
  </w:style>
  <w:style w:type="paragraph" w:styleId="a8">
    <w:name w:val="footer"/>
    <w:basedOn w:val="a0"/>
    <w:link w:val="a9"/>
    <w:uiPriority w:val="99"/>
    <w:rsid w:val="0093031A"/>
    <w:pPr>
      <w:tabs>
        <w:tab w:val="center" w:pos="4153"/>
        <w:tab w:val="right" w:pos="8306"/>
      </w:tabs>
      <w:snapToGrid w:val="0"/>
    </w:pPr>
    <w:rPr>
      <w:sz w:val="20"/>
      <w:szCs w:val="20"/>
      <w:lang w:val="x-none" w:eastAsia="x-none"/>
    </w:rPr>
  </w:style>
  <w:style w:type="character" w:customStyle="1" w:styleId="a9">
    <w:name w:val="頁尾 字元"/>
    <w:link w:val="a8"/>
    <w:uiPriority w:val="99"/>
    <w:rsid w:val="0093031A"/>
    <w:rPr>
      <w:kern w:val="2"/>
    </w:rPr>
  </w:style>
  <w:style w:type="paragraph" w:styleId="a">
    <w:name w:val="List Bullet"/>
    <w:basedOn w:val="a0"/>
    <w:rsid w:val="003C5542"/>
    <w:pPr>
      <w:numPr>
        <w:numId w:val="6"/>
      </w:numPr>
      <w:contextualSpacing/>
    </w:pPr>
  </w:style>
  <w:style w:type="paragraph" w:styleId="Web">
    <w:name w:val="Normal (Web)"/>
    <w:basedOn w:val="a0"/>
    <w:uiPriority w:val="99"/>
    <w:unhideWhenUsed/>
    <w:rsid w:val="00B74BAA"/>
    <w:pPr>
      <w:widowControl/>
      <w:spacing w:before="100" w:beforeAutospacing="1" w:after="100" w:afterAutospacing="1"/>
    </w:pPr>
    <w:rPr>
      <w:rFonts w:ascii="新細明體" w:hAnsi="新細明體" w:cs="新細明體"/>
      <w:kern w:val="0"/>
    </w:rPr>
  </w:style>
  <w:style w:type="paragraph" w:styleId="aa">
    <w:name w:val="Balloon Text"/>
    <w:basedOn w:val="a0"/>
    <w:link w:val="ab"/>
    <w:rsid w:val="00FC5964"/>
    <w:rPr>
      <w:rFonts w:asciiTheme="majorHAnsi" w:eastAsiaTheme="majorEastAsia" w:hAnsiTheme="majorHAnsi" w:cstheme="majorBidi"/>
      <w:sz w:val="18"/>
      <w:szCs w:val="18"/>
    </w:rPr>
  </w:style>
  <w:style w:type="character" w:customStyle="1" w:styleId="ab">
    <w:name w:val="註解方塊文字 字元"/>
    <w:basedOn w:val="a1"/>
    <w:link w:val="aa"/>
    <w:rsid w:val="00FC5964"/>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pPr>
    <w:rPr>
      <w:kern w:val="2"/>
      <w:sz w:val="24"/>
      <w:szCs w:val="24"/>
    </w:rPr>
  </w:style>
  <w:style w:type="paragraph" w:styleId="2">
    <w:name w:val="heading 2"/>
    <w:basedOn w:val="a0"/>
    <w:next w:val="a0"/>
    <w:link w:val="20"/>
    <w:qFormat/>
    <w:rsid w:val="002A78D2"/>
    <w:pPr>
      <w:keepNext/>
      <w:spacing w:line="400" w:lineRule="exact"/>
      <w:jc w:val="right"/>
      <w:outlineLvl w:val="1"/>
    </w:pPr>
    <w:rPr>
      <w:rFonts w:ascii="Arial" w:eastAsia="標楷體" w:hAnsi="Arial"/>
      <w:bCs/>
      <w:sz w:val="16"/>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標題 2 字元"/>
    <w:link w:val="2"/>
    <w:locked/>
    <w:rsid w:val="002A78D2"/>
    <w:rPr>
      <w:rFonts w:ascii="Arial" w:eastAsia="標楷體" w:hAnsi="Arial"/>
      <w:bCs/>
      <w:kern w:val="2"/>
      <w:sz w:val="16"/>
      <w:szCs w:val="48"/>
      <w:lang w:val="en-US" w:eastAsia="zh-TW" w:bidi="ar-SA"/>
    </w:rPr>
  </w:style>
  <w:style w:type="table" w:styleId="a4">
    <w:name w:val="Table Grid"/>
    <w:basedOn w:val="a2"/>
    <w:rsid w:val="002A78D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2A78D2"/>
    <w:rPr>
      <w:color w:val="0000FF"/>
      <w:u w:val="single"/>
    </w:rPr>
  </w:style>
  <w:style w:type="paragraph" w:styleId="a6">
    <w:name w:val="header"/>
    <w:basedOn w:val="a0"/>
    <w:link w:val="a7"/>
    <w:rsid w:val="0093031A"/>
    <w:pPr>
      <w:tabs>
        <w:tab w:val="center" w:pos="4153"/>
        <w:tab w:val="right" w:pos="8306"/>
      </w:tabs>
      <w:snapToGrid w:val="0"/>
    </w:pPr>
    <w:rPr>
      <w:sz w:val="20"/>
      <w:szCs w:val="20"/>
      <w:lang w:val="x-none" w:eastAsia="x-none"/>
    </w:rPr>
  </w:style>
  <w:style w:type="character" w:customStyle="1" w:styleId="a7">
    <w:name w:val="頁首 字元"/>
    <w:link w:val="a6"/>
    <w:rsid w:val="0093031A"/>
    <w:rPr>
      <w:kern w:val="2"/>
    </w:rPr>
  </w:style>
  <w:style w:type="paragraph" w:styleId="a8">
    <w:name w:val="footer"/>
    <w:basedOn w:val="a0"/>
    <w:link w:val="a9"/>
    <w:uiPriority w:val="99"/>
    <w:rsid w:val="0093031A"/>
    <w:pPr>
      <w:tabs>
        <w:tab w:val="center" w:pos="4153"/>
        <w:tab w:val="right" w:pos="8306"/>
      </w:tabs>
      <w:snapToGrid w:val="0"/>
    </w:pPr>
    <w:rPr>
      <w:sz w:val="20"/>
      <w:szCs w:val="20"/>
      <w:lang w:val="x-none" w:eastAsia="x-none"/>
    </w:rPr>
  </w:style>
  <w:style w:type="character" w:customStyle="1" w:styleId="a9">
    <w:name w:val="頁尾 字元"/>
    <w:link w:val="a8"/>
    <w:uiPriority w:val="99"/>
    <w:rsid w:val="0093031A"/>
    <w:rPr>
      <w:kern w:val="2"/>
    </w:rPr>
  </w:style>
  <w:style w:type="paragraph" w:styleId="a">
    <w:name w:val="List Bullet"/>
    <w:basedOn w:val="a0"/>
    <w:rsid w:val="003C5542"/>
    <w:pPr>
      <w:numPr>
        <w:numId w:val="6"/>
      </w:numPr>
      <w:contextualSpacing/>
    </w:pPr>
  </w:style>
  <w:style w:type="paragraph" w:styleId="Web">
    <w:name w:val="Normal (Web)"/>
    <w:basedOn w:val="a0"/>
    <w:uiPriority w:val="99"/>
    <w:unhideWhenUsed/>
    <w:rsid w:val="00B74BAA"/>
    <w:pPr>
      <w:widowControl/>
      <w:spacing w:before="100" w:beforeAutospacing="1" w:after="100" w:afterAutospacing="1"/>
    </w:pPr>
    <w:rPr>
      <w:rFonts w:ascii="新細明體" w:hAnsi="新細明體" w:cs="新細明體"/>
      <w:kern w:val="0"/>
    </w:rPr>
  </w:style>
  <w:style w:type="paragraph" w:styleId="aa">
    <w:name w:val="Balloon Text"/>
    <w:basedOn w:val="a0"/>
    <w:link w:val="ab"/>
    <w:rsid w:val="00FC5964"/>
    <w:rPr>
      <w:rFonts w:asciiTheme="majorHAnsi" w:eastAsiaTheme="majorEastAsia" w:hAnsiTheme="majorHAnsi" w:cstheme="majorBidi"/>
      <w:sz w:val="18"/>
      <w:szCs w:val="18"/>
    </w:rPr>
  </w:style>
  <w:style w:type="character" w:customStyle="1" w:styleId="ab">
    <w:name w:val="註解方塊文字 字元"/>
    <w:basedOn w:val="a1"/>
    <w:link w:val="aa"/>
    <w:rsid w:val="00FC596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65602">
      <w:bodyDiv w:val="1"/>
      <w:marLeft w:val="0"/>
      <w:marRight w:val="0"/>
      <w:marTop w:val="0"/>
      <w:marBottom w:val="0"/>
      <w:divBdr>
        <w:top w:val="none" w:sz="0" w:space="0" w:color="auto"/>
        <w:left w:val="none" w:sz="0" w:space="0" w:color="auto"/>
        <w:bottom w:val="none" w:sz="0" w:space="0" w:color="auto"/>
        <w:right w:val="none" w:sz="0" w:space="0" w:color="auto"/>
      </w:divBdr>
    </w:div>
    <w:div w:id="1880580137">
      <w:bodyDiv w:val="1"/>
      <w:marLeft w:val="0"/>
      <w:marRight w:val="0"/>
      <w:marTop w:val="0"/>
      <w:marBottom w:val="0"/>
      <w:divBdr>
        <w:top w:val="none" w:sz="0" w:space="0" w:color="auto"/>
        <w:left w:val="none" w:sz="0" w:space="0" w:color="auto"/>
        <w:bottom w:val="none" w:sz="0" w:space="0" w:color="auto"/>
        <w:right w:val="none" w:sz="0" w:space="0" w:color="auto"/>
      </w:divBdr>
    </w:div>
    <w:div w:id="211347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g"/><Relationship Id="rId117" Type="http://schemas.openxmlformats.org/officeDocument/2006/relationships/image" Target="media/image107.jpg"/><Relationship Id="rId21" Type="http://schemas.openxmlformats.org/officeDocument/2006/relationships/image" Target="media/image11.jpg"/><Relationship Id="rId42" Type="http://schemas.openxmlformats.org/officeDocument/2006/relationships/image" Target="media/image32.jpg"/><Relationship Id="rId47" Type="http://schemas.openxmlformats.org/officeDocument/2006/relationships/image" Target="media/image37.jpg"/><Relationship Id="rId63" Type="http://schemas.openxmlformats.org/officeDocument/2006/relationships/image" Target="media/image53.jpg"/><Relationship Id="rId68" Type="http://schemas.openxmlformats.org/officeDocument/2006/relationships/image" Target="media/image58.jpg"/><Relationship Id="rId84" Type="http://schemas.openxmlformats.org/officeDocument/2006/relationships/image" Target="media/image74.jpg"/><Relationship Id="rId89" Type="http://schemas.openxmlformats.org/officeDocument/2006/relationships/image" Target="media/image79.jpg"/><Relationship Id="rId112" Type="http://schemas.openxmlformats.org/officeDocument/2006/relationships/image" Target="media/image102.jpg"/><Relationship Id="rId16" Type="http://schemas.openxmlformats.org/officeDocument/2006/relationships/image" Target="media/image7.jpeg"/><Relationship Id="rId107" Type="http://schemas.openxmlformats.org/officeDocument/2006/relationships/image" Target="media/image97.jpg"/><Relationship Id="rId11" Type="http://schemas.openxmlformats.org/officeDocument/2006/relationships/image" Target="media/image2.jpeg"/><Relationship Id="rId32" Type="http://schemas.openxmlformats.org/officeDocument/2006/relationships/image" Target="media/image22.jpg"/><Relationship Id="rId37" Type="http://schemas.openxmlformats.org/officeDocument/2006/relationships/image" Target="media/image27.jpg"/><Relationship Id="rId53" Type="http://schemas.openxmlformats.org/officeDocument/2006/relationships/image" Target="media/image43.jpg"/><Relationship Id="rId58" Type="http://schemas.openxmlformats.org/officeDocument/2006/relationships/image" Target="media/image48.jpg"/><Relationship Id="rId74" Type="http://schemas.openxmlformats.org/officeDocument/2006/relationships/image" Target="media/image64.jpg"/><Relationship Id="rId79" Type="http://schemas.openxmlformats.org/officeDocument/2006/relationships/image" Target="media/image69.jpg"/><Relationship Id="rId102" Type="http://schemas.openxmlformats.org/officeDocument/2006/relationships/image" Target="media/image92.jpg"/><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80.jpg"/><Relationship Id="rId95" Type="http://schemas.openxmlformats.org/officeDocument/2006/relationships/image" Target="media/image85.jpg"/><Relationship Id="rId22" Type="http://schemas.openxmlformats.org/officeDocument/2006/relationships/image" Target="media/image12.jpeg"/><Relationship Id="rId27" Type="http://schemas.openxmlformats.org/officeDocument/2006/relationships/image" Target="media/image17.jpg"/><Relationship Id="rId43" Type="http://schemas.openxmlformats.org/officeDocument/2006/relationships/image" Target="media/image33.jpg"/><Relationship Id="rId48" Type="http://schemas.openxmlformats.org/officeDocument/2006/relationships/image" Target="media/image38.jpg"/><Relationship Id="rId64" Type="http://schemas.openxmlformats.org/officeDocument/2006/relationships/image" Target="media/image54.jpg"/><Relationship Id="rId69" Type="http://schemas.openxmlformats.org/officeDocument/2006/relationships/image" Target="media/image59.jpg"/><Relationship Id="rId113" Type="http://schemas.openxmlformats.org/officeDocument/2006/relationships/image" Target="media/image103.jpg"/><Relationship Id="rId118" Type="http://schemas.openxmlformats.org/officeDocument/2006/relationships/image" Target="media/image108.jpg"/><Relationship Id="rId80" Type="http://schemas.openxmlformats.org/officeDocument/2006/relationships/image" Target="media/image70.jpg"/><Relationship Id="rId85" Type="http://schemas.openxmlformats.org/officeDocument/2006/relationships/image" Target="media/image75.jpeg"/><Relationship Id="rId12" Type="http://schemas.openxmlformats.org/officeDocument/2006/relationships/image" Target="media/image3.jpg"/><Relationship Id="rId17" Type="http://schemas.openxmlformats.org/officeDocument/2006/relationships/image" Target="media/image8.jpeg"/><Relationship Id="rId33" Type="http://schemas.openxmlformats.org/officeDocument/2006/relationships/image" Target="media/image23.jpg"/><Relationship Id="rId38" Type="http://schemas.openxmlformats.org/officeDocument/2006/relationships/image" Target="media/image28.jpg"/><Relationship Id="rId59" Type="http://schemas.openxmlformats.org/officeDocument/2006/relationships/image" Target="media/image49.jpg"/><Relationship Id="rId103" Type="http://schemas.openxmlformats.org/officeDocument/2006/relationships/image" Target="media/image93.jpg"/><Relationship Id="rId108" Type="http://schemas.openxmlformats.org/officeDocument/2006/relationships/image" Target="media/image98.jpg"/><Relationship Id="rId54" Type="http://schemas.openxmlformats.org/officeDocument/2006/relationships/image" Target="media/image44.jpg"/><Relationship Id="rId70" Type="http://schemas.openxmlformats.org/officeDocument/2006/relationships/image" Target="media/image60.jpg"/><Relationship Id="rId75" Type="http://schemas.openxmlformats.org/officeDocument/2006/relationships/image" Target="media/image65.jpg"/><Relationship Id="rId91" Type="http://schemas.openxmlformats.org/officeDocument/2006/relationships/image" Target="media/image81.jpg"/><Relationship Id="rId96" Type="http://schemas.openxmlformats.org/officeDocument/2006/relationships/image" Target="media/image86.jpg"/><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13.jpg"/><Relationship Id="rId28" Type="http://schemas.openxmlformats.org/officeDocument/2006/relationships/image" Target="media/image18.jpg"/><Relationship Id="rId49" Type="http://schemas.openxmlformats.org/officeDocument/2006/relationships/image" Target="media/image39.jpg"/><Relationship Id="rId114" Type="http://schemas.openxmlformats.org/officeDocument/2006/relationships/image" Target="media/image104.jpg"/><Relationship Id="rId119" Type="http://schemas.openxmlformats.org/officeDocument/2006/relationships/image" Target="media/image109.jpg"/><Relationship Id="rId44" Type="http://schemas.openxmlformats.org/officeDocument/2006/relationships/image" Target="media/image34.jpg"/><Relationship Id="rId60" Type="http://schemas.openxmlformats.org/officeDocument/2006/relationships/image" Target="media/image50.jpg"/><Relationship Id="rId65" Type="http://schemas.openxmlformats.org/officeDocument/2006/relationships/image" Target="media/image55.jpg"/><Relationship Id="rId81" Type="http://schemas.openxmlformats.org/officeDocument/2006/relationships/image" Target="media/image71.jpg"/><Relationship Id="rId86" Type="http://schemas.openxmlformats.org/officeDocument/2006/relationships/image" Target="media/image76.jpg"/><Relationship Id="rId4" Type="http://schemas.openxmlformats.org/officeDocument/2006/relationships/settings" Target="settings.xml"/><Relationship Id="rId9"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29.jpg"/><Relationship Id="rId109" Type="http://schemas.openxmlformats.org/officeDocument/2006/relationships/image" Target="media/image99.jpg"/><Relationship Id="rId34" Type="http://schemas.openxmlformats.org/officeDocument/2006/relationships/image" Target="media/image24.jpg"/><Relationship Id="rId50" Type="http://schemas.openxmlformats.org/officeDocument/2006/relationships/image" Target="media/image40.jpeg"/><Relationship Id="rId55" Type="http://schemas.openxmlformats.org/officeDocument/2006/relationships/image" Target="media/image45.jpg"/><Relationship Id="rId76" Type="http://schemas.openxmlformats.org/officeDocument/2006/relationships/image" Target="media/image66.jpg"/><Relationship Id="rId97" Type="http://schemas.openxmlformats.org/officeDocument/2006/relationships/image" Target="media/image87.jpg"/><Relationship Id="rId104" Type="http://schemas.openxmlformats.org/officeDocument/2006/relationships/image" Target="media/image94.jpg"/><Relationship Id="rId120" Type="http://schemas.openxmlformats.org/officeDocument/2006/relationships/image" Target="media/image110.jpg"/><Relationship Id="rId7" Type="http://schemas.openxmlformats.org/officeDocument/2006/relationships/endnotes" Target="endnotes.xml"/><Relationship Id="rId71" Type="http://schemas.openxmlformats.org/officeDocument/2006/relationships/image" Target="media/image61.jpg"/><Relationship Id="rId92" Type="http://schemas.openxmlformats.org/officeDocument/2006/relationships/image" Target="media/image82.jpg"/><Relationship Id="rId2" Type="http://schemas.openxmlformats.org/officeDocument/2006/relationships/styles" Target="styles.xml"/><Relationship Id="rId29" Type="http://schemas.openxmlformats.org/officeDocument/2006/relationships/image" Target="media/image19.jpg"/><Relationship Id="rId24" Type="http://schemas.openxmlformats.org/officeDocument/2006/relationships/image" Target="media/image14.jpg"/><Relationship Id="rId40" Type="http://schemas.openxmlformats.org/officeDocument/2006/relationships/image" Target="media/image30.jpg"/><Relationship Id="rId45" Type="http://schemas.openxmlformats.org/officeDocument/2006/relationships/image" Target="media/image35.jpg"/><Relationship Id="rId66" Type="http://schemas.openxmlformats.org/officeDocument/2006/relationships/image" Target="media/image56.jpg"/><Relationship Id="rId87" Type="http://schemas.openxmlformats.org/officeDocument/2006/relationships/image" Target="media/image77.jpg"/><Relationship Id="rId110" Type="http://schemas.openxmlformats.org/officeDocument/2006/relationships/image" Target="media/image100.jpg"/><Relationship Id="rId115" Type="http://schemas.openxmlformats.org/officeDocument/2006/relationships/image" Target="media/image105.jpg"/><Relationship Id="rId61" Type="http://schemas.openxmlformats.org/officeDocument/2006/relationships/image" Target="media/image51.jpg"/><Relationship Id="rId82" Type="http://schemas.openxmlformats.org/officeDocument/2006/relationships/image" Target="media/image72.jpg"/><Relationship Id="rId19" Type="http://schemas.openxmlformats.org/officeDocument/2006/relationships/footer" Target="footer3.xml"/><Relationship Id="rId14" Type="http://schemas.openxmlformats.org/officeDocument/2006/relationships/image" Target="media/image5.jpeg"/><Relationship Id="rId30" Type="http://schemas.openxmlformats.org/officeDocument/2006/relationships/image" Target="media/image20.jpg"/><Relationship Id="rId35" Type="http://schemas.openxmlformats.org/officeDocument/2006/relationships/image" Target="media/image25.jpg"/><Relationship Id="rId56" Type="http://schemas.openxmlformats.org/officeDocument/2006/relationships/image" Target="media/image46.jpg"/><Relationship Id="rId77" Type="http://schemas.openxmlformats.org/officeDocument/2006/relationships/image" Target="media/image67.jpg"/><Relationship Id="rId100" Type="http://schemas.openxmlformats.org/officeDocument/2006/relationships/image" Target="media/image90.jpg"/><Relationship Id="rId105" Type="http://schemas.openxmlformats.org/officeDocument/2006/relationships/image" Target="media/image95.jpg"/><Relationship Id="rId8" Type="http://schemas.openxmlformats.org/officeDocument/2006/relationships/footer" Target="footer1.xml"/><Relationship Id="rId51" Type="http://schemas.openxmlformats.org/officeDocument/2006/relationships/image" Target="media/image41.jpg"/><Relationship Id="rId72" Type="http://schemas.openxmlformats.org/officeDocument/2006/relationships/image" Target="media/image62.jpg"/><Relationship Id="rId93" Type="http://schemas.openxmlformats.org/officeDocument/2006/relationships/image" Target="media/image83.jpg"/><Relationship Id="rId98" Type="http://schemas.openxmlformats.org/officeDocument/2006/relationships/image" Target="media/image88.jpg"/><Relationship Id="rId121" Type="http://schemas.openxmlformats.org/officeDocument/2006/relationships/footer" Target="footer4.xml"/><Relationship Id="rId3" Type="http://schemas.microsoft.com/office/2007/relationships/stylesWithEffects" Target="stylesWithEffects.xml"/><Relationship Id="rId25" Type="http://schemas.openxmlformats.org/officeDocument/2006/relationships/image" Target="media/image15.jpg"/><Relationship Id="rId46" Type="http://schemas.openxmlformats.org/officeDocument/2006/relationships/image" Target="media/image36.jpg"/><Relationship Id="rId67" Type="http://schemas.openxmlformats.org/officeDocument/2006/relationships/image" Target="media/image57.jpg"/><Relationship Id="rId116" Type="http://schemas.openxmlformats.org/officeDocument/2006/relationships/image" Target="media/image106.jpg"/><Relationship Id="rId20" Type="http://schemas.openxmlformats.org/officeDocument/2006/relationships/image" Target="media/image10.jpg"/><Relationship Id="rId41" Type="http://schemas.openxmlformats.org/officeDocument/2006/relationships/image" Target="media/image31.jpg"/><Relationship Id="rId62" Type="http://schemas.openxmlformats.org/officeDocument/2006/relationships/image" Target="media/image52.jpg"/><Relationship Id="rId83" Type="http://schemas.openxmlformats.org/officeDocument/2006/relationships/image" Target="media/image73.jpg"/><Relationship Id="rId88" Type="http://schemas.openxmlformats.org/officeDocument/2006/relationships/image" Target="media/image78.jpg"/><Relationship Id="rId111" Type="http://schemas.openxmlformats.org/officeDocument/2006/relationships/image" Target="media/image101.jpg"/><Relationship Id="rId15" Type="http://schemas.openxmlformats.org/officeDocument/2006/relationships/image" Target="media/image6.jpeg"/><Relationship Id="rId36" Type="http://schemas.openxmlformats.org/officeDocument/2006/relationships/image" Target="media/image26.jpg"/><Relationship Id="rId57" Type="http://schemas.openxmlformats.org/officeDocument/2006/relationships/image" Target="media/image47.jpg"/><Relationship Id="rId106" Type="http://schemas.openxmlformats.org/officeDocument/2006/relationships/image" Target="media/image96.jpg"/><Relationship Id="rId10" Type="http://schemas.openxmlformats.org/officeDocument/2006/relationships/footer" Target="footer2.xml"/><Relationship Id="rId31" Type="http://schemas.openxmlformats.org/officeDocument/2006/relationships/image" Target="media/image21.jpg"/><Relationship Id="rId52" Type="http://schemas.openxmlformats.org/officeDocument/2006/relationships/image" Target="media/image42.jpg"/><Relationship Id="rId73" Type="http://schemas.openxmlformats.org/officeDocument/2006/relationships/image" Target="media/image63.jpg"/><Relationship Id="rId78" Type="http://schemas.openxmlformats.org/officeDocument/2006/relationships/image" Target="media/image68.jpg"/><Relationship Id="rId94" Type="http://schemas.openxmlformats.org/officeDocument/2006/relationships/image" Target="media/image84.jpg"/><Relationship Id="rId99" Type="http://schemas.openxmlformats.org/officeDocument/2006/relationships/image" Target="media/image89.jpg"/><Relationship Id="rId101" Type="http://schemas.openxmlformats.org/officeDocument/2006/relationships/image" Target="media/image91.jpg"/><Relationship Id="rId1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103</Words>
  <Characters>589</Characters>
  <Application>Microsoft Office Word</Application>
  <DocSecurity>0</DocSecurity>
  <Lines>4</Lines>
  <Paragraphs>1</Paragraphs>
  <ScaleCrop>false</ScaleCrop>
  <Company>stut</Company>
  <LinksUpToDate>false</LinksUpToDate>
  <CharactersWithSpaces>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ariel</dc:creator>
  <cp:lastModifiedBy>user</cp:lastModifiedBy>
  <cp:revision>13</cp:revision>
  <cp:lastPrinted>2016-08-03T02:52:00Z</cp:lastPrinted>
  <dcterms:created xsi:type="dcterms:W3CDTF">2015-12-07T03:52:00Z</dcterms:created>
  <dcterms:modified xsi:type="dcterms:W3CDTF">2016-08-03T02:59:00Z</dcterms:modified>
</cp:coreProperties>
</file>